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61" w:type="dxa"/>
        <w:tblInd w:w="-176" w:type="dxa"/>
        <w:tblLook w:val="04A0" w:firstRow="1" w:lastRow="0" w:firstColumn="1" w:lastColumn="0" w:noHBand="0" w:noVBand="1"/>
      </w:tblPr>
      <w:tblGrid>
        <w:gridCol w:w="540"/>
        <w:gridCol w:w="5794"/>
        <w:gridCol w:w="1753"/>
        <w:gridCol w:w="1836"/>
        <w:gridCol w:w="1371"/>
        <w:gridCol w:w="1452"/>
        <w:gridCol w:w="1371"/>
        <w:gridCol w:w="1371"/>
        <w:gridCol w:w="16"/>
        <w:gridCol w:w="57"/>
      </w:tblGrid>
      <w:tr w:rsidR="003C4EC7" w:rsidRPr="00C52DDE" w14:paraId="2AF7651A" w14:textId="77777777" w:rsidTr="002E4B8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2A4C063" w14:textId="77777777" w:rsidR="003C4EC7" w:rsidRPr="00C16F71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0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1620DC" w14:textId="71F5ED7D" w:rsidR="003C4EC7" w:rsidRPr="008A683E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16F71">
              <w:rPr>
                <w:rFonts w:ascii="Times New Roman" w:hAnsi="Times New Roman"/>
              </w:rPr>
              <w:t xml:space="preserve">Приложение </w:t>
            </w:r>
            <w:r>
              <w:rPr>
                <w:rFonts w:ascii="Times New Roman" w:hAnsi="Times New Roman"/>
              </w:rPr>
              <w:t>3</w:t>
            </w:r>
            <w:r w:rsidRPr="00C16F71">
              <w:rPr>
                <w:rFonts w:ascii="Times New Roman" w:hAnsi="Times New Roman"/>
              </w:rPr>
              <w:t xml:space="preserve"> к постановлению</w:t>
            </w:r>
          </w:p>
        </w:tc>
      </w:tr>
      <w:tr w:rsidR="003C4EC7" w:rsidRPr="00C52DDE" w14:paraId="25B89074" w14:textId="77777777" w:rsidTr="002E4B8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E199689" w14:textId="77777777" w:rsidR="003C4EC7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0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DD0292" w14:textId="04FD4FEC" w:rsidR="003C4EC7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Добровского муниципального</w:t>
            </w:r>
          </w:p>
        </w:tc>
      </w:tr>
      <w:tr w:rsidR="003C4EC7" w:rsidRPr="00C52DDE" w14:paraId="44F5B9AF" w14:textId="77777777" w:rsidTr="002E4B8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DAC54E2" w14:textId="77777777" w:rsidR="003C4EC7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0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3FA04F" w14:textId="1770E1C9" w:rsidR="003C4EC7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округа от </w:t>
            </w:r>
            <w:r w:rsidR="003964BA">
              <w:rPr>
                <w:rFonts w:ascii="Times New Roman" w:hAnsi="Times New Roman"/>
              </w:rPr>
              <w:t>24.12.</w:t>
            </w:r>
            <w:r>
              <w:rPr>
                <w:rFonts w:ascii="Times New Roman" w:hAnsi="Times New Roman"/>
              </w:rPr>
              <w:t>2024 г. №</w:t>
            </w:r>
            <w:r w:rsidR="003964BA">
              <w:rPr>
                <w:rFonts w:ascii="Times New Roman" w:hAnsi="Times New Roman"/>
              </w:rPr>
              <w:t>1353</w:t>
            </w:r>
          </w:p>
        </w:tc>
      </w:tr>
      <w:tr w:rsidR="00B448A0" w:rsidRPr="00C52DDE" w14:paraId="0568DB20" w14:textId="77777777" w:rsidTr="002E4B8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684B1C5" w14:textId="77777777" w:rsidR="00B448A0" w:rsidRDefault="00B448A0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0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49EB1" w14:textId="77777777" w:rsidR="00B448A0" w:rsidRPr="008A683E" w:rsidRDefault="00B448A0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3C4EC7" w:rsidRPr="00C52DDE" w14:paraId="75101A32" w14:textId="77777777" w:rsidTr="002E4B8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C0D0514" w14:textId="77777777" w:rsidR="003C4EC7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0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FF53E" w14:textId="1BC20D17" w:rsidR="003C4EC7" w:rsidRPr="008A683E" w:rsidRDefault="003C4EC7" w:rsidP="008A68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683E">
              <w:rPr>
                <w:rFonts w:ascii="Times New Roman" w:hAnsi="Times New Roman"/>
              </w:rPr>
              <w:t>Приложение №2</w:t>
            </w:r>
          </w:p>
        </w:tc>
      </w:tr>
      <w:tr w:rsidR="003C4EC7" w:rsidRPr="00C52DDE" w14:paraId="2D7EEA43" w14:textId="77777777" w:rsidTr="002E4B8B">
        <w:trPr>
          <w:trHeight w:val="300"/>
        </w:trPr>
        <w:tc>
          <w:tcPr>
            <w:tcW w:w="540" w:type="dxa"/>
          </w:tcPr>
          <w:p w14:paraId="461E148F" w14:textId="77777777" w:rsidR="003C4EC7" w:rsidRPr="008A683E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021" w:type="dxa"/>
            <w:gridSpan w:val="9"/>
            <w:noWrap/>
            <w:hideMark/>
          </w:tcPr>
          <w:p w14:paraId="05C9E5BB" w14:textId="5A889DE4" w:rsidR="003C4EC7" w:rsidRPr="008A683E" w:rsidRDefault="003C4EC7" w:rsidP="008A68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683E">
              <w:rPr>
                <w:rFonts w:ascii="Times New Roman" w:hAnsi="Times New Roman"/>
              </w:rPr>
              <w:t>к муниципальной программе «Развитие экономики</w:t>
            </w:r>
          </w:p>
        </w:tc>
      </w:tr>
      <w:tr w:rsidR="003C4EC7" w:rsidRPr="00C52DDE" w14:paraId="56544A88" w14:textId="77777777" w:rsidTr="002E4B8B">
        <w:trPr>
          <w:trHeight w:val="300"/>
        </w:trPr>
        <w:tc>
          <w:tcPr>
            <w:tcW w:w="540" w:type="dxa"/>
          </w:tcPr>
          <w:p w14:paraId="3E679514" w14:textId="77777777" w:rsidR="003C4EC7" w:rsidRPr="008A683E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021" w:type="dxa"/>
            <w:gridSpan w:val="9"/>
            <w:noWrap/>
            <w:hideMark/>
          </w:tcPr>
          <w:p w14:paraId="78EDD012" w14:textId="0B079EE6" w:rsidR="003C4EC7" w:rsidRPr="008A683E" w:rsidRDefault="003C4EC7" w:rsidP="008A68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683E">
              <w:rPr>
                <w:rFonts w:ascii="Times New Roman" w:hAnsi="Times New Roman"/>
              </w:rPr>
              <w:t>Добровского муниципального округа Липецкой</w:t>
            </w:r>
          </w:p>
        </w:tc>
      </w:tr>
      <w:tr w:rsidR="003C4EC7" w:rsidRPr="00C52DDE" w14:paraId="21A31E8E" w14:textId="77777777" w:rsidTr="002E4B8B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B0AAA40" w14:textId="77777777" w:rsidR="003C4EC7" w:rsidRPr="008A683E" w:rsidRDefault="003C4EC7" w:rsidP="008A683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0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C3751" w14:textId="186358B5" w:rsidR="003C4EC7" w:rsidRPr="008A683E" w:rsidRDefault="003C4EC7" w:rsidP="008A68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A683E">
              <w:rPr>
                <w:rFonts w:ascii="Times New Roman" w:hAnsi="Times New Roman"/>
              </w:rPr>
              <w:t>области на 2024-202</w:t>
            </w:r>
            <w:r>
              <w:rPr>
                <w:rFonts w:ascii="Times New Roman" w:hAnsi="Times New Roman"/>
              </w:rPr>
              <w:t>7</w:t>
            </w:r>
            <w:r w:rsidRPr="008A683E">
              <w:rPr>
                <w:rFonts w:ascii="Times New Roman" w:hAnsi="Times New Roman"/>
              </w:rPr>
              <w:t xml:space="preserve"> годы»</w:t>
            </w:r>
          </w:p>
        </w:tc>
      </w:tr>
      <w:tr w:rsidR="003C4EC7" w:rsidRPr="00C52DDE" w14:paraId="3D62CC23" w14:textId="77777777" w:rsidTr="002E4B8B">
        <w:trPr>
          <w:trHeight w:val="21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9295C4F" w14:textId="77777777" w:rsidR="003C4EC7" w:rsidRPr="00C52DDE" w:rsidRDefault="003C4EC7" w:rsidP="00C52D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0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F871" w14:textId="13323BB5" w:rsidR="003C4EC7" w:rsidRPr="00C52DDE" w:rsidRDefault="003C4EC7" w:rsidP="00C52D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C4EC7" w:rsidRPr="00F724BC" w14:paraId="2241EDFA" w14:textId="77777777" w:rsidTr="002E4B8B">
        <w:trPr>
          <w:gridAfter w:val="1"/>
          <w:wAfter w:w="57" w:type="dxa"/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5DC0E25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9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E617" w14:textId="12C6F61A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Ресурсное обеспечение реализации муниципальной программы </w:t>
            </w:r>
          </w:p>
        </w:tc>
      </w:tr>
      <w:tr w:rsidR="003C4EC7" w:rsidRPr="00F724BC" w14:paraId="578DDB23" w14:textId="77777777" w:rsidTr="002E4B8B">
        <w:trPr>
          <w:gridAfter w:val="1"/>
          <w:wAfter w:w="57" w:type="dxa"/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42DE247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9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5FC5" w14:textId="0A21CDBA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«Развитие экономики Добровского муниципального округа Липецкой области на 2024-202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  <w:r w:rsidRPr="00F724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годы»</w:t>
            </w:r>
          </w:p>
        </w:tc>
      </w:tr>
      <w:tr w:rsidR="003C4EC7" w:rsidRPr="00F724BC" w14:paraId="7F4BF922" w14:textId="77777777" w:rsidTr="002E4B8B">
        <w:trPr>
          <w:gridAfter w:val="1"/>
          <w:wAfter w:w="57" w:type="dxa"/>
          <w:trHeight w:val="375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86A5C2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9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CADFF" w14:textId="0F4E8D12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 счет средств всех источников</w:t>
            </w:r>
          </w:p>
        </w:tc>
      </w:tr>
      <w:tr w:rsidR="00B81B31" w:rsidRPr="00F724BC" w14:paraId="3FD3626A" w14:textId="77777777" w:rsidTr="002E4B8B">
        <w:trPr>
          <w:gridAfter w:val="1"/>
          <w:wAfter w:w="57" w:type="dxa"/>
          <w:trHeight w:val="123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183F7" w14:textId="77777777" w:rsidR="00B81B31" w:rsidRPr="00F724BC" w:rsidRDefault="00B81B31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062E2" w14:textId="77777777" w:rsidR="00B81B31" w:rsidRPr="00F724BC" w:rsidRDefault="00B81B31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753B" w14:textId="77777777" w:rsidR="00B81B31" w:rsidRPr="00F724BC" w:rsidRDefault="00B81B31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7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43F76" w14:textId="6F91E27C" w:rsidR="00B81B31" w:rsidRPr="00F724BC" w:rsidRDefault="00B81B31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(руб.)</w:t>
            </w:r>
          </w:p>
        </w:tc>
      </w:tr>
      <w:tr w:rsidR="003C4EC7" w:rsidRPr="00F724BC" w14:paraId="04CFEA54" w14:textId="0D29A901" w:rsidTr="002E4B8B">
        <w:trPr>
          <w:gridAfter w:val="2"/>
          <w:wAfter w:w="73" w:type="dxa"/>
          <w:trHeight w:val="3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6077" w14:textId="77777777" w:rsidR="003C4EC7" w:rsidRPr="00F724BC" w:rsidRDefault="003C4EC7" w:rsidP="00F724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748D" w14:textId="77777777" w:rsidR="003C4EC7" w:rsidRPr="00F724BC" w:rsidRDefault="003C4EC7" w:rsidP="00F724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E4FD" w14:textId="77777777" w:rsidR="003C4EC7" w:rsidRPr="00F724BC" w:rsidRDefault="003C4EC7" w:rsidP="00F724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CBEB6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D2F2C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789C5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D1BCA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5540C" w14:textId="5FCB29E0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3C4EC7" w:rsidRPr="00F724BC" w14:paraId="2BC200C9" w14:textId="08B60B2F" w:rsidTr="002E4B8B">
        <w:trPr>
          <w:gridAfter w:val="2"/>
          <w:wAfter w:w="73" w:type="dxa"/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D591B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02A51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4202C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2FB0C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5C4A4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593C8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32F14" w14:textId="77777777" w:rsidR="003C4EC7" w:rsidRPr="00F724BC" w:rsidRDefault="003C4EC7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7ADBD" w14:textId="3DFDA076" w:rsidR="003C4EC7" w:rsidRPr="00F724BC" w:rsidRDefault="00BF414C" w:rsidP="00F724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2E4B8B" w:rsidRPr="00F724BC" w14:paraId="30C1C99B" w14:textId="4F31172F" w:rsidTr="002E4B8B">
        <w:trPr>
          <w:gridAfter w:val="2"/>
          <w:wAfter w:w="73" w:type="dxa"/>
          <w:trHeight w:val="3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4F5C9" w14:textId="77777777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606E5" w14:textId="29CA1D96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Развитие экономики Добровского муниципального округа Липецкой области на 2024-202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годы"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3681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D1F96" w14:textId="4A05E687" w:rsidR="002E4B8B" w:rsidRPr="002E4B8B" w:rsidRDefault="00C869CF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117122739,41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802E" w14:textId="570A393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32341743,84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3183" w14:textId="6F86054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27061786,59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4F66" w14:textId="3F4E51F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28106595,19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32A7" w14:textId="5D91389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29612613,79</w:t>
            </w:r>
          </w:p>
        </w:tc>
      </w:tr>
      <w:tr w:rsidR="002E4B8B" w:rsidRPr="00F724BC" w14:paraId="20882A79" w14:textId="77CAFC91" w:rsidTr="002E4B8B">
        <w:trPr>
          <w:gridAfter w:val="2"/>
          <w:wAfter w:w="73" w:type="dxa"/>
          <w:trHeight w:val="57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191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B89C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CEFD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1924" w14:textId="19BB6EB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4959" w14:textId="3BAEBDA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E247" w14:textId="087972A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9CE1" w14:textId="4E0CD70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846F4" w14:textId="301544F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6E3A4F6C" w14:textId="0CD6D749" w:rsidTr="002E4B8B">
        <w:trPr>
          <w:gridAfter w:val="2"/>
          <w:wAfter w:w="73" w:type="dxa"/>
          <w:trHeight w:val="6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296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AFF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A2BC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9982" w14:textId="2C409C5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8192556,91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E1BF" w14:textId="20ECFC4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7109924,65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4E34" w14:textId="4DC7C56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363349,89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F75B" w14:textId="0F1C082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320969,19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DBA6D" w14:textId="2377A41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398313,18</w:t>
            </w:r>
          </w:p>
        </w:tc>
      </w:tr>
      <w:tr w:rsidR="002E4B8B" w:rsidRPr="00F724BC" w14:paraId="0AB9D898" w14:textId="0EB5B633" w:rsidTr="002E4B8B">
        <w:trPr>
          <w:gridAfter w:val="2"/>
          <w:wAfter w:w="73" w:type="dxa"/>
          <w:trHeight w:val="81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DB9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202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862C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A556" w14:textId="429885A1" w:rsidR="002E4B8B" w:rsidRPr="002E4B8B" w:rsidRDefault="00C869CF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108930182</w:t>
            </w:r>
            <w:r w:rsidR="008861F4">
              <w:rPr>
                <w:rFonts w:ascii="Times New Roman" w:hAnsi="Times New Roman"/>
                <w:b/>
                <w:bCs/>
                <w:color w:val="000000"/>
              </w:rPr>
              <w:t>,50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AD8E" w14:textId="41AD3E6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25231819,19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0E36" w14:textId="0F1C758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26698436,70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D721" w14:textId="6C0888A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27785626,00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B8AC1" w14:textId="2C12AE0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29214300,61</w:t>
            </w:r>
          </w:p>
        </w:tc>
      </w:tr>
      <w:tr w:rsidR="002E4B8B" w:rsidRPr="00F724BC" w14:paraId="5E79422A" w14:textId="77A71235" w:rsidTr="002E4B8B">
        <w:trPr>
          <w:gridAfter w:val="2"/>
          <w:wAfter w:w="73" w:type="dxa"/>
          <w:trHeight w:val="7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FD4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B61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D73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35AA" w14:textId="1A2992C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AF0C" w14:textId="0626CB2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359A" w14:textId="22C9603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3168" w14:textId="369C8FF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8472" w14:textId="3529F7E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4AF7BC5E" w14:textId="474FF9BB" w:rsidTr="002E4B8B">
        <w:trPr>
          <w:gridAfter w:val="2"/>
          <w:wAfter w:w="73" w:type="dxa"/>
          <w:trHeight w:val="3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C27DC" w14:textId="77777777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224A0" w14:textId="5B4DC7EB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1  "Развитие  малого и среднего  предпринимательства в Добровском муниципальном округе на 2024-202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годы "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3D1C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E6AF" w14:textId="4EE2DCB0" w:rsidR="002E4B8B" w:rsidRPr="002E4B8B" w:rsidRDefault="0093470D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114740057,75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992C" w14:textId="6CE51A1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31217023,75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FF68" w14:textId="04E5CA9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26562501,00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0B22" w14:textId="43180C2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27785626,00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5F7C" w14:textId="12F9C55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29174907,00</w:t>
            </w:r>
          </w:p>
        </w:tc>
      </w:tr>
      <w:tr w:rsidR="002E4B8B" w:rsidRPr="00F724BC" w14:paraId="7C5FE6B5" w14:textId="5B580F1B" w:rsidTr="002E4B8B">
        <w:trPr>
          <w:gridAfter w:val="2"/>
          <w:wAfter w:w="73" w:type="dxa"/>
          <w:trHeight w:val="51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31A7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936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FD2E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D024" w14:textId="2B1BF2B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E851" w14:textId="70C9C96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535A" w14:textId="465217C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7B10" w14:textId="5093C3E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70B3" w14:textId="10B15E6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3F964B9F" w14:textId="62186076" w:rsidTr="002E4B8B">
        <w:trPr>
          <w:gridAfter w:val="2"/>
          <w:wAfter w:w="73" w:type="dxa"/>
          <w:trHeight w:val="51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9C0D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609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B275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2913" w14:textId="518C65D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6810204,56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9546" w14:textId="15FEA7D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6810204,56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49F7" w14:textId="1B411E9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50AA" w14:textId="6E296E1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7C1C" w14:textId="0EAFB80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02BA4059" w14:textId="245B37EF" w:rsidTr="002E4B8B">
        <w:trPr>
          <w:gridAfter w:val="2"/>
          <w:wAfter w:w="73" w:type="dxa"/>
          <w:trHeight w:val="7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DFA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57F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374B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F787" w14:textId="4DA0589F" w:rsidR="002E4B8B" w:rsidRPr="002E4B8B" w:rsidRDefault="0093470D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107929853,19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E397" w14:textId="7A069B2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24406819,19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E0C2" w14:textId="67D19AD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26562501,00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6890" w14:textId="7CCBEF3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27785626,00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85AB" w14:textId="1AE99BB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29174907,00</w:t>
            </w:r>
          </w:p>
        </w:tc>
      </w:tr>
      <w:tr w:rsidR="002E4B8B" w:rsidRPr="00F724BC" w14:paraId="1CE3B518" w14:textId="1C7DD3A7" w:rsidTr="002E4B8B">
        <w:trPr>
          <w:gridAfter w:val="2"/>
          <w:wAfter w:w="73" w:type="dxa"/>
          <w:trHeight w:val="7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365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FD80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4DED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6838" w14:textId="0250B5D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1A32" w14:textId="70F77BB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9F39" w14:textId="1877F60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03E2" w14:textId="5302B3C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D820A" w14:textId="0854460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1B8291BE" w14:textId="46E28157" w:rsidTr="002E4B8B">
        <w:trPr>
          <w:gridAfter w:val="2"/>
          <w:wAfter w:w="73" w:type="dxa"/>
          <w:trHeight w:val="9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711D7" w14:textId="77777777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440D2" w14:textId="65010E22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lang w:eastAsia="ru-RU"/>
              </w:rPr>
              <w:t>Основное мероприятие 1 задачи 1 подпрограммы 1 Поддержка осуществления деятельности сельскохозяйственных кредитных потребительских кооперативов в части предоставления субсидий сельскохозяйственным кредитным потребительским кооперативам по финансированию части затрат.                                                                     Финансирование части затрат произв</w:t>
            </w:r>
            <w:r>
              <w:rPr>
                <w:rFonts w:ascii="Times New Roman" w:eastAsia="Times New Roman" w:hAnsi="Times New Roman"/>
                <w:lang w:eastAsia="ru-RU"/>
              </w:rPr>
              <w:t>о</w:t>
            </w:r>
            <w:r w:rsidRPr="00F724BC">
              <w:rPr>
                <w:rFonts w:ascii="Times New Roman" w:eastAsia="Times New Roman" w:hAnsi="Times New Roman"/>
                <w:lang w:eastAsia="ru-RU"/>
              </w:rPr>
              <w:t xml:space="preserve">дится по следующим направлениям деятельности:                                                                                                                        1) обслуживание расчетного счета в банках;                                     </w:t>
            </w:r>
            <w:r w:rsidRPr="00F724BC">
              <w:rPr>
                <w:rFonts w:ascii="Times New Roman" w:eastAsia="Times New Roman" w:hAnsi="Times New Roman"/>
                <w:lang w:eastAsia="ru-RU"/>
              </w:rPr>
              <w:br/>
              <w:t xml:space="preserve">2) уплата членских взносов в межрегиональную ассоциацию сельскохозяйственных кредитных потребительских кооперативов «Единство»;                                              </w:t>
            </w:r>
            <w:r w:rsidRPr="00F724BC">
              <w:rPr>
                <w:rFonts w:ascii="Times New Roman" w:eastAsia="Times New Roman" w:hAnsi="Times New Roman"/>
                <w:lang w:eastAsia="ru-RU"/>
              </w:rPr>
              <w:br/>
              <w:t xml:space="preserve">3) обеспечение электронного документооборота по предоставлению отчетности в Банк России в части обслуживания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кооперативах;        </w:t>
            </w:r>
            <w:r w:rsidRPr="00F724BC">
              <w:rPr>
                <w:rFonts w:ascii="Times New Roman" w:eastAsia="Times New Roman" w:hAnsi="Times New Roman"/>
                <w:lang w:eastAsia="ru-RU"/>
              </w:rPr>
              <w:br/>
              <w:t xml:space="preserve"> 4) формирование собственных средств сельскохозяйственных кредитных потребительских кооперативов, за исключением СКПК второго и последующих уровней, с целью пополнения фонда финансовой взаимопомощи для поддержки сельскохозяйственной деятельности граждан, ведущих сельское хозяйство                                                                                                                            5) уплата членских взносов в Ревизионный союз сельскохозяйственных кооперативов </w:t>
            </w:r>
            <w:r w:rsidRPr="00F724BC">
              <w:rPr>
                <w:rFonts w:ascii="Times New Roman" w:eastAsia="Times New Roman" w:hAnsi="Times New Roman"/>
                <w:lang w:eastAsia="ru-RU"/>
              </w:rPr>
              <w:br/>
              <w:t>6)  расходы на отправку отчетности в налоговые органы, государственные бюджетные и внебюджетные фонды по телекоммуникационным каналам связи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7785A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FA26" w14:textId="0012EC8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365404,56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5B66" w14:textId="5109FA8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365404,56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187E" w14:textId="678BCFF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7BB4" w14:textId="00AB35C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B9EC" w14:textId="5E75F0D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2525C3BF" w14:textId="6A519256" w:rsidTr="002E4B8B">
        <w:trPr>
          <w:gridAfter w:val="2"/>
          <w:wAfter w:w="73" w:type="dxa"/>
          <w:trHeight w:val="9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E87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BB4F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A8CA7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E365" w14:textId="0C4C675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75EE" w14:textId="37A3560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F5F1" w14:textId="722D710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E729" w14:textId="33A03A5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7D3F8" w14:textId="07F9336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0E7A482A" w14:textId="683BAC0E" w:rsidTr="002E4B8B">
        <w:trPr>
          <w:gridAfter w:val="2"/>
          <w:wAfter w:w="73" w:type="dxa"/>
          <w:trHeight w:val="94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448A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26E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6D57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3D1A" w14:textId="133B614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115404,56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E67C" w14:textId="46878DA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115404,56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0D4C" w14:textId="53D9625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E5D0" w14:textId="4BE65BC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4828E" w14:textId="06C9797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179DA14A" w14:textId="635169E2" w:rsidTr="002E4B8B">
        <w:trPr>
          <w:gridAfter w:val="2"/>
          <w:wAfter w:w="73" w:type="dxa"/>
          <w:trHeight w:val="120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207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56D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C03A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8C3D" w14:textId="778A231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250000,00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E730" w14:textId="7F0244A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250000,00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ECE9" w14:textId="23891E1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83A1" w14:textId="71CE423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FD4F" w14:textId="262D889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32413D31" w14:textId="5B9DA35A" w:rsidTr="002E4B8B">
        <w:trPr>
          <w:gridAfter w:val="2"/>
          <w:wAfter w:w="73" w:type="dxa"/>
          <w:trHeight w:val="251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59A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C68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56D6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F1E0" w14:textId="480CD25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DAD8" w14:textId="7468C05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5A59" w14:textId="2AF303C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E5EA" w14:textId="0459A21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0A3DD" w14:textId="763028F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4768D3EE" w14:textId="4CEB2BE7" w:rsidTr="002E4B8B">
        <w:trPr>
          <w:gridAfter w:val="2"/>
          <w:wAfter w:w="73" w:type="dxa"/>
          <w:trHeight w:val="40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54BF5" w14:textId="77777777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FB09A" w14:textId="50A89016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lang w:eastAsia="ru-RU"/>
              </w:rPr>
              <w:t xml:space="preserve">Основное мероприятие 2 задачи 2 подпрограммы 1   Финансирование расходов на проведение мероприятий, направленных на формирование положительного имиджа </w:t>
            </w:r>
            <w:r w:rsidRPr="00F724BC">
              <w:rPr>
                <w:rFonts w:ascii="Times New Roman" w:eastAsia="Times New Roman" w:hAnsi="Times New Roman"/>
                <w:lang w:eastAsia="ru-RU"/>
              </w:rPr>
              <w:lastRenderedPageBreak/>
              <w:t>малого и среднего предпринимательства и повышение правовой и экономической грамотности.                                                                                                                                     Финансирование проведения, участия в обучающих семинарах, совещаниях, конкурсах, конференциях, областных и муниципальных праздничных мероприятиях (День Российского предпринимательства, конкурс "Лидер малого бизнеса" и т.д.), а также других мероприятиях,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B91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B910" w14:textId="2091579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6645" w14:textId="0D694D2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152B" w14:textId="5F51721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03FD" w14:textId="1156859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015DB" w14:textId="17799C6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618F1176" w14:textId="1F5363B4" w:rsidTr="002E4B8B">
        <w:trPr>
          <w:gridAfter w:val="2"/>
          <w:wAfter w:w="73" w:type="dxa"/>
          <w:trHeight w:val="5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353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699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FEE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596DE" w14:textId="2EA753C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B045" w14:textId="00A8DB2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1704" w14:textId="53C1911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C707" w14:textId="3AFB638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AEA8" w14:textId="22245FF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33218CAD" w14:textId="634D3AB2" w:rsidTr="002E4B8B">
        <w:trPr>
          <w:gridAfter w:val="2"/>
          <w:wAfter w:w="73" w:type="dxa"/>
          <w:trHeight w:val="454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C55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8E6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8C46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A6F3" w14:textId="79D45C0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7CD6" w14:textId="2ECA2AD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FF4C" w14:textId="6821E1F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F37B" w14:textId="7706C58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AC70" w14:textId="5A52121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690AFB61" w14:textId="1AD0FC23" w:rsidTr="002E4B8B">
        <w:trPr>
          <w:gridAfter w:val="2"/>
          <w:wAfter w:w="73" w:type="dxa"/>
          <w:trHeight w:val="90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9E4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733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3D18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6D14" w14:textId="319352C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4D9E" w14:textId="1248DF5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6677" w14:textId="2943E21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A251" w14:textId="693286E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8E13" w14:textId="4768BD3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18D69024" w14:textId="7908540D" w:rsidTr="002E4B8B">
        <w:trPr>
          <w:gridAfter w:val="2"/>
          <w:wAfter w:w="73" w:type="dxa"/>
          <w:trHeight w:val="70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B60A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9CDC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C8E1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1752" w14:textId="58D153E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6E24" w14:textId="24D3C61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549C" w14:textId="432D5A2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D657" w14:textId="0776A90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D7F2B" w14:textId="6E94615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32C6CF35" w14:textId="0254659F" w:rsidTr="002E4B8B">
        <w:trPr>
          <w:gridAfter w:val="2"/>
          <w:wAfter w:w="73" w:type="dxa"/>
          <w:trHeight w:val="52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461F5" w14:textId="77777777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EECA3" w14:textId="3621CD5B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lang w:eastAsia="ru-RU"/>
              </w:rPr>
              <w:t xml:space="preserve">Основное мероприятие 3 задачи 3 подпрограммы 1 </w:t>
            </w:r>
            <w:r w:rsidRPr="0012330B">
              <w:rPr>
                <w:rFonts w:ascii="Times New Roman" w:eastAsia="Times New Roman" w:hAnsi="Times New Roman"/>
                <w:lang w:eastAsia="ru-RU"/>
              </w:rPr>
              <w:t>Обеспечение доступности услуг пассажирского транспорта для жителей муниципального округа.  Обеспечение мероприятий, связанных с выполнением закупок товаров, работ и услуг, направленных на осуществление регулярных перевозок пассажиров по муниципальным маршрутам по регулируемым тарифам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9142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6458" w14:textId="7E44FB0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107479853,19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77E2" w14:textId="63ADA23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24056819,19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F2DE" w14:textId="3E68358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26462501,00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F95A" w14:textId="52E2388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27785626,00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B45CC" w14:textId="5E5D987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29174907,00</w:t>
            </w:r>
          </w:p>
        </w:tc>
      </w:tr>
      <w:tr w:rsidR="002E4B8B" w:rsidRPr="00F724BC" w14:paraId="1C3559AE" w14:textId="6341966D" w:rsidTr="002E4B8B">
        <w:trPr>
          <w:gridAfter w:val="2"/>
          <w:wAfter w:w="73" w:type="dxa"/>
          <w:trHeight w:val="578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F21C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C51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8973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D1A0" w14:textId="3078622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CD40" w14:textId="4A5E129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0032" w14:textId="306A282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3FE0" w14:textId="12D4D7E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B2FB" w14:textId="05CBCBC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0F33B416" w14:textId="0EC329CB" w:rsidTr="002E4B8B">
        <w:trPr>
          <w:gridAfter w:val="2"/>
          <w:wAfter w:w="73" w:type="dxa"/>
          <w:trHeight w:val="4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31D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DA5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3A9B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020F" w14:textId="30BD3DB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BE9D" w14:textId="6695E35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3340" w14:textId="0B0B40E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EA27" w14:textId="3EF3F87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705B8" w14:textId="4511FAA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087F8F7C" w14:textId="24134DCB" w:rsidTr="002E4B8B">
        <w:trPr>
          <w:gridAfter w:val="2"/>
          <w:wAfter w:w="73" w:type="dxa"/>
          <w:trHeight w:val="69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624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C65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39FD7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E9B4" w14:textId="15EA51F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107479853,19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55C4" w14:textId="65DCB96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24056819,19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FC98" w14:textId="0D51B13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26462501,00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3C7F" w14:textId="7176663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27785626,00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3898" w14:textId="1E3B5F8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29174907,00</w:t>
            </w:r>
          </w:p>
        </w:tc>
      </w:tr>
      <w:tr w:rsidR="002E4B8B" w:rsidRPr="00F724BC" w14:paraId="075AC6F0" w14:textId="6B33DC82" w:rsidTr="002E4B8B">
        <w:trPr>
          <w:gridAfter w:val="2"/>
          <w:wAfter w:w="73" w:type="dxa"/>
          <w:trHeight w:val="764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62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5EAA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16EF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869F" w14:textId="6213F0A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3E88" w14:textId="001196C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A6CC" w14:textId="5CBC9F9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AD36" w14:textId="7DBF8DC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5765" w14:textId="052C130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2BDC098D" w14:textId="5EE89462" w:rsidTr="002E4B8B">
        <w:trPr>
          <w:gridAfter w:val="2"/>
          <w:wAfter w:w="73" w:type="dxa"/>
          <w:trHeight w:val="52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EA241" w14:textId="64CAF478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372E0" w14:textId="22E242C9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lang w:eastAsia="ru-RU"/>
              </w:rPr>
              <w:t xml:space="preserve">Основное мероприятие 4 задачи 3 подпрограммы 1 </w:t>
            </w:r>
            <w:r w:rsidRPr="00A55CE9">
              <w:rPr>
                <w:rFonts w:ascii="Times New Roman" w:eastAsia="Times New Roman" w:hAnsi="Times New Roman"/>
                <w:lang w:eastAsia="ru-RU"/>
              </w:rPr>
              <w:t xml:space="preserve">Приобретение подвижного состава пассажирского транспорта общего пользования в рамках специальных казначейских кредитов. Обеспечение мероприятий, связанных с выполнением закупок подвижного состава пассажирского транспорта общего пользования за счет иного межбюджетного трансферта, имеющего целевое назначение, из областного бюджета за счет средств специального казначейского кредита 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ADE5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20DF" w14:textId="621FD58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6694800,00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06B7" w14:textId="625C7BA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6694800,00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967C" w14:textId="69D132A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047D" w14:textId="0CF9B69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5383" w14:textId="64D5AE3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03EE2CDF" w14:textId="313D8F40" w:rsidTr="002E4B8B">
        <w:trPr>
          <w:gridAfter w:val="2"/>
          <w:wAfter w:w="73" w:type="dxa"/>
          <w:trHeight w:val="60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2D6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B7B0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4AAA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F96C" w14:textId="2D22B11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90E2" w14:textId="0443CE4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F01C" w14:textId="2BC1F59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6359" w14:textId="1D8EB76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D48BE" w14:textId="31396F0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05BEBFBD" w14:textId="0FCC673C" w:rsidTr="002E4B8B">
        <w:trPr>
          <w:gridAfter w:val="2"/>
          <w:wAfter w:w="73" w:type="dxa"/>
          <w:trHeight w:val="5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0AD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3A1D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A2EDF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EDAA" w14:textId="349A8B7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6694800,00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65A1" w14:textId="22414AE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6694800,00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A749" w14:textId="3195DC2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4E2D" w14:textId="7ECC7B6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123D7" w14:textId="145DBCD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3BC57BD6" w14:textId="53E8CE0A" w:rsidTr="002E4B8B">
        <w:trPr>
          <w:gridAfter w:val="2"/>
          <w:wAfter w:w="73" w:type="dxa"/>
          <w:trHeight w:val="8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604C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04A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C214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C05C" w14:textId="792B435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6C1B" w14:textId="73122B6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03C0" w14:textId="68B860B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C294" w14:textId="4366CEC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534CB" w14:textId="27CCF48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18D45A5E" w14:textId="05371D73" w:rsidTr="002E4B8B">
        <w:trPr>
          <w:gridAfter w:val="2"/>
          <w:wAfter w:w="73" w:type="dxa"/>
          <w:trHeight w:val="78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92F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E4F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6BC0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B3D3" w14:textId="5AEC9BD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A5B4" w14:textId="6849F08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D490" w14:textId="65407C9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80EA" w14:textId="6F1FBCD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1861E" w14:textId="0612E46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42649360" w14:textId="5432EF5C" w:rsidTr="00311E6B">
        <w:trPr>
          <w:gridAfter w:val="2"/>
          <w:wAfter w:w="73" w:type="dxa"/>
          <w:trHeight w:val="49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B74F5" w14:textId="12437CC5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A64E" w14:textId="0F2AFBC8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Подпрограмма 2 "Развитие потребительского рынка Добровского муниципального округа на 2024-202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</w:t>
            </w: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годы"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2ED3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C3AE" w14:textId="0F0270D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1882681,66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BC7B" w14:textId="30B882C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624720,09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A575" w14:textId="44EA03E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499285,59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4D20" w14:textId="4006779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320969,19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57AAF" w14:textId="2C46EF1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437706,79</w:t>
            </w:r>
          </w:p>
        </w:tc>
      </w:tr>
      <w:tr w:rsidR="002E4B8B" w:rsidRPr="00F724BC" w14:paraId="7FB0FB2F" w14:textId="70105261" w:rsidTr="002E4B8B">
        <w:trPr>
          <w:gridAfter w:val="2"/>
          <w:wAfter w:w="73" w:type="dxa"/>
          <w:trHeight w:val="532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A00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9B7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EDE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0C3E" w14:textId="4CA6674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5F05" w14:textId="4534678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1B01" w14:textId="5063431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ED8C" w14:textId="2A6170A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4607" w14:textId="64440CF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6C983DC9" w14:textId="3FCC5EDF" w:rsidTr="002E4B8B">
        <w:trPr>
          <w:gridAfter w:val="2"/>
          <w:wAfter w:w="73" w:type="dxa"/>
          <w:trHeight w:val="58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266C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C9E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DC5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A508" w14:textId="5C4C3B7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1382352,35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2348" w14:textId="3009B98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299720,09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7945" w14:textId="58F2988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363349,89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0623" w14:textId="55E2C05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320969,19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732C" w14:textId="658C753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398313,18</w:t>
            </w:r>
          </w:p>
        </w:tc>
      </w:tr>
      <w:tr w:rsidR="002E4B8B" w:rsidRPr="00F724BC" w14:paraId="4754AD8A" w14:textId="752F1082" w:rsidTr="002E4B8B">
        <w:trPr>
          <w:gridAfter w:val="2"/>
          <w:wAfter w:w="73" w:type="dxa"/>
          <w:trHeight w:val="88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366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633D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1C48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муниципаль-ного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0658" w14:textId="51ED3CA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500329,31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4A9E" w14:textId="44CF346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325000,00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516A" w14:textId="5900BD4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135935,70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003F5" w14:textId="55E4936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4DE7" w14:textId="18F4C20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39393,61</w:t>
            </w:r>
          </w:p>
        </w:tc>
      </w:tr>
      <w:tr w:rsidR="002E4B8B" w:rsidRPr="00F724BC" w14:paraId="7595ABC5" w14:textId="794E685D" w:rsidTr="002E4B8B">
        <w:trPr>
          <w:gridAfter w:val="2"/>
          <w:wAfter w:w="73" w:type="dxa"/>
          <w:trHeight w:val="914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515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D2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5123A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2E17" w14:textId="13C4A1C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D4DC" w14:textId="0202A0F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F814" w14:textId="27A4C7A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F05C" w14:textId="3FB41D2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6A2A2" w14:textId="692E889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321A528F" w14:textId="2999FB97" w:rsidTr="002E4B8B">
        <w:trPr>
          <w:gridAfter w:val="2"/>
          <w:wAfter w:w="73" w:type="dxa"/>
          <w:trHeight w:val="6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BA72C" w14:textId="6CD3781D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E72D" w14:textId="376F023E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lang w:eastAsia="ru-RU"/>
              </w:rPr>
              <w:t xml:space="preserve">Основное мероприятие 1 задачи 1 подпрограммы 2  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</w:t>
            </w:r>
            <w:r w:rsidR="0061466D">
              <w:rPr>
                <w:rFonts w:ascii="Times New Roman" w:eastAsia="Times New Roman" w:hAnsi="Times New Roman"/>
                <w:lang w:eastAsia="ru-RU"/>
              </w:rPr>
              <w:t>населения</w:t>
            </w:r>
            <w:r w:rsidRPr="00F724BC">
              <w:rPr>
                <w:rFonts w:ascii="Times New Roman" w:eastAsia="Times New Roman" w:hAnsi="Times New Roman"/>
                <w:lang w:eastAsia="ru-RU"/>
              </w:rPr>
              <w:t xml:space="preserve"> муниципального округа,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торгового объекта превышает 2 километра                                                                                   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978EC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CBD5" w14:textId="7DADC73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1520062,92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528A" w14:textId="38E0D58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470606,92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5FC3" w14:textId="799E216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360501,17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8E56" w14:textId="2153D7C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290859,51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A86C" w14:textId="1A6EE97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398095,32</w:t>
            </w:r>
          </w:p>
        </w:tc>
      </w:tr>
      <w:tr w:rsidR="002E4B8B" w:rsidRPr="00F724BC" w14:paraId="70164B6A" w14:textId="582B0589" w:rsidTr="002E4B8B">
        <w:trPr>
          <w:gridAfter w:val="2"/>
          <w:wAfter w:w="73" w:type="dxa"/>
          <w:trHeight w:val="6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FF3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6420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21197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B255" w14:textId="7330DC7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56F8" w14:textId="39B049D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5E1B" w14:textId="6E25E08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0EDE" w14:textId="21090DC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02B7F" w14:textId="7945826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4C7F0DFA" w14:textId="211148A2" w:rsidTr="002E4B8B">
        <w:trPr>
          <w:gridAfter w:val="2"/>
          <w:wAfter w:w="73" w:type="dxa"/>
          <w:trHeight w:val="58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099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7E8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611D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9CC0" w14:textId="0C898B4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1251789,24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79AB" w14:textId="7BEBEDD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270606,92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8224" w14:textId="20F2038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328056,07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8402" w14:textId="7FE5AA3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290859,51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C29BF" w14:textId="7C073FA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362266,74</w:t>
            </w:r>
          </w:p>
        </w:tc>
      </w:tr>
      <w:tr w:rsidR="002E4B8B" w:rsidRPr="00F724BC" w14:paraId="16D70395" w14:textId="667A5562" w:rsidTr="002E4B8B">
        <w:trPr>
          <w:gridAfter w:val="2"/>
          <w:wAfter w:w="73" w:type="dxa"/>
          <w:trHeight w:val="8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141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F81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8665F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0017" w14:textId="72D5192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268273,68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20F6" w14:textId="47E4660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5674" w14:textId="4A98389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32445,10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9F39" w14:textId="5F5A0D5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A7800" w14:textId="33AD2FE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35828,58</w:t>
            </w:r>
          </w:p>
        </w:tc>
      </w:tr>
      <w:tr w:rsidR="002E4B8B" w:rsidRPr="00F724BC" w14:paraId="5A35E483" w14:textId="3E4A8B51" w:rsidTr="002E4B8B">
        <w:trPr>
          <w:gridAfter w:val="2"/>
          <w:wAfter w:w="73" w:type="dxa"/>
          <w:trHeight w:val="88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359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6A4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4000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1AE1" w14:textId="7A8D529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EE86" w14:textId="0120454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B5AC8" w14:textId="05AC781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64CE" w14:textId="40357E6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F6AE2" w14:textId="1F25884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20AAE1CB" w14:textId="4C442C61" w:rsidTr="002E4B8B">
        <w:trPr>
          <w:gridAfter w:val="2"/>
          <w:wAfter w:w="73" w:type="dxa"/>
          <w:trHeight w:val="46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C5FD6" w14:textId="18C646D9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58450" w14:textId="51791EDF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lang w:eastAsia="ru-RU"/>
              </w:rPr>
              <w:t xml:space="preserve">Основное мероприятие 2 задачи 1 подпрограммы 2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</w:t>
            </w:r>
            <w:r w:rsidR="0061466D">
              <w:rPr>
                <w:rFonts w:ascii="Times New Roman" w:eastAsia="Times New Roman" w:hAnsi="Times New Roman"/>
                <w:lang w:eastAsia="ru-RU"/>
              </w:rPr>
              <w:t>населения</w:t>
            </w:r>
            <w:r w:rsidRPr="00F724BC">
              <w:rPr>
                <w:rFonts w:ascii="Times New Roman" w:eastAsia="Times New Roman" w:hAnsi="Times New Roman"/>
                <w:lang w:eastAsia="ru-RU"/>
              </w:rPr>
              <w:t xml:space="preserve"> муниципального округа, направленных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не более 300 человек (при условии наличия одного предприятия розничной торговли в населенном пункте)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1B64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5527" w14:textId="1B5E935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162618,74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A764" w14:textId="2A21A11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54113,17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6239" w14:textId="66BF647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38784,42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F5B4" w14:textId="1CF4656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30109,68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5BA1" w14:textId="39E1AF4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39611,47</w:t>
            </w:r>
          </w:p>
        </w:tc>
      </w:tr>
      <w:tr w:rsidR="002E4B8B" w:rsidRPr="00F724BC" w14:paraId="43C33EC1" w14:textId="0E3319E4" w:rsidTr="002E4B8B">
        <w:trPr>
          <w:gridAfter w:val="2"/>
          <w:wAfter w:w="73" w:type="dxa"/>
          <w:trHeight w:val="55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F5B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9C6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72D73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95A7" w14:textId="35AEBDC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11B0" w14:textId="4EB1FBE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8DF6" w14:textId="6EEACA3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0E7A" w14:textId="554A9F0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4F09B" w14:textId="16F0DE8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20668C4B" w14:textId="763F4DA9" w:rsidTr="002E4B8B">
        <w:trPr>
          <w:gridAfter w:val="2"/>
          <w:wAfter w:w="73" w:type="dxa"/>
          <w:trHeight w:val="55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4330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507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3EE40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AFA5" w14:textId="511F331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130563,11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0EBA" w14:textId="4DDF627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29113,17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E1D8" w14:textId="3E918C1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35293,82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E114" w14:textId="55605F5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30109,68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470D" w14:textId="335C3DD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36046,44</w:t>
            </w:r>
          </w:p>
        </w:tc>
      </w:tr>
      <w:tr w:rsidR="002E4B8B" w:rsidRPr="00F724BC" w14:paraId="5A0F5BE3" w14:textId="2E19A4E6" w:rsidTr="002E4B8B">
        <w:trPr>
          <w:gridAfter w:val="2"/>
          <w:wAfter w:w="73" w:type="dxa"/>
          <w:trHeight w:val="85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CC6D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276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73790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8267" w14:textId="3F5F7F6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32055,63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8343" w14:textId="232BCB2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25000,00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4CA6" w14:textId="0F231C9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3490,60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55B2" w14:textId="574ACAD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7EA0A" w14:textId="2FB4FE0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3565,03</w:t>
            </w:r>
          </w:p>
        </w:tc>
      </w:tr>
      <w:tr w:rsidR="002E4B8B" w:rsidRPr="00F724BC" w14:paraId="6BA991E3" w14:textId="7E3A5D57" w:rsidTr="002E4B8B">
        <w:trPr>
          <w:gridAfter w:val="2"/>
          <w:wAfter w:w="73" w:type="dxa"/>
          <w:trHeight w:val="82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059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F11B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579B0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4FD2" w14:textId="1D56A7E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00EE" w14:textId="39E96F5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9BE8" w14:textId="6BB781F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6C6E7" w14:textId="48B9E0C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BDF66" w14:textId="35B2A41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78B5CA73" w14:textId="68560B38" w:rsidTr="002E4B8B">
        <w:trPr>
          <w:gridAfter w:val="2"/>
          <w:wAfter w:w="73" w:type="dxa"/>
          <w:trHeight w:val="48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EA8F9" w14:textId="687C1A4A" w:rsidR="002E4B8B" w:rsidRPr="00F724BC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54DD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lang w:eastAsia="ru-RU"/>
              </w:rPr>
              <w:t>Основное мероприятие 3 задачи 2 подпрограммы 2 Финансирование затрат на проведение ярмарок, выставок, конкурсов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92FB0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5E50" w14:textId="171C307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E1B3" w14:textId="6365C8C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8A88" w14:textId="67A13A2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8302" w14:textId="71C9645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941E7" w14:textId="587650A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4A451D76" w14:textId="40621D99" w:rsidTr="002E4B8B">
        <w:trPr>
          <w:gridAfter w:val="2"/>
          <w:wAfter w:w="73" w:type="dxa"/>
          <w:trHeight w:val="64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9F1A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961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1DA1F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D033" w14:textId="7F9114D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EE98" w14:textId="38C8E97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34A7" w14:textId="1975F19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D90A" w14:textId="0C2670B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658E4" w14:textId="3FF30BB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3E1529EF" w14:textId="675CE24A" w:rsidTr="002E4B8B">
        <w:trPr>
          <w:gridAfter w:val="2"/>
          <w:wAfter w:w="73" w:type="dxa"/>
          <w:trHeight w:val="6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26FC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79B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58DEF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F5CC" w14:textId="32B99BD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6323" w14:textId="47FEAA8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E8E3" w14:textId="2890376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4EFD" w14:textId="0B6C7D8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22B50" w14:textId="39700A6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65B8AE49" w14:textId="5E24949F" w:rsidTr="002E4B8B">
        <w:trPr>
          <w:gridAfter w:val="2"/>
          <w:wAfter w:w="73" w:type="dxa"/>
          <w:trHeight w:val="682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907D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DD0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86827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4C26" w14:textId="6CEC1BE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200000,00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3F8C" w14:textId="7028D89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AD83" w14:textId="372D003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3149" w14:textId="3DF6DB7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7BA4" w14:textId="7B35696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51448653" w14:textId="42A2214A" w:rsidTr="002E4B8B">
        <w:trPr>
          <w:gridAfter w:val="2"/>
          <w:wAfter w:w="73" w:type="dxa"/>
          <w:trHeight w:val="69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0E8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E2A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3EE8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3398" w14:textId="57FEB61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0870" w14:textId="2C03BB7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8FB3" w14:textId="798DC9B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85CA" w14:textId="16EACCE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DE23" w14:textId="3502584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2D4D0E6F" w14:textId="20CDBEC8" w:rsidTr="002E4B8B">
        <w:trPr>
          <w:gridAfter w:val="2"/>
          <w:wAfter w:w="73" w:type="dxa"/>
          <w:trHeight w:val="41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CFCD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D80AE" w14:textId="3B2AD65D" w:rsidR="002E4B8B" w:rsidRPr="00B644B8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4B8">
              <w:rPr>
                <w:rFonts w:ascii="Times New Roman" w:eastAsia="Times New Roman" w:hAnsi="Times New Roman"/>
                <w:b/>
                <w:bCs/>
                <w:lang w:eastAsia="ru-RU"/>
              </w:rPr>
              <w:t>Подпрограмма 3 «Развитие международных связей и  социально-экономического сотрудничества Добровского муниципального округа с Могилевсеим районом Могилевской области Республики Беларусь на 2024 – 202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7</w:t>
            </w:r>
            <w:r w:rsidRPr="00B644B8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годы»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0E6E40" w14:textId="5F755706" w:rsidR="002E4B8B" w:rsidRPr="00795D87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8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85B53" w14:textId="0FE8960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500000,00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46355" w14:textId="7F1A552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500000,00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3882C" w14:textId="775149C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BE717" w14:textId="05AFB77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BEE0" w14:textId="2FF27F7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65C5DE82" w14:textId="39D33E0A" w:rsidTr="002E4B8B">
        <w:trPr>
          <w:gridAfter w:val="2"/>
          <w:wAfter w:w="73" w:type="dxa"/>
          <w:trHeight w:val="4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7DFB4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DBA82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8D6F5" w14:textId="33986ECD" w:rsidR="002E4B8B" w:rsidRPr="00795D87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8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B44A6" w14:textId="6D38DDA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97BA" w14:textId="560E6BAF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AB7D" w14:textId="546290C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AA0F" w14:textId="51EDD5D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FD4FB" w14:textId="06D5F1B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424F30C9" w14:textId="2C9A88BC" w:rsidTr="002E4B8B">
        <w:trPr>
          <w:gridAfter w:val="2"/>
          <w:wAfter w:w="73" w:type="dxa"/>
          <w:trHeight w:val="4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205A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FEAD5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0A26F" w14:textId="79DF7E58" w:rsidR="002E4B8B" w:rsidRPr="00795D87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8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2083" w14:textId="2BDC246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03787" w14:textId="6A826CB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F0C24" w14:textId="7A53ECF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1693D" w14:textId="7947FB1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6F56" w14:textId="1E8B74C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040C077E" w14:textId="23C80452" w:rsidTr="002E4B8B">
        <w:trPr>
          <w:gridAfter w:val="2"/>
          <w:wAfter w:w="73" w:type="dxa"/>
          <w:trHeight w:val="4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3352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A234F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94BE3" w14:textId="0DFEE7F0" w:rsidR="002E4B8B" w:rsidRPr="00795D87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8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3A87" w14:textId="268D808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500000,00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18A5" w14:textId="212555D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500000,00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5658" w14:textId="1838C52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5717" w14:textId="0D16F26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7B9B" w14:textId="016AB01E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58E69D21" w14:textId="6944BD87" w:rsidTr="002E4B8B">
        <w:trPr>
          <w:gridAfter w:val="2"/>
          <w:wAfter w:w="73" w:type="dxa"/>
          <w:trHeight w:val="424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151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6BE6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12E4C" w14:textId="0714A04F" w:rsidR="002E4B8B" w:rsidRPr="00795D87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8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9E7FD" w14:textId="2BAECEC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883D" w14:textId="336B70F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84FE6" w14:textId="00B4835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E5D2" w14:textId="63C19055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7C42E" w14:textId="6B98B04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E4B8B" w:rsidRPr="00F724BC" w14:paraId="71CE0F8A" w14:textId="499DCDE9" w:rsidTr="002E4B8B">
        <w:trPr>
          <w:gridAfter w:val="2"/>
          <w:wAfter w:w="73" w:type="dxa"/>
          <w:trHeight w:val="424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1F9EA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D6CF5" w14:textId="4E5A4612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3497">
              <w:rPr>
                <w:rFonts w:ascii="Times New Roman" w:eastAsia="Times New Roman" w:hAnsi="Times New Roman"/>
                <w:lang w:eastAsia="ru-RU"/>
              </w:rPr>
              <w:t>Основное мероприятие 1 подпрограммы 3.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644B8">
              <w:rPr>
                <w:rFonts w:ascii="Times New Roman" w:eastAsia="Times New Roman" w:hAnsi="Times New Roman"/>
                <w:lang w:eastAsia="ru-RU"/>
              </w:rPr>
              <w:t>Прием официальных иностранных делегаций в администрации Добровского муниципального округа Липецкой области и направление официальных делегаций администрации округа за рубеж.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79E2DF" w14:textId="2AE2F0AE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661F" w14:textId="50DD06E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500000,00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77653" w14:textId="30CF7E3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500000,00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3176E" w14:textId="6C1D2E9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C987" w14:textId="5656F4D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13C23" w14:textId="38E0B8A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2ADCEDD1" w14:textId="529CD20C" w:rsidTr="002E4B8B">
        <w:trPr>
          <w:gridAfter w:val="2"/>
          <w:wAfter w:w="73" w:type="dxa"/>
          <w:trHeight w:val="4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DDB9C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EAE3D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F2756" w14:textId="5F3803B9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EB87" w14:textId="5B7CEA7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795B" w14:textId="13D44E3B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84D56" w14:textId="2910566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B9557" w14:textId="3E377390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2ED33" w14:textId="27D7BC2C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313E02AB" w14:textId="6DC2AB5F" w:rsidTr="002E4B8B">
        <w:trPr>
          <w:gridAfter w:val="2"/>
          <w:wAfter w:w="73" w:type="dxa"/>
          <w:trHeight w:val="4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48C7D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E67A8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B8679" w14:textId="02F3B91C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C645" w14:textId="22A4C23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D17B7" w14:textId="04F5C8A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3885E" w14:textId="20F40EE9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6387" w14:textId="111C690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404A" w14:textId="2B22E67A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6A7D5D70" w14:textId="75F03C8F" w:rsidTr="002E4B8B">
        <w:trPr>
          <w:gridAfter w:val="2"/>
          <w:wAfter w:w="73" w:type="dxa"/>
          <w:trHeight w:val="4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6846D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3138E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1ECC7" w14:textId="5B112609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55EFF" w14:textId="4C085B9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500000,00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01CD" w14:textId="7E134143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500000,00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F2E8" w14:textId="12A9BF24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A9B88" w14:textId="1B4F5F98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02673" w14:textId="2B2792F6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2E4B8B" w:rsidRPr="00F724BC" w14:paraId="3280C1C6" w14:textId="49DFBDDA" w:rsidTr="002E4B8B">
        <w:trPr>
          <w:gridAfter w:val="2"/>
          <w:wAfter w:w="73" w:type="dxa"/>
          <w:trHeight w:val="424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F2D1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0309" w14:textId="77777777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D3235" w14:textId="3BED1052" w:rsidR="002E4B8B" w:rsidRPr="00F724BC" w:rsidRDefault="002E4B8B" w:rsidP="002E4B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724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EF1A" w14:textId="6130223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75BC" w14:textId="2F0363E7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19D77" w14:textId="4D957CDD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B4D9" w14:textId="19E66122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33741" w14:textId="62805971" w:rsidR="002E4B8B" w:rsidRPr="002E4B8B" w:rsidRDefault="002E4B8B" w:rsidP="002E4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4B8B"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14:paraId="325CE913" w14:textId="77777777" w:rsidR="00C56671" w:rsidRPr="00C52DDE" w:rsidRDefault="00C56671" w:rsidP="00C52DDE"/>
    <w:sectPr w:rsidR="00C56671" w:rsidRPr="00C52DDE" w:rsidSect="00F724BC">
      <w:pgSz w:w="16838" w:h="11906" w:orient="landscape"/>
      <w:pgMar w:top="851" w:right="395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408"/>
    <w:rsid w:val="0000126F"/>
    <w:rsid w:val="00001ACE"/>
    <w:rsid w:val="000027CF"/>
    <w:rsid w:val="0000346B"/>
    <w:rsid w:val="00003A93"/>
    <w:rsid w:val="00003FFA"/>
    <w:rsid w:val="0000495F"/>
    <w:rsid w:val="00004B33"/>
    <w:rsid w:val="00005732"/>
    <w:rsid w:val="00005A78"/>
    <w:rsid w:val="00006134"/>
    <w:rsid w:val="0000662A"/>
    <w:rsid w:val="00006DFB"/>
    <w:rsid w:val="0000704F"/>
    <w:rsid w:val="000079D0"/>
    <w:rsid w:val="00010DF4"/>
    <w:rsid w:val="0001124A"/>
    <w:rsid w:val="000116F6"/>
    <w:rsid w:val="00011C49"/>
    <w:rsid w:val="00011D0E"/>
    <w:rsid w:val="00012182"/>
    <w:rsid w:val="00012D5C"/>
    <w:rsid w:val="000130E4"/>
    <w:rsid w:val="000142C1"/>
    <w:rsid w:val="000148AE"/>
    <w:rsid w:val="00015892"/>
    <w:rsid w:val="00016417"/>
    <w:rsid w:val="00016F8D"/>
    <w:rsid w:val="00017EA0"/>
    <w:rsid w:val="00020A12"/>
    <w:rsid w:val="00020C92"/>
    <w:rsid w:val="00020CE6"/>
    <w:rsid w:val="00021245"/>
    <w:rsid w:val="000215E9"/>
    <w:rsid w:val="000217FB"/>
    <w:rsid w:val="00022721"/>
    <w:rsid w:val="00022CD5"/>
    <w:rsid w:val="00022F86"/>
    <w:rsid w:val="00023591"/>
    <w:rsid w:val="00024394"/>
    <w:rsid w:val="00025BAC"/>
    <w:rsid w:val="00026305"/>
    <w:rsid w:val="00026572"/>
    <w:rsid w:val="000269DA"/>
    <w:rsid w:val="00027BC1"/>
    <w:rsid w:val="00027CCF"/>
    <w:rsid w:val="00027D5F"/>
    <w:rsid w:val="00030606"/>
    <w:rsid w:val="0003068D"/>
    <w:rsid w:val="00032C21"/>
    <w:rsid w:val="00034032"/>
    <w:rsid w:val="000356BE"/>
    <w:rsid w:val="00035DA6"/>
    <w:rsid w:val="00035FFC"/>
    <w:rsid w:val="00036DD9"/>
    <w:rsid w:val="000400CC"/>
    <w:rsid w:val="00040268"/>
    <w:rsid w:val="000408C4"/>
    <w:rsid w:val="0004208B"/>
    <w:rsid w:val="000425B3"/>
    <w:rsid w:val="000427FC"/>
    <w:rsid w:val="00042AE0"/>
    <w:rsid w:val="0004568B"/>
    <w:rsid w:val="00045974"/>
    <w:rsid w:val="00045AE1"/>
    <w:rsid w:val="000463D2"/>
    <w:rsid w:val="00050177"/>
    <w:rsid w:val="0005022B"/>
    <w:rsid w:val="00050236"/>
    <w:rsid w:val="00050518"/>
    <w:rsid w:val="00050FD9"/>
    <w:rsid w:val="00053031"/>
    <w:rsid w:val="0005305F"/>
    <w:rsid w:val="000530A9"/>
    <w:rsid w:val="000538CC"/>
    <w:rsid w:val="00055910"/>
    <w:rsid w:val="00055914"/>
    <w:rsid w:val="0005638B"/>
    <w:rsid w:val="000566BC"/>
    <w:rsid w:val="00057491"/>
    <w:rsid w:val="00057993"/>
    <w:rsid w:val="00057A1F"/>
    <w:rsid w:val="0006123B"/>
    <w:rsid w:val="0006151F"/>
    <w:rsid w:val="000621AE"/>
    <w:rsid w:val="00062515"/>
    <w:rsid w:val="00062CD2"/>
    <w:rsid w:val="00062E57"/>
    <w:rsid w:val="00063C12"/>
    <w:rsid w:val="00063D2B"/>
    <w:rsid w:val="00063FE0"/>
    <w:rsid w:val="000642C5"/>
    <w:rsid w:val="00064E07"/>
    <w:rsid w:val="00065869"/>
    <w:rsid w:val="000663F4"/>
    <w:rsid w:val="00066F0C"/>
    <w:rsid w:val="000676CA"/>
    <w:rsid w:val="000677AC"/>
    <w:rsid w:val="000677B2"/>
    <w:rsid w:val="00067D6D"/>
    <w:rsid w:val="00067FF0"/>
    <w:rsid w:val="000705FE"/>
    <w:rsid w:val="00070E69"/>
    <w:rsid w:val="00071929"/>
    <w:rsid w:val="00072880"/>
    <w:rsid w:val="00072DDE"/>
    <w:rsid w:val="00073092"/>
    <w:rsid w:val="000733C5"/>
    <w:rsid w:val="00073FB6"/>
    <w:rsid w:val="000752DA"/>
    <w:rsid w:val="000765E1"/>
    <w:rsid w:val="00076DDE"/>
    <w:rsid w:val="000809EF"/>
    <w:rsid w:val="00081B0A"/>
    <w:rsid w:val="000822DC"/>
    <w:rsid w:val="000828C2"/>
    <w:rsid w:val="00084707"/>
    <w:rsid w:val="00084F38"/>
    <w:rsid w:val="000871CD"/>
    <w:rsid w:val="000873E9"/>
    <w:rsid w:val="00087C77"/>
    <w:rsid w:val="000906CC"/>
    <w:rsid w:val="000906E3"/>
    <w:rsid w:val="0009099B"/>
    <w:rsid w:val="00090E93"/>
    <w:rsid w:val="00090EFC"/>
    <w:rsid w:val="0009122C"/>
    <w:rsid w:val="00092386"/>
    <w:rsid w:val="0009249D"/>
    <w:rsid w:val="00093C86"/>
    <w:rsid w:val="00094FC9"/>
    <w:rsid w:val="00096AB9"/>
    <w:rsid w:val="00096E77"/>
    <w:rsid w:val="00097CFC"/>
    <w:rsid w:val="000A0D17"/>
    <w:rsid w:val="000A1370"/>
    <w:rsid w:val="000A1CDB"/>
    <w:rsid w:val="000A1D45"/>
    <w:rsid w:val="000A2847"/>
    <w:rsid w:val="000A29BD"/>
    <w:rsid w:val="000A34B8"/>
    <w:rsid w:val="000A4FCF"/>
    <w:rsid w:val="000A6212"/>
    <w:rsid w:val="000A6569"/>
    <w:rsid w:val="000A724E"/>
    <w:rsid w:val="000A75A1"/>
    <w:rsid w:val="000A782C"/>
    <w:rsid w:val="000B1335"/>
    <w:rsid w:val="000B1963"/>
    <w:rsid w:val="000B21E8"/>
    <w:rsid w:val="000B2890"/>
    <w:rsid w:val="000B317E"/>
    <w:rsid w:val="000B4462"/>
    <w:rsid w:val="000B46A5"/>
    <w:rsid w:val="000B4EC0"/>
    <w:rsid w:val="000B52DF"/>
    <w:rsid w:val="000B5920"/>
    <w:rsid w:val="000B5E9F"/>
    <w:rsid w:val="000B6A16"/>
    <w:rsid w:val="000B781F"/>
    <w:rsid w:val="000C029E"/>
    <w:rsid w:val="000C04EF"/>
    <w:rsid w:val="000C1569"/>
    <w:rsid w:val="000C1830"/>
    <w:rsid w:val="000C1AE6"/>
    <w:rsid w:val="000C1C2E"/>
    <w:rsid w:val="000C2C80"/>
    <w:rsid w:val="000C4969"/>
    <w:rsid w:val="000C4B6A"/>
    <w:rsid w:val="000C4E61"/>
    <w:rsid w:val="000C506F"/>
    <w:rsid w:val="000C51F5"/>
    <w:rsid w:val="000C53AF"/>
    <w:rsid w:val="000C5D97"/>
    <w:rsid w:val="000C6018"/>
    <w:rsid w:val="000C6023"/>
    <w:rsid w:val="000C7CE3"/>
    <w:rsid w:val="000D0A8E"/>
    <w:rsid w:val="000D0AFC"/>
    <w:rsid w:val="000D0E40"/>
    <w:rsid w:val="000D100F"/>
    <w:rsid w:val="000D1312"/>
    <w:rsid w:val="000D142F"/>
    <w:rsid w:val="000D1A81"/>
    <w:rsid w:val="000D1CE8"/>
    <w:rsid w:val="000D2770"/>
    <w:rsid w:val="000D2813"/>
    <w:rsid w:val="000D2D58"/>
    <w:rsid w:val="000D2DA2"/>
    <w:rsid w:val="000D33CB"/>
    <w:rsid w:val="000D3631"/>
    <w:rsid w:val="000D3DB4"/>
    <w:rsid w:val="000D3E4D"/>
    <w:rsid w:val="000D4CAB"/>
    <w:rsid w:val="000D4CEE"/>
    <w:rsid w:val="000D5421"/>
    <w:rsid w:val="000D5F7F"/>
    <w:rsid w:val="000D6612"/>
    <w:rsid w:val="000D6BAD"/>
    <w:rsid w:val="000D7673"/>
    <w:rsid w:val="000D7F8F"/>
    <w:rsid w:val="000E11E1"/>
    <w:rsid w:val="000E2094"/>
    <w:rsid w:val="000E2D44"/>
    <w:rsid w:val="000E3810"/>
    <w:rsid w:val="000E3BA0"/>
    <w:rsid w:val="000E3E96"/>
    <w:rsid w:val="000E411B"/>
    <w:rsid w:val="000E454B"/>
    <w:rsid w:val="000E4DE5"/>
    <w:rsid w:val="000E5992"/>
    <w:rsid w:val="000E5D99"/>
    <w:rsid w:val="000E6143"/>
    <w:rsid w:val="000E66FD"/>
    <w:rsid w:val="000E7A67"/>
    <w:rsid w:val="000E7C7B"/>
    <w:rsid w:val="000F0D1B"/>
    <w:rsid w:val="000F172A"/>
    <w:rsid w:val="000F1E9E"/>
    <w:rsid w:val="000F21C8"/>
    <w:rsid w:val="000F24D3"/>
    <w:rsid w:val="000F2883"/>
    <w:rsid w:val="000F319E"/>
    <w:rsid w:val="000F3287"/>
    <w:rsid w:val="000F3658"/>
    <w:rsid w:val="000F3C1F"/>
    <w:rsid w:val="000F4206"/>
    <w:rsid w:val="000F458C"/>
    <w:rsid w:val="000F4EE0"/>
    <w:rsid w:val="000F604F"/>
    <w:rsid w:val="000F707A"/>
    <w:rsid w:val="000F76B6"/>
    <w:rsid w:val="000F7DDD"/>
    <w:rsid w:val="000F7DE2"/>
    <w:rsid w:val="00100706"/>
    <w:rsid w:val="00101388"/>
    <w:rsid w:val="00103B11"/>
    <w:rsid w:val="00103BEB"/>
    <w:rsid w:val="0010437E"/>
    <w:rsid w:val="001050F1"/>
    <w:rsid w:val="001052EE"/>
    <w:rsid w:val="00105740"/>
    <w:rsid w:val="00105B9A"/>
    <w:rsid w:val="00105E4C"/>
    <w:rsid w:val="00106148"/>
    <w:rsid w:val="00107484"/>
    <w:rsid w:val="00110041"/>
    <w:rsid w:val="001106CB"/>
    <w:rsid w:val="00110867"/>
    <w:rsid w:val="001108B0"/>
    <w:rsid w:val="00110BAB"/>
    <w:rsid w:val="00110C3A"/>
    <w:rsid w:val="0011110F"/>
    <w:rsid w:val="00112416"/>
    <w:rsid w:val="00113239"/>
    <w:rsid w:val="001134EC"/>
    <w:rsid w:val="001139D6"/>
    <w:rsid w:val="00113A70"/>
    <w:rsid w:val="00114EC0"/>
    <w:rsid w:val="001155F5"/>
    <w:rsid w:val="00115997"/>
    <w:rsid w:val="00115F28"/>
    <w:rsid w:val="00115F58"/>
    <w:rsid w:val="0011679D"/>
    <w:rsid w:val="00116FA7"/>
    <w:rsid w:val="00120397"/>
    <w:rsid w:val="00120B35"/>
    <w:rsid w:val="0012237F"/>
    <w:rsid w:val="00122679"/>
    <w:rsid w:val="0012330B"/>
    <w:rsid w:val="00124388"/>
    <w:rsid w:val="0012440C"/>
    <w:rsid w:val="00125EC8"/>
    <w:rsid w:val="001273B0"/>
    <w:rsid w:val="001277CE"/>
    <w:rsid w:val="00127A47"/>
    <w:rsid w:val="00127B3E"/>
    <w:rsid w:val="00130043"/>
    <w:rsid w:val="001303EE"/>
    <w:rsid w:val="00130E97"/>
    <w:rsid w:val="00130EF6"/>
    <w:rsid w:val="0013141F"/>
    <w:rsid w:val="00132641"/>
    <w:rsid w:val="00132974"/>
    <w:rsid w:val="001329FB"/>
    <w:rsid w:val="00132DB5"/>
    <w:rsid w:val="0013308F"/>
    <w:rsid w:val="00133B97"/>
    <w:rsid w:val="00134ACF"/>
    <w:rsid w:val="00135147"/>
    <w:rsid w:val="001354CC"/>
    <w:rsid w:val="0013562F"/>
    <w:rsid w:val="00135A06"/>
    <w:rsid w:val="00135C87"/>
    <w:rsid w:val="00136092"/>
    <w:rsid w:val="0013622B"/>
    <w:rsid w:val="001367C3"/>
    <w:rsid w:val="00136B8A"/>
    <w:rsid w:val="00136E9F"/>
    <w:rsid w:val="00137706"/>
    <w:rsid w:val="00137881"/>
    <w:rsid w:val="00137BE2"/>
    <w:rsid w:val="00137D08"/>
    <w:rsid w:val="00140FFB"/>
    <w:rsid w:val="00141C95"/>
    <w:rsid w:val="00141CCF"/>
    <w:rsid w:val="00142011"/>
    <w:rsid w:val="00143342"/>
    <w:rsid w:val="00143796"/>
    <w:rsid w:val="00143EDD"/>
    <w:rsid w:val="001441C9"/>
    <w:rsid w:val="00145066"/>
    <w:rsid w:val="00145CCE"/>
    <w:rsid w:val="00146BD3"/>
    <w:rsid w:val="00146EE4"/>
    <w:rsid w:val="00147D3F"/>
    <w:rsid w:val="001503FE"/>
    <w:rsid w:val="00150594"/>
    <w:rsid w:val="001506B0"/>
    <w:rsid w:val="001507C5"/>
    <w:rsid w:val="00150FC0"/>
    <w:rsid w:val="0015103C"/>
    <w:rsid w:val="0015116F"/>
    <w:rsid w:val="00151E3F"/>
    <w:rsid w:val="0015208A"/>
    <w:rsid w:val="00152566"/>
    <w:rsid w:val="00152E42"/>
    <w:rsid w:val="00153156"/>
    <w:rsid w:val="001531E1"/>
    <w:rsid w:val="00154455"/>
    <w:rsid w:val="00154B9C"/>
    <w:rsid w:val="00155194"/>
    <w:rsid w:val="00155428"/>
    <w:rsid w:val="0015596C"/>
    <w:rsid w:val="0015673A"/>
    <w:rsid w:val="0015759D"/>
    <w:rsid w:val="0015768C"/>
    <w:rsid w:val="0015798C"/>
    <w:rsid w:val="00157B29"/>
    <w:rsid w:val="00160695"/>
    <w:rsid w:val="001610EF"/>
    <w:rsid w:val="001615F8"/>
    <w:rsid w:val="0016174F"/>
    <w:rsid w:val="001617D5"/>
    <w:rsid w:val="0016199D"/>
    <w:rsid w:val="00162C5B"/>
    <w:rsid w:val="00162D99"/>
    <w:rsid w:val="00163B8B"/>
    <w:rsid w:val="00163BE1"/>
    <w:rsid w:val="00164D6F"/>
    <w:rsid w:val="00164DFF"/>
    <w:rsid w:val="001652C1"/>
    <w:rsid w:val="00165DCC"/>
    <w:rsid w:val="00166479"/>
    <w:rsid w:val="001665AF"/>
    <w:rsid w:val="001669B4"/>
    <w:rsid w:val="00166DA6"/>
    <w:rsid w:val="00166F0E"/>
    <w:rsid w:val="00167A10"/>
    <w:rsid w:val="0017004E"/>
    <w:rsid w:val="00170770"/>
    <w:rsid w:val="00170796"/>
    <w:rsid w:val="0017083D"/>
    <w:rsid w:val="00170960"/>
    <w:rsid w:val="00170CEF"/>
    <w:rsid w:val="00171BB1"/>
    <w:rsid w:val="001735F5"/>
    <w:rsid w:val="001736CD"/>
    <w:rsid w:val="00173D69"/>
    <w:rsid w:val="00174242"/>
    <w:rsid w:val="00175124"/>
    <w:rsid w:val="00175585"/>
    <w:rsid w:val="00175FAC"/>
    <w:rsid w:val="00176512"/>
    <w:rsid w:val="0017724F"/>
    <w:rsid w:val="001809CE"/>
    <w:rsid w:val="0018134D"/>
    <w:rsid w:val="0018189D"/>
    <w:rsid w:val="00183141"/>
    <w:rsid w:val="00183B3E"/>
    <w:rsid w:val="00183DD9"/>
    <w:rsid w:val="00183E54"/>
    <w:rsid w:val="0018418B"/>
    <w:rsid w:val="0018448E"/>
    <w:rsid w:val="001849FC"/>
    <w:rsid w:val="00184FF7"/>
    <w:rsid w:val="00185073"/>
    <w:rsid w:val="00185619"/>
    <w:rsid w:val="00185F6A"/>
    <w:rsid w:val="001917A5"/>
    <w:rsid w:val="00191A2A"/>
    <w:rsid w:val="001920D8"/>
    <w:rsid w:val="001920EC"/>
    <w:rsid w:val="001923A1"/>
    <w:rsid w:val="00195253"/>
    <w:rsid w:val="00195E5C"/>
    <w:rsid w:val="001973A5"/>
    <w:rsid w:val="001973AF"/>
    <w:rsid w:val="0019769C"/>
    <w:rsid w:val="001A089E"/>
    <w:rsid w:val="001A09F8"/>
    <w:rsid w:val="001A1018"/>
    <w:rsid w:val="001A12A2"/>
    <w:rsid w:val="001A2957"/>
    <w:rsid w:val="001A31F9"/>
    <w:rsid w:val="001A3677"/>
    <w:rsid w:val="001A3F98"/>
    <w:rsid w:val="001A5515"/>
    <w:rsid w:val="001A6C3F"/>
    <w:rsid w:val="001A7DD9"/>
    <w:rsid w:val="001B0463"/>
    <w:rsid w:val="001B05B0"/>
    <w:rsid w:val="001B0BDD"/>
    <w:rsid w:val="001B0F19"/>
    <w:rsid w:val="001B110C"/>
    <w:rsid w:val="001B15B9"/>
    <w:rsid w:val="001B16BF"/>
    <w:rsid w:val="001B1A7D"/>
    <w:rsid w:val="001B22AB"/>
    <w:rsid w:val="001B2678"/>
    <w:rsid w:val="001B2A8A"/>
    <w:rsid w:val="001B42B3"/>
    <w:rsid w:val="001B5D6F"/>
    <w:rsid w:val="001B5F5B"/>
    <w:rsid w:val="001B5F8A"/>
    <w:rsid w:val="001B6703"/>
    <w:rsid w:val="001B6B0D"/>
    <w:rsid w:val="001B77AB"/>
    <w:rsid w:val="001B7C58"/>
    <w:rsid w:val="001C0CC9"/>
    <w:rsid w:val="001C0DC2"/>
    <w:rsid w:val="001C1426"/>
    <w:rsid w:val="001C26D6"/>
    <w:rsid w:val="001C2CD3"/>
    <w:rsid w:val="001C2D9C"/>
    <w:rsid w:val="001C38A7"/>
    <w:rsid w:val="001C4A69"/>
    <w:rsid w:val="001C4C1D"/>
    <w:rsid w:val="001C55A7"/>
    <w:rsid w:val="001C55DE"/>
    <w:rsid w:val="001C5613"/>
    <w:rsid w:val="001C64D1"/>
    <w:rsid w:val="001C6AAB"/>
    <w:rsid w:val="001C6BFF"/>
    <w:rsid w:val="001C6DE2"/>
    <w:rsid w:val="001C7BDC"/>
    <w:rsid w:val="001D04BC"/>
    <w:rsid w:val="001D0C2D"/>
    <w:rsid w:val="001D111A"/>
    <w:rsid w:val="001D12F1"/>
    <w:rsid w:val="001D20AD"/>
    <w:rsid w:val="001D2A3D"/>
    <w:rsid w:val="001D3003"/>
    <w:rsid w:val="001D3DC2"/>
    <w:rsid w:val="001D4F5E"/>
    <w:rsid w:val="001D5109"/>
    <w:rsid w:val="001D6102"/>
    <w:rsid w:val="001D7020"/>
    <w:rsid w:val="001D7036"/>
    <w:rsid w:val="001D7555"/>
    <w:rsid w:val="001D7887"/>
    <w:rsid w:val="001D78BB"/>
    <w:rsid w:val="001D7BED"/>
    <w:rsid w:val="001E021D"/>
    <w:rsid w:val="001E08AE"/>
    <w:rsid w:val="001E0D4E"/>
    <w:rsid w:val="001E214E"/>
    <w:rsid w:val="001E26B2"/>
    <w:rsid w:val="001E281E"/>
    <w:rsid w:val="001E2983"/>
    <w:rsid w:val="001E2E43"/>
    <w:rsid w:val="001E35BF"/>
    <w:rsid w:val="001E40F7"/>
    <w:rsid w:val="001E4318"/>
    <w:rsid w:val="001E4324"/>
    <w:rsid w:val="001E4DD8"/>
    <w:rsid w:val="001E4FAA"/>
    <w:rsid w:val="001E5B85"/>
    <w:rsid w:val="001E5D93"/>
    <w:rsid w:val="001E62F2"/>
    <w:rsid w:val="001E778B"/>
    <w:rsid w:val="001E7DC6"/>
    <w:rsid w:val="001E7FF1"/>
    <w:rsid w:val="001F1F93"/>
    <w:rsid w:val="001F1FCB"/>
    <w:rsid w:val="001F27EE"/>
    <w:rsid w:val="001F2F7A"/>
    <w:rsid w:val="001F33E1"/>
    <w:rsid w:val="001F37B8"/>
    <w:rsid w:val="001F415B"/>
    <w:rsid w:val="001F42C8"/>
    <w:rsid w:val="001F49A0"/>
    <w:rsid w:val="001F50DC"/>
    <w:rsid w:val="001F58C6"/>
    <w:rsid w:val="001F60A0"/>
    <w:rsid w:val="001F635F"/>
    <w:rsid w:val="001F6C86"/>
    <w:rsid w:val="002000D3"/>
    <w:rsid w:val="0020027D"/>
    <w:rsid w:val="0020044F"/>
    <w:rsid w:val="00200832"/>
    <w:rsid w:val="00200A7C"/>
    <w:rsid w:val="0020296D"/>
    <w:rsid w:val="00202EC1"/>
    <w:rsid w:val="0020319C"/>
    <w:rsid w:val="00203373"/>
    <w:rsid w:val="002038BC"/>
    <w:rsid w:val="00203CB3"/>
    <w:rsid w:val="002046A7"/>
    <w:rsid w:val="002056D4"/>
    <w:rsid w:val="00206F7E"/>
    <w:rsid w:val="00207DF2"/>
    <w:rsid w:val="0021000A"/>
    <w:rsid w:val="0021035D"/>
    <w:rsid w:val="00210C0C"/>
    <w:rsid w:val="00210D8A"/>
    <w:rsid w:val="00211149"/>
    <w:rsid w:val="00211FBE"/>
    <w:rsid w:val="002122F1"/>
    <w:rsid w:val="00212D43"/>
    <w:rsid w:val="00212DE7"/>
    <w:rsid w:val="00214483"/>
    <w:rsid w:val="002145C3"/>
    <w:rsid w:val="00214DA0"/>
    <w:rsid w:val="00216BB2"/>
    <w:rsid w:val="00216E27"/>
    <w:rsid w:val="00216ED5"/>
    <w:rsid w:val="0021786E"/>
    <w:rsid w:val="002179D0"/>
    <w:rsid w:val="00217CFA"/>
    <w:rsid w:val="00217D62"/>
    <w:rsid w:val="00217F6D"/>
    <w:rsid w:val="002210AC"/>
    <w:rsid w:val="00221914"/>
    <w:rsid w:val="0022192B"/>
    <w:rsid w:val="00221F15"/>
    <w:rsid w:val="002221A4"/>
    <w:rsid w:val="00222374"/>
    <w:rsid w:val="00223449"/>
    <w:rsid w:val="0022365C"/>
    <w:rsid w:val="00223B1F"/>
    <w:rsid w:val="00223F3D"/>
    <w:rsid w:val="002242BF"/>
    <w:rsid w:val="00224BC8"/>
    <w:rsid w:val="002252B2"/>
    <w:rsid w:val="002267CC"/>
    <w:rsid w:val="002309AF"/>
    <w:rsid w:val="00230F73"/>
    <w:rsid w:val="0023104C"/>
    <w:rsid w:val="0023192A"/>
    <w:rsid w:val="002319A5"/>
    <w:rsid w:val="00231C8A"/>
    <w:rsid w:val="00232CDE"/>
    <w:rsid w:val="00233A46"/>
    <w:rsid w:val="00233A61"/>
    <w:rsid w:val="00233BCB"/>
    <w:rsid w:val="00233CFF"/>
    <w:rsid w:val="00234A28"/>
    <w:rsid w:val="00235755"/>
    <w:rsid w:val="00235881"/>
    <w:rsid w:val="00235CF8"/>
    <w:rsid w:val="00235D42"/>
    <w:rsid w:val="00235DC2"/>
    <w:rsid w:val="00235DFC"/>
    <w:rsid w:val="00235FB2"/>
    <w:rsid w:val="002400CA"/>
    <w:rsid w:val="00240A41"/>
    <w:rsid w:val="00240BFB"/>
    <w:rsid w:val="00241297"/>
    <w:rsid w:val="0024142A"/>
    <w:rsid w:val="00241618"/>
    <w:rsid w:val="00241929"/>
    <w:rsid w:val="00241D7E"/>
    <w:rsid w:val="00242400"/>
    <w:rsid w:val="00243622"/>
    <w:rsid w:val="00243630"/>
    <w:rsid w:val="002443C7"/>
    <w:rsid w:val="002444C0"/>
    <w:rsid w:val="00244922"/>
    <w:rsid w:val="00244AC7"/>
    <w:rsid w:val="00245241"/>
    <w:rsid w:val="002467EA"/>
    <w:rsid w:val="00246C7F"/>
    <w:rsid w:val="00247A0E"/>
    <w:rsid w:val="00247A40"/>
    <w:rsid w:val="00250218"/>
    <w:rsid w:val="00250C77"/>
    <w:rsid w:val="00250E3F"/>
    <w:rsid w:val="0025116C"/>
    <w:rsid w:val="00253538"/>
    <w:rsid w:val="00253557"/>
    <w:rsid w:val="002537E9"/>
    <w:rsid w:val="002538A8"/>
    <w:rsid w:val="00254064"/>
    <w:rsid w:val="0025429D"/>
    <w:rsid w:val="00254735"/>
    <w:rsid w:val="00256158"/>
    <w:rsid w:val="00256A1B"/>
    <w:rsid w:val="00256E5C"/>
    <w:rsid w:val="00257461"/>
    <w:rsid w:val="00260455"/>
    <w:rsid w:val="00260519"/>
    <w:rsid w:val="00260EDD"/>
    <w:rsid w:val="00261CD2"/>
    <w:rsid w:val="00263E10"/>
    <w:rsid w:val="00263F81"/>
    <w:rsid w:val="00264A24"/>
    <w:rsid w:val="00264CD9"/>
    <w:rsid w:val="00264DE3"/>
    <w:rsid w:val="00264E70"/>
    <w:rsid w:val="00265117"/>
    <w:rsid w:val="00265725"/>
    <w:rsid w:val="0026580A"/>
    <w:rsid w:val="00265E5B"/>
    <w:rsid w:val="0026623A"/>
    <w:rsid w:val="0026666E"/>
    <w:rsid w:val="00267A5C"/>
    <w:rsid w:val="00270B2A"/>
    <w:rsid w:val="00271F91"/>
    <w:rsid w:val="00272B9E"/>
    <w:rsid w:val="00273227"/>
    <w:rsid w:val="0027408D"/>
    <w:rsid w:val="00274811"/>
    <w:rsid w:val="00274DEB"/>
    <w:rsid w:val="002756CB"/>
    <w:rsid w:val="00275F3C"/>
    <w:rsid w:val="002762E7"/>
    <w:rsid w:val="00276D90"/>
    <w:rsid w:val="00276DEE"/>
    <w:rsid w:val="00281FD2"/>
    <w:rsid w:val="00282554"/>
    <w:rsid w:val="002825EC"/>
    <w:rsid w:val="0028276D"/>
    <w:rsid w:val="00282901"/>
    <w:rsid w:val="0028299D"/>
    <w:rsid w:val="00283A97"/>
    <w:rsid w:val="002845E6"/>
    <w:rsid w:val="002851A7"/>
    <w:rsid w:val="00285B4D"/>
    <w:rsid w:val="002862AA"/>
    <w:rsid w:val="00286D3F"/>
    <w:rsid w:val="002874E6"/>
    <w:rsid w:val="00287CC8"/>
    <w:rsid w:val="00287DC9"/>
    <w:rsid w:val="00287DD4"/>
    <w:rsid w:val="00290D32"/>
    <w:rsid w:val="00291A4E"/>
    <w:rsid w:val="00291BF4"/>
    <w:rsid w:val="00292612"/>
    <w:rsid w:val="00292A2F"/>
    <w:rsid w:val="00293D06"/>
    <w:rsid w:val="002945C9"/>
    <w:rsid w:val="00294D72"/>
    <w:rsid w:val="00295E59"/>
    <w:rsid w:val="002960D2"/>
    <w:rsid w:val="002964E8"/>
    <w:rsid w:val="002966EA"/>
    <w:rsid w:val="00296AB2"/>
    <w:rsid w:val="0029767F"/>
    <w:rsid w:val="002A05E6"/>
    <w:rsid w:val="002A1439"/>
    <w:rsid w:val="002A1630"/>
    <w:rsid w:val="002A27AA"/>
    <w:rsid w:val="002A2CA4"/>
    <w:rsid w:val="002A3446"/>
    <w:rsid w:val="002A35F4"/>
    <w:rsid w:val="002A3B5E"/>
    <w:rsid w:val="002A4595"/>
    <w:rsid w:val="002A46E8"/>
    <w:rsid w:val="002A4D7F"/>
    <w:rsid w:val="002A5ABD"/>
    <w:rsid w:val="002A5FF3"/>
    <w:rsid w:val="002A67B8"/>
    <w:rsid w:val="002B0D41"/>
    <w:rsid w:val="002B0F59"/>
    <w:rsid w:val="002B1F17"/>
    <w:rsid w:val="002B23A0"/>
    <w:rsid w:val="002B5A07"/>
    <w:rsid w:val="002B5B10"/>
    <w:rsid w:val="002B5B82"/>
    <w:rsid w:val="002B6459"/>
    <w:rsid w:val="002B69BB"/>
    <w:rsid w:val="002B7315"/>
    <w:rsid w:val="002B7B29"/>
    <w:rsid w:val="002C01EB"/>
    <w:rsid w:val="002C0F13"/>
    <w:rsid w:val="002C10E7"/>
    <w:rsid w:val="002C19FF"/>
    <w:rsid w:val="002C1AB4"/>
    <w:rsid w:val="002C202A"/>
    <w:rsid w:val="002C29C7"/>
    <w:rsid w:val="002C2AFA"/>
    <w:rsid w:val="002C4BB5"/>
    <w:rsid w:val="002C5D77"/>
    <w:rsid w:val="002C5EA9"/>
    <w:rsid w:val="002C644C"/>
    <w:rsid w:val="002C67BC"/>
    <w:rsid w:val="002C692E"/>
    <w:rsid w:val="002C78BB"/>
    <w:rsid w:val="002D028E"/>
    <w:rsid w:val="002D07E8"/>
    <w:rsid w:val="002D0DA5"/>
    <w:rsid w:val="002D1A50"/>
    <w:rsid w:val="002D1DF1"/>
    <w:rsid w:val="002D2912"/>
    <w:rsid w:val="002D2BA9"/>
    <w:rsid w:val="002D3213"/>
    <w:rsid w:val="002D42A5"/>
    <w:rsid w:val="002D5916"/>
    <w:rsid w:val="002D6177"/>
    <w:rsid w:val="002D62D9"/>
    <w:rsid w:val="002D64BC"/>
    <w:rsid w:val="002D68C3"/>
    <w:rsid w:val="002D69C8"/>
    <w:rsid w:val="002D70E9"/>
    <w:rsid w:val="002D7435"/>
    <w:rsid w:val="002D781D"/>
    <w:rsid w:val="002E09FF"/>
    <w:rsid w:val="002E1103"/>
    <w:rsid w:val="002E13AE"/>
    <w:rsid w:val="002E2C62"/>
    <w:rsid w:val="002E2E08"/>
    <w:rsid w:val="002E3743"/>
    <w:rsid w:val="002E3BD0"/>
    <w:rsid w:val="002E4326"/>
    <w:rsid w:val="002E45F3"/>
    <w:rsid w:val="002E4757"/>
    <w:rsid w:val="002E481E"/>
    <w:rsid w:val="002E4B8B"/>
    <w:rsid w:val="002E4E2F"/>
    <w:rsid w:val="002E5A2B"/>
    <w:rsid w:val="002E5F06"/>
    <w:rsid w:val="002E611C"/>
    <w:rsid w:val="002E666E"/>
    <w:rsid w:val="002E7269"/>
    <w:rsid w:val="002E770A"/>
    <w:rsid w:val="002F0880"/>
    <w:rsid w:val="002F13FB"/>
    <w:rsid w:val="002F177E"/>
    <w:rsid w:val="002F2A33"/>
    <w:rsid w:val="002F3B24"/>
    <w:rsid w:val="002F3DA7"/>
    <w:rsid w:val="002F4888"/>
    <w:rsid w:val="002F5111"/>
    <w:rsid w:val="002F609C"/>
    <w:rsid w:val="002F615F"/>
    <w:rsid w:val="002F62D0"/>
    <w:rsid w:val="002F6521"/>
    <w:rsid w:val="002F654F"/>
    <w:rsid w:val="002F6AD4"/>
    <w:rsid w:val="002F6E2A"/>
    <w:rsid w:val="002F6FF6"/>
    <w:rsid w:val="002F73AD"/>
    <w:rsid w:val="002F77CC"/>
    <w:rsid w:val="002F7B45"/>
    <w:rsid w:val="002F7F25"/>
    <w:rsid w:val="003006C2"/>
    <w:rsid w:val="0030103C"/>
    <w:rsid w:val="00301457"/>
    <w:rsid w:val="00302B05"/>
    <w:rsid w:val="00303509"/>
    <w:rsid w:val="0030409A"/>
    <w:rsid w:val="003045D7"/>
    <w:rsid w:val="0030463A"/>
    <w:rsid w:val="00304ADF"/>
    <w:rsid w:val="00304E14"/>
    <w:rsid w:val="00306856"/>
    <w:rsid w:val="00306B51"/>
    <w:rsid w:val="00306E61"/>
    <w:rsid w:val="00307350"/>
    <w:rsid w:val="003075F0"/>
    <w:rsid w:val="00307688"/>
    <w:rsid w:val="00307878"/>
    <w:rsid w:val="003101D1"/>
    <w:rsid w:val="00310C42"/>
    <w:rsid w:val="00310DF8"/>
    <w:rsid w:val="00311E20"/>
    <w:rsid w:val="00311E6B"/>
    <w:rsid w:val="0031392A"/>
    <w:rsid w:val="00313C70"/>
    <w:rsid w:val="00313D13"/>
    <w:rsid w:val="0031465F"/>
    <w:rsid w:val="003148FC"/>
    <w:rsid w:val="00314BF1"/>
    <w:rsid w:val="003152BB"/>
    <w:rsid w:val="00315F93"/>
    <w:rsid w:val="0031601E"/>
    <w:rsid w:val="00316973"/>
    <w:rsid w:val="00320833"/>
    <w:rsid w:val="00320DD4"/>
    <w:rsid w:val="00321246"/>
    <w:rsid w:val="00321C81"/>
    <w:rsid w:val="003227AE"/>
    <w:rsid w:val="003234A8"/>
    <w:rsid w:val="00323C8E"/>
    <w:rsid w:val="003240C4"/>
    <w:rsid w:val="0032431D"/>
    <w:rsid w:val="003243F3"/>
    <w:rsid w:val="003244F5"/>
    <w:rsid w:val="00325AE6"/>
    <w:rsid w:val="003268EC"/>
    <w:rsid w:val="00326DC2"/>
    <w:rsid w:val="0032737E"/>
    <w:rsid w:val="003309BA"/>
    <w:rsid w:val="00330CF2"/>
    <w:rsid w:val="00330E48"/>
    <w:rsid w:val="00330E7D"/>
    <w:rsid w:val="00331780"/>
    <w:rsid w:val="00334A94"/>
    <w:rsid w:val="00334F9D"/>
    <w:rsid w:val="00335C1F"/>
    <w:rsid w:val="003368BC"/>
    <w:rsid w:val="0033738F"/>
    <w:rsid w:val="003373B8"/>
    <w:rsid w:val="00337F10"/>
    <w:rsid w:val="003400C6"/>
    <w:rsid w:val="00341BFA"/>
    <w:rsid w:val="00343706"/>
    <w:rsid w:val="00343DA4"/>
    <w:rsid w:val="00343F2C"/>
    <w:rsid w:val="003440F0"/>
    <w:rsid w:val="00344D97"/>
    <w:rsid w:val="00345412"/>
    <w:rsid w:val="00345581"/>
    <w:rsid w:val="003458F2"/>
    <w:rsid w:val="003464DF"/>
    <w:rsid w:val="00346762"/>
    <w:rsid w:val="003469CB"/>
    <w:rsid w:val="00346E6A"/>
    <w:rsid w:val="0035026A"/>
    <w:rsid w:val="003508AA"/>
    <w:rsid w:val="00350B84"/>
    <w:rsid w:val="00350E81"/>
    <w:rsid w:val="0035110F"/>
    <w:rsid w:val="00352984"/>
    <w:rsid w:val="00352F80"/>
    <w:rsid w:val="00353290"/>
    <w:rsid w:val="003535F6"/>
    <w:rsid w:val="00353A54"/>
    <w:rsid w:val="00353F97"/>
    <w:rsid w:val="00354415"/>
    <w:rsid w:val="0035462C"/>
    <w:rsid w:val="00355AC6"/>
    <w:rsid w:val="00356464"/>
    <w:rsid w:val="00356614"/>
    <w:rsid w:val="003566F8"/>
    <w:rsid w:val="00356824"/>
    <w:rsid w:val="00356B2E"/>
    <w:rsid w:val="003570C3"/>
    <w:rsid w:val="003578B8"/>
    <w:rsid w:val="0035793A"/>
    <w:rsid w:val="0035795C"/>
    <w:rsid w:val="00357C23"/>
    <w:rsid w:val="00357E2A"/>
    <w:rsid w:val="003605ED"/>
    <w:rsid w:val="00360741"/>
    <w:rsid w:val="00361400"/>
    <w:rsid w:val="00361AFE"/>
    <w:rsid w:val="00361D72"/>
    <w:rsid w:val="0036206E"/>
    <w:rsid w:val="00362986"/>
    <w:rsid w:val="00362C36"/>
    <w:rsid w:val="00362CD6"/>
    <w:rsid w:val="00363961"/>
    <w:rsid w:val="00363A35"/>
    <w:rsid w:val="00363F4E"/>
    <w:rsid w:val="0036492B"/>
    <w:rsid w:val="00364C20"/>
    <w:rsid w:val="00365AB2"/>
    <w:rsid w:val="0036648A"/>
    <w:rsid w:val="00367967"/>
    <w:rsid w:val="00367E47"/>
    <w:rsid w:val="00367F84"/>
    <w:rsid w:val="00371441"/>
    <w:rsid w:val="00372A3D"/>
    <w:rsid w:val="00372BCB"/>
    <w:rsid w:val="00372E0E"/>
    <w:rsid w:val="003736F6"/>
    <w:rsid w:val="003738A1"/>
    <w:rsid w:val="003738D5"/>
    <w:rsid w:val="003749F3"/>
    <w:rsid w:val="0037556D"/>
    <w:rsid w:val="00376E66"/>
    <w:rsid w:val="00377417"/>
    <w:rsid w:val="00377467"/>
    <w:rsid w:val="003779F9"/>
    <w:rsid w:val="00377F52"/>
    <w:rsid w:val="00380503"/>
    <w:rsid w:val="003806CD"/>
    <w:rsid w:val="00380CEB"/>
    <w:rsid w:val="003813D9"/>
    <w:rsid w:val="0038174A"/>
    <w:rsid w:val="00382287"/>
    <w:rsid w:val="003822B1"/>
    <w:rsid w:val="003832FD"/>
    <w:rsid w:val="00383832"/>
    <w:rsid w:val="00384457"/>
    <w:rsid w:val="00384A1E"/>
    <w:rsid w:val="00384D98"/>
    <w:rsid w:val="003858D9"/>
    <w:rsid w:val="00385A36"/>
    <w:rsid w:val="00385DE6"/>
    <w:rsid w:val="00386B1D"/>
    <w:rsid w:val="003902D9"/>
    <w:rsid w:val="00390383"/>
    <w:rsid w:val="003908A8"/>
    <w:rsid w:val="00391521"/>
    <w:rsid w:val="00391656"/>
    <w:rsid w:val="00391A4F"/>
    <w:rsid w:val="00392264"/>
    <w:rsid w:val="00392455"/>
    <w:rsid w:val="00393128"/>
    <w:rsid w:val="00393624"/>
    <w:rsid w:val="00394327"/>
    <w:rsid w:val="00395DD3"/>
    <w:rsid w:val="003964BA"/>
    <w:rsid w:val="003965EA"/>
    <w:rsid w:val="003967B5"/>
    <w:rsid w:val="00396E11"/>
    <w:rsid w:val="003A172D"/>
    <w:rsid w:val="003A1786"/>
    <w:rsid w:val="003A1B17"/>
    <w:rsid w:val="003A1B9C"/>
    <w:rsid w:val="003A1DF7"/>
    <w:rsid w:val="003A1F64"/>
    <w:rsid w:val="003A207D"/>
    <w:rsid w:val="003A2A87"/>
    <w:rsid w:val="003A2E88"/>
    <w:rsid w:val="003A33D0"/>
    <w:rsid w:val="003A46C5"/>
    <w:rsid w:val="003A4CA9"/>
    <w:rsid w:val="003A4EFE"/>
    <w:rsid w:val="003A50A2"/>
    <w:rsid w:val="003A54A0"/>
    <w:rsid w:val="003A5C5C"/>
    <w:rsid w:val="003A65FC"/>
    <w:rsid w:val="003A6626"/>
    <w:rsid w:val="003A6AC1"/>
    <w:rsid w:val="003A6AE2"/>
    <w:rsid w:val="003A75E4"/>
    <w:rsid w:val="003B071B"/>
    <w:rsid w:val="003B22C2"/>
    <w:rsid w:val="003B3039"/>
    <w:rsid w:val="003B37E2"/>
    <w:rsid w:val="003B3E67"/>
    <w:rsid w:val="003B439A"/>
    <w:rsid w:val="003B4D5B"/>
    <w:rsid w:val="003B4F3C"/>
    <w:rsid w:val="003B594A"/>
    <w:rsid w:val="003B6076"/>
    <w:rsid w:val="003B6320"/>
    <w:rsid w:val="003B771D"/>
    <w:rsid w:val="003B795D"/>
    <w:rsid w:val="003C3562"/>
    <w:rsid w:val="003C3628"/>
    <w:rsid w:val="003C4EC7"/>
    <w:rsid w:val="003C5980"/>
    <w:rsid w:val="003C5D8E"/>
    <w:rsid w:val="003C5F7B"/>
    <w:rsid w:val="003C6E43"/>
    <w:rsid w:val="003C77DC"/>
    <w:rsid w:val="003C784A"/>
    <w:rsid w:val="003C7E56"/>
    <w:rsid w:val="003D0102"/>
    <w:rsid w:val="003D052C"/>
    <w:rsid w:val="003D0AAB"/>
    <w:rsid w:val="003D0BE2"/>
    <w:rsid w:val="003D0F1A"/>
    <w:rsid w:val="003D1387"/>
    <w:rsid w:val="003D14C3"/>
    <w:rsid w:val="003D15E0"/>
    <w:rsid w:val="003D1D75"/>
    <w:rsid w:val="003D2192"/>
    <w:rsid w:val="003D290E"/>
    <w:rsid w:val="003D2A1C"/>
    <w:rsid w:val="003D3C8F"/>
    <w:rsid w:val="003D542C"/>
    <w:rsid w:val="003D566B"/>
    <w:rsid w:val="003D663D"/>
    <w:rsid w:val="003D6FD7"/>
    <w:rsid w:val="003D75E4"/>
    <w:rsid w:val="003D7E0B"/>
    <w:rsid w:val="003E0441"/>
    <w:rsid w:val="003E0628"/>
    <w:rsid w:val="003E0E10"/>
    <w:rsid w:val="003E0FB2"/>
    <w:rsid w:val="003E1578"/>
    <w:rsid w:val="003E19E9"/>
    <w:rsid w:val="003E1AD8"/>
    <w:rsid w:val="003E2087"/>
    <w:rsid w:val="003E3297"/>
    <w:rsid w:val="003E32DA"/>
    <w:rsid w:val="003E6C21"/>
    <w:rsid w:val="003E6FFE"/>
    <w:rsid w:val="003E716A"/>
    <w:rsid w:val="003E747F"/>
    <w:rsid w:val="003E7FD9"/>
    <w:rsid w:val="003F083C"/>
    <w:rsid w:val="003F1E22"/>
    <w:rsid w:val="003F21FC"/>
    <w:rsid w:val="003F237A"/>
    <w:rsid w:val="003F2A31"/>
    <w:rsid w:val="003F3083"/>
    <w:rsid w:val="003F39DA"/>
    <w:rsid w:val="003F3B89"/>
    <w:rsid w:val="003F3C41"/>
    <w:rsid w:val="003F5054"/>
    <w:rsid w:val="003F5417"/>
    <w:rsid w:val="003F560C"/>
    <w:rsid w:val="003F57DF"/>
    <w:rsid w:val="003F5A64"/>
    <w:rsid w:val="003F6300"/>
    <w:rsid w:val="003F6562"/>
    <w:rsid w:val="003F67DD"/>
    <w:rsid w:val="003F6804"/>
    <w:rsid w:val="003F6D2E"/>
    <w:rsid w:val="003F7719"/>
    <w:rsid w:val="0040018E"/>
    <w:rsid w:val="004001FF"/>
    <w:rsid w:val="004008BA"/>
    <w:rsid w:val="004011C2"/>
    <w:rsid w:val="004012EF"/>
    <w:rsid w:val="00402619"/>
    <w:rsid w:val="00402B3E"/>
    <w:rsid w:val="00402FB8"/>
    <w:rsid w:val="0040375E"/>
    <w:rsid w:val="00403E3C"/>
    <w:rsid w:val="00404599"/>
    <w:rsid w:val="00404AE2"/>
    <w:rsid w:val="004050ED"/>
    <w:rsid w:val="00405593"/>
    <w:rsid w:val="0040735F"/>
    <w:rsid w:val="004075AE"/>
    <w:rsid w:val="00407ABC"/>
    <w:rsid w:val="00407E9E"/>
    <w:rsid w:val="00407EF2"/>
    <w:rsid w:val="0041003A"/>
    <w:rsid w:val="00410C78"/>
    <w:rsid w:val="004110F9"/>
    <w:rsid w:val="0041129D"/>
    <w:rsid w:val="00411747"/>
    <w:rsid w:val="00411E26"/>
    <w:rsid w:val="00413136"/>
    <w:rsid w:val="00413368"/>
    <w:rsid w:val="00414285"/>
    <w:rsid w:val="00414D86"/>
    <w:rsid w:val="0041542F"/>
    <w:rsid w:val="00415998"/>
    <w:rsid w:val="004165EA"/>
    <w:rsid w:val="00416CC3"/>
    <w:rsid w:val="0041718D"/>
    <w:rsid w:val="0041725F"/>
    <w:rsid w:val="00417701"/>
    <w:rsid w:val="00417CE8"/>
    <w:rsid w:val="004202CD"/>
    <w:rsid w:val="00420F3C"/>
    <w:rsid w:val="00420F44"/>
    <w:rsid w:val="004210F7"/>
    <w:rsid w:val="00421849"/>
    <w:rsid w:val="00421A20"/>
    <w:rsid w:val="00421DAA"/>
    <w:rsid w:val="004220E6"/>
    <w:rsid w:val="00423914"/>
    <w:rsid w:val="00423A75"/>
    <w:rsid w:val="0042424C"/>
    <w:rsid w:val="004248BD"/>
    <w:rsid w:val="00424A4A"/>
    <w:rsid w:val="00424C31"/>
    <w:rsid w:val="00425127"/>
    <w:rsid w:val="00427126"/>
    <w:rsid w:val="00427794"/>
    <w:rsid w:val="00427BC8"/>
    <w:rsid w:val="00431E03"/>
    <w:rsid w:val="00432117"/>
    <w:rsid w:val="00432A82"/>
    <w:rsid w:val="00433654"/>
    <w:rsid w:val="00433695"/>
    <w:rsid w:val="00435F8D"/>
    <w:rsid w:val="00436CAE"/>
    <w:rsid w:val="00436DA2"/>
    <w:rsid w:val="00436E6B"/>
    <w:rsid w:val="004373B1"/>
    <w:rsid w:val="00437CC1"/>
    <w:rsid w:val="00437E18"/>
    <w:rsid w:val="00440612"/>
    <w:rsid w:val="00440BAB"/>
    <w:rsid w:val="00440BD9"/>
    <w:rsid w:val="00442DE9"/>
    <w:rsid w:val="00443085"/>
    <w:rsid w:val="0044369C"/>
    <w:rsid w:val="00443D0B"/>
    <w:rsid w:val="00443EB3"/>
    <w:rsid w:val="00443FB4"/>
    <w:rsid w:val="00445509"/>
    <w:rsid w:val="00445806"/>
    <w:rsid w:val="004465A5"/>
    <w:rsid w:val="00446692"/>
    <w:rsid w:val="00446814"/>
    <w:rsid w:val="00446E6B"/>
    <w:rsid w:val="004474DC"/>
    <w:rsid w:val="004506DD"/>
    <w:rsid w:val="004511BD"/>
    <w:rsid w:val="00451579"/>
    <w:rsid w:val="004521F4"/>
    <w:rsid w:val="004532AF"/>
    <w:rsid w:val="00453705"/>
    <w:rsid w:val="004538C4"/>
    <w:rsid w:val="00454041"/>
    <w:rsid w:val="004542EA"/>
    <w:rsid w:val="0045474F"/>
    <w:rsid w:val="004549FB"/>
    <w:rsid w:val="00454A74"/>
    <w:rsid w:val="00454DDB"/>
    <w:rsid w:val="00455B7D"/>
    <w:rsid w:val="0045612B"/>
    <w:rsid w:val="00457055"/>
    <w:rsid w:val="004606E7"/>
    <w:rsid w:val="00460757"/>
    <w:rsid w:val="00460E86"/>
    <w:rsid w:val="0046127E"/>
    <w:rsid w:val="004613A1"/>
    <w:rsid w:val="004616EA"/>
    <w:rsid w:val="00461715"/>
    <w:rsid w:val="00461A7A"/>
    <w:rsid w:val="00462D2C"/>
    <w:rsid w:val="00463688"/>
    <w:rsid w:val="004638CC"/>
    <w:rsid w:val="00463BF3"/>
    <w:rsid w:val="004641EB"/>
    <w:rsid w:val="004649CC"/>
    <w:rsid w:val="0046502B"/>
    <w:rsid w:val="0046523E"/>
    <w:rsid w:val="0046544D"/>
    <w:rsid w:val="004658BA"/>
    <w:rsid w:val="00465E00"/>
    <w:rsid w:val="00466D68"/>
    <w:rsid w:val="00467087"/>
    <w:rsid w:val="00467378"/>
    <w:rsid w:val="0046745A"/>
    <w:rsid w:val="00467ED6"/>
    <w:rsid w:val="00467FBC"/>
    <w:rsid w:val="00470400"/>
    <w:rsid w:val="004712C6"/>
    <w:rsid w:val="004717E4"/>
    <w:rsid w:val="004722AD"/>
    <w:rsid w:val="004722D8"/>
    <w:rsid w:val="00472D33"/>
    <w:rsid w:val="0047301B"/>
    <w:rsid w:val="0047402D"/>
    <w:rsid w:val="00474340"/>
    <w:rsid w:val="004745A3"/>
    <w:rsid w:val="004750E6"/>
    <w:rsid w:val="004774A3"/>
    <w:rsid w:val="00477B5D"/>
    <w:rsid w:val="004800E4"/>
    <w:rsid w:val="00480578"/>
    <w:rsid w:val="00480804"/>
    <w:rsid w:val="0048090C"/>
    <w:rsid w:val="004813E3"/>
    <w:rsid w:val="00481D13"/>
    <w:rsid w:val="004825AA"/>
    <w:rsid w:val="004829FD"/>
    <w:rsid w:val="00482B97"/>
    <w:rsid w:val="0048463C"/>
    <w:rsid w:val="004847B2"/>
    <w:rsid w:val="00485613"/>
    <w:rsid w:val="00490342"/>
    <w:rsid w:val="00490B4E"/>
    <w:rsid w:val="004912B5"/>
    <w:rsid w:val="00491D6C"/>
    <w:rsid w:val="00491EDF"/>
    <w:rsid w:val="004923F4"/>
    <w:rsid w:val="004926C8"/>
    <w:rsid w:val="004927E3"/>
    <w:rsid w:val="0049286F"/>
    <w:rsid w:val="00492A18"/>
    <w:rsid w:val="004933D6"/>
    <w:rsid w:val="00493EE0"/>
    <w:rsid w:val="004941A3"/>
    <w:rsid w:val="0049511E"/>
    <w:rsid w:val="00495334"/>
    <w:rsid w:val="00496663"/>
    <w:rsid w:val="004969BD"/>
    <w:rsid w:val="0049705E"/>
    <w:rsid w:val="004978FF"/>
    <w:rsid w:val="004A0121"/>
    <w:rsid w:val="004A10C4"/>
    <w:rsid w:val="004A19E2"/>
    <w:rsid w:val="004A1BAE"/>
    <w:rsid w:val="004A2C4B"/>
    <w:rsid w:val="004A4D2A"/>
    <w:rsid w:val="004A4EA1"/>
    <w:rsid w:val="004A4EB9"/>
    <w:rsid w:val="004A5932"/>
    <w:rsid w:val="004A6A37"/>
    <w:rsid w:val="004A73EA"/>
    <w:rsid w:val="004A78A1"/>
    <w:rsid w:val="004B0D6F"/>
    <w:rsid w:val="004B26A5"/>
    <w:rsid w:val="004B2C21"/>
    <w:rsid w:val="004B351A"/>
    <w:rsid w:val="004B3844"/>
    <w:rsid w:val="004B3E57"/>
    <w:rsid w:val="004B5079"/>
    <w:rsid w:val="004B563E"/>
    <w:rsid w:val="004B652C"/>
    <w:rsid w:val="004B7548"/>
    <w:rsid w:val="004B7988"/>
    <w:rsid w:val="004B7E6F"/>
    <w:rsid w:val="004C0323"/>
    <w:rsid w:val="004C0997"/>
    <w:rsid w:val="004C0E33"/>
    <w:rsid w:val="004C1018"/>
    <w:rsid w:val="004C14F4"/>
    <w:rsid w:val="004C1755"/>
    <w:rsid w:val="004C197C"/>
    <w:rsid w:val="004C1E3A"/>
    <w:rsid w:val="004C253D"/>
    <w:rsid w:val="004C285E"/>
    <w:rsid w:val="004C2AF5"/>
    <w:rsid w:val="004C388C"/>
    <w:rsid w:val="004C4A22"/>
    <w:rsid w:val="004C5267"/>
    <w:rsid w:val="004C5D02"/>
    <w:rsid w:val="004C60F0"/>
    <w:rsid w:val="004C62E3"/>
    <w:rsid w:val="004C6AE2"/>
    <w:rsid w:val="004C71C7"/>
    <w:rsid w:val="004D1D1D"/>
    <w:rsid w:val="004D291A"/>
    <w:rsid w:val="004D2A0E"/>
    <w:rsid w:val="004D2B45"/>
    <w:rsid w:val="004D3584"/>
    <w:rsid w:val="004D369C"/>
    <w:rsid w:val="004D4814"/>
    <w:rsid w:val="004D52A3"/>
    <w:rsid w:val="004D5610"/>
    <w:rsid w:val="004D56EE"/>
    <w:rsid w:val="004D5D37"/>
    <w:rsid w:val="004D5E17"/>
    <w:rsid w:val="004D60F4"/>
    <w:rsid w:val="004D631F"/>
    <w:rsid w:val="004D6365"/>
    <w:rsid w:val="004D68DC"/>
    <w:rsid w:val="004D6D21"/>
    <w:rsid w:val="004D761D"/>
    <w:rsid w:val="004D787B"/>
    <w:rsid w:val="004D7F50"/>
    <w:rsid w:val="004E0594"/>
    <w:rsid w:val="004E13B1"/>
    <w:rsid w:val="004E1CE4"/>
    <w:rsid w:val="004E2105"/>
    <w:rsid w:val="004E3C09"/>
    <w:rsid w:val="004E3D2B"/>
    <w:rsid w:val="004E503D"/>
    <w:rsid w:val="004E58C0"/>
    <w:rsid w:val="004E5A26"/>
    <w:rsid w:val="004E5AE7"/>
    <w:rsid w:val="004E6E81"/>
    <w:rsid w:val="004E6FBB"/>
    <w:rsid w:val="004E7063"/>
    <w:rsid w:val="004E709F"/>
    <w:rsid w:val="004E7795"/>
    <w:rsid w:val="004E782D"/>
    <w:rsid w:val="004E7B68"/>
    <w:rsid w:val="004F0215"/>
    <w:rsid w:val="004F1131"/>
    <w:rsid w:val="004F239F"/>
    <w:rsid w:val="004F29DB"/>
    <w:rsid w:val="004F318D"/>
    <w:rsid w:val="004F3A05"/>
    <w:rsid w:val="004F3F2F"/>
    <w:rsid w:val="004F59B4"/>
    <w:rsid w:val="004F69D5"/>
    <w:rsid w:val="004F779F"/>
    <w:rsid w:val="004F796C"/>
    <w:rsid w:val="004F7E16"/>
    <w:rsid w:val="004F7F68"/>
    <w:rsid w:val="005007E0"/>
    <w:rsid w:val="00501526"/>
    <w:rsid w:val="00501A17"/>
    <w:rsid w:val="005026E3"/>
    <w:rsid w:val="00503391"/>
    <w:rsid w:val="00503567"/>
    <w:rsid w:val="00503CCC"/>
    <w:rsid w:val="00504E76"/>
    <w:rsid w:val="00505372"/>
    <w:rsid w:val="00505977"/>
    <w:rsid w:val="00505AC3"/>
    <w:rsid w:val="00505CD2"/>
    <w:rsid w:val="00506638"/>
    <w:rsid w:val="0050677A"/>
    <w:rsid w:val="005068D1"/>
    <w:rsid w:val="005069B7"/>
    <w:rsid w:val="005074C8"/>
    <w:rsid w:val="0050762A"/>
    <w:rsid w:val="00511772"/>
    <w:rsid w:val="005124E9"/>
    <w:rsid w:val="00513768"/>
    <w:rsid w:val="005140C0"/>
    <w:rsid w:val="00515248"/>
    <w:rsid w:val="00516449"/>
    <w:rsid w:val="00516892"/>
    <w:rsid w:val="00516BFA"/>
    <w:rsid w:val="00517A70"/>
    <w:rsid w:val="005207B7"/>
    <w:rsid w:val="00520AE5"/>
    <w:rsid w:val="00521219"/>
    <w:rsid w:val="005214AE"/>
    <w:rsid w:val="00522ED6"/>
    <w:rsid w:val="00522F1E"/>
    <w:rsid w:val="005237BC"/>
    <w:rsid w:val="00524160"/>
    <w:rsid w:val="005254F5"/>
    <w:rsid w:val="00525790"/>
    <w:rsid w:val="00525A67"/>
    <w:rsid w:val="00525E17"/>
    <w:rsid w:val="00525EA9"/>
    <w:rsid w:val="005266B3"/>
    <w:rsid w:val="00526FBF"/>
    <w:rsid w:val="0052718B"/>
    <w:rsid w:val="00527382"/>
    <w:rsid w:val="00527BBF"/>
    <w:rsid w:val="00533A88"/>
    <w:rsid w:val="00534490"/>
    <w:rsid w:val="00534BC4"/>
    <w:rsid w:val="00535A31"/>
    <w:rsid w:val="005368E3"/>
    <w:rsid w:val="00537152"/>
    <w:rsid w:val="005374AB"/>
    <w:rsid w:val="00537623"/>
    <w:rsid w:val="00537EA8"/>
    <w:rsid w:val="00540917"/>
    <w:rsid w:val="005410F7"/>
    <w:rsid w:val="00541DCE"/>
    <w:rsid w:val="00541E21"/>
    <w:rsid w:val="00541E9C"/>
    <w:rsid w:val="005423B2"/>
    <w:rsid w:val="00542589"/>
    <w:rsid w:val="005428E8"/>
    <w:rsid w:val="00542D7F"/>
    <w:rsid w:val="00543F47"/>
    <w:rsid w:val="00545130"/>
    <w:rsid w:val="005454AB"/>
    <w:rsid w:val="00545D73"/>
    <w:rsid w:val="00545E1E"/>
    <w:rsid w:val="00546079"/>
    <w:rsid w:val="005462DB"/>
    <w:rsid w:val="005464B2"/>
    <w:rsid w:val="0054732C"/>
    <w:rsid w:val="00551B04"/>
    <w:rsid w:val="00551DEA"/>
    <w:rsid w:val="00552D94"/>
    <w:rsid w:val="00553F6F"/>
    <w:rsid w:val="0055437A"/>
    <w:rsid w:val="005544B0"/>
    <w:rsid w:val="00554A2B"/>
    <w:rsid w:val="005560CC"/>
    <w:rsid w:val="0055624A"/>
    <w:rsid w:val="005573D2"/>
    <w:rsid w:val="00560002"/>
    <w:rsid w:val="0056014A"/>
    <w:rsid w:val="00560C0C"/>
    <w:rsid w:val="00561524"/>
    <w:rsid w:val="00561690"/>
    <w:rsid w:val="00562548"/>
    <w:rsid w:val="00562A44"/>
    <w:rsid w:val="00563A88"/>
    <w:rsid w:val="0056405C"/>
    <w:rsid w:val="0056451A"/>
    <w:rsid w:val="005646AC"/>
    <w:rsid w:val="0056563D"/>
    <w:rsid w:val="00566DDD"/>
    <w:rsid w:val="00566E7B"/>
    <w:rsid w:val="00566FE3"/>
    <w:rsid w:val="00571206"/>
    <w:rsid w:val="005713E9"/>
    <w:rsid w:val="00571980"/>
    <w:rsid w:val="005723BE"/>
    <w:rsid w:val="0057252D"/>
    <w:rsid w:val="00572D39"/>
    <w:rsid w:val="00572DA7"/>
    <w:rsid w:val="00573049"/>
    <w:rsid w:val="0057316A"/>
    <w:rsid w:val="005752E2"/>
    <w:rsid w:val="0057618B"/>
    <w:rsid w:val="00576AD3"/>
    <w:rsid w:val="00576B71"/>
    <w:rsid w:val="00576BD0"/>
    <w:rsid w:val="00577CF3"/>
    <w:rsid w:val="00580F01"/>
    <w:rsid w:val="005813D1"/>
    <w:rsid w:val="005814C6"/>
    <w:rsid w:val="005818D5"/>
    <w:rsid w:val="00581E6F"/>
    <w:rsid w:val="005824DB"/>
    <w:rsid w:val="00582635"/>
    <w:rsid w:val="00582756"/>
    <w:rsid w:val="00582F5B"/>
    <w:rsid w:val="005830F4"/>
    <w:rsid w:val="00584123"/>
    <w:rsid w:val="00585054"/>
    <w:rsid w:val="0058516E"/>
    <w:rsid w:val="00585E32"/>
    <w:rsid w:val="005863D8"/>
    <w:rsid w:val="00586DAB"/>
    <w:rsid w:val="005874B3"/>
    <w:rsid w:val="00587D00"/>
    <w:rsid w:val="00590446"/>
    <w:rsid w:val="00590574"/>
    <w:rsid w:val="00590DDC"/>
    <w:rsid w:val="005916D9"/>
    <w:rsid w:val="00591D10"/>
    <w:rsid w:val="0059234C"/>
    <w:rsid w:val="00592759"/>
    <w:rsid w:val="00592857"/>
    <w:rsid w:val="00592E61"/>
    <w:rsid w:val="00592F90"/>
    <w:rsid w:val="005931D7"/>
    <w:rsid w:val="00593821"/>
    <w:rsid w:val="00593877"/>
    <w:rsid w:val="00593B12"/>
    <w:rsid w:val="00594219"/>
    <w:rsid w:val="00594417"/>
    <w:rsid w:val="00594EA5"/>
    <w:rsid w:val="00595C8A"/>
    <w:rsid w:val="00595E51"/>
    <w:rsid w:val="005965EB"/>
    <w:rsid w:val="005A25FA"/>
    <w:rsid w:val="005A286D"/>
    <w:rsid w:val="005A4919"/>
    <w:rsid w:val="005A5652"/>
    <w:rsid w:val="005A56FC"/>
    <w:rsid w:val="005A60AF"/>
    <w:rsid w:val="005A620C"/>
    <w:rsid w:val="005A6676"/>
    <w:rsid w:val="005A707B"/>
    <w:rsid w:val="005A718A"/>
    <w:rsid w:val="005A7DAF"/>
    <w:rsid w:val="005B00CA"/>
    <w:rsid w:val="005B057B"/>
    <w:rsid w:val="005B0C36"/>
    <w:rsid w:val="005B1733"/>
    <w:rsid w:val="005B1B21"/>
    <w:rsid w:val="005B1F89"/>
    <w:rsid w:val="005B23BB"/>
    <w:rsid w:val="005B26EF"/>
    <w:rsid w:val="005B4739"/>
    <w:rsid w:val="005B6585"/>
    <w:rsid w:val="005B65EF"/>
    <w:rsid w:val="005B6C48"/>
    <w:rsid w:val="005C01AB"/>
    <w:rsid w:val="005C0311"/>
    <w:rsid w:val="005C06D2"/>
    <w:rsid w:val="005C076F"/>
    <w:rsid w:val="005C0922"/>
    <w:rsid w:val="005C0D2F"/>
    <w:rsid w:val="005C0D31"/>
    <w:rsid w:val="005C1454"/>
    <w:rsid w:val="005C1A50"/>
    <w:rsid w:val="005C355C"/>
    <w:rsid w:val="005C3E94"/>
    <w:rsid w:val="005C3EDB"/>
    <w:rsid w:val="005C46DF"/>
    <w:rsid w:val="005C59EE"/>
    <w:rsid w:val="005C677E"/>
    <w:rsid w:val="005C6805"/>
    <w:rsid w:val="005C724A"/>
    <w:rsid w:val="005C7458"/>
    <w:rsid w:val="005C7873"/>
    <w:rsid w:val="005C790B"/>
    <w:rsid w:val="005C7D24"/>
    <w:rsid w:val="005D0071"/>
    <w:rsid w:val="005D069A"/>
    <w:rsid w:val="005D0C54"/>
    <w:rsid w:val="005D1010"/>
    <w:rsid w:val="005D23D3"/>
    <w:rsid w:val="005D310C"/>
    <w:rsid w:val="005D376B"/>
    <w:rsid w:val="005D3BCA"/>
    <w:rsid w:val="005D5093"/>
    <w:rsid w:val="005D518C"/>
    <w:rsid w:val="005D549F"/>
    <w:rsid w:val="005D5AA4"/>
    <w:rsid w:val="005D65D8"/>
    <w:rsid w:val="005D66A2"/>
    <w:rsid w:val="005D68B7"/>
    <w:rsid w:val="005D6AEF"/>
    <w:rsid w:val="005D7072"/>
    <w:rsid w:val="005D77B8"/>
    <w:rsid w:val="005E0109"/>
    <w:rsid w:val="005E04EC"/>
    <w:rsid w:val="005E0D56"/>
    <w:rsid w:val="005E0DFC"/>
    <w:rsid w:val="005E0E19"/>
    <w:rsid w:val="005E3668"/>
    <w:rsid w:val="005E4397"/>
    <w:rsid w:val="005E4AD4"/>
    <w:rsid w:val="005E581E"/>
    <w:rsid w:val="005E5A5A"/>
    <w:rsid w:val="005E5DD3"/>
    <w:rsid w:val="005E5EB5"/>
    <w:rsid w:val="005E7367"/>
    <w:rsid w:val="005E73DC"/>
    <w:rsid w:val="005F0F2D"/>
    <w:rsid w:val="005F141D"/>
    <w:rsid w:val="005F1769"/>
    <w:rsid w:val="005F27D5"/>
    <w:rsid w:val="005F37F8"/>
    <w:rsid w:val="005F403D"/>
    <w:rsid w:val="005F497C"/>
    <w:rsid w:val="005F51D0"/>
    <w:rsid w:val="005F54CF"/>
    <w:rsid w:val="005F630F"/>
    <w:rsid w:val="005F647A"/>
    <w:rsid w:val="005F7018"/>
    <w:rsid w:val="005F7431"/>
    <w:rsid w:val="005F7675"/>
    <w:rsid w:val="005F7A79"/>
    <w:rsid w:val="005F7D3B"/>
    <w:rsid w:val="00600C62"/>
    <w:rsid w:val="00600D1A"/>
    <w:rsid w:val="00602B46"/>
    <w:rsid w:val="0060439E"/>
    <w:rsid w:val="0060482C"/>
    <w:rsid w:val="006052CD"/>
    <w:rsid w:val="006065B2"/>
    <w:rsid w:val="00606B41"/>
    <w:rsid w:val="006071C3"/>
    <w:rsid w:val="006077B5"/>
    <w:rsid w:val="00607F16"/>
    <w:rsid w:val="00610506"/>
    <w:rsid w:val="00611157"/>
    <w:rsid w:val="006112DF"/>
    <w:rsid w:val="006115C6"/>
    <w:rsid w:val="006115F0"/>
    <w:rsid w:val="006117F2"/>
    <w:rsid w:val="00611B67"/>
    <w:rsid w:val="00613187"/>
    <w:rsid w:val="00613E20"/>
    <w:rsid w:val="00613EE0"/>
    <w:rsid w:val="00614098"/>
    <w:rsid w:val="006141B2"/>
    <w:rsid w:val="006141CE"/>
    <w:rsid w:val="006143B3"/>
    <w:rsid w:val="006143DE"/>
    <w:rsid w:val="0061466D"/>
    <w:rsid w:val="00614709"/>
    <w:rsid w:val="00614994"/>
    <w:rsid w:val="00614BB0"/>
    <w:rsid w:val="00614D30"/>
    <w:rsid w:val="00615484"/>
    <w:rsid w:val="0061572D"/>
    <w:rsid w:val="006169FE"/>
    <w:rsid w:val="00616C68"/>
    <w:rsid w:val="00616E40"/>
    <w:rsid w:val="00617E61"/>
    <w:rsid w:val="00617F37"/>
    <w:rsid w:val="006200A4"/>
    <w:rsid w:val="006209C7"/>
    <w:rsid w:val="00620E6A"/>
    <w:rsid w:val="00621A86"/>
    <w:rsid w:val="00623A71"/>
    <w:rsid w:val="0062427C"/>
    <w:rsid w:val="00624672"/>
    <w:rsid w:val="0062538B"/>
    <w:rsid w:val="00625DCC"/>
    <w:rsid w:val="00625FDB"/>
    <w:rsid w:val="00626481"/>
    <w:rsid w:val="00626C20"/>
    <w:rsid w:val="00627BE3"/>
    <w:rsid w:val="00630E71"/>
    <w:rsid w:val="00631921"/>
    <w:rsid w:val="00631A98"/>
    <w:rsid w:val="006335CF"/>
    <w:rsid w:val="00633B15"/>
    <w:rsid w:val="0063419B"/>
    <w:rsid w:val="006344D6"/>
    <w:rsid w:val="0063482A"/>
    <w:rsid w:val="00634BA4"/>
    <w:rsid w:val="00634FFD"/>
    <w:rsid w:val="00635216"/>
    <w:rsid w:val="006354E0"/>
    <w:rsid w:val="00635B56"/>
    <w:rsid w:val="0063771F"/>
    <w:rsid w:val="0063780A"/>
    <w:rsid w:val="00637F61"/>
    <w:rsid w:val="0064093C"/>
    <w:rsid w:val="006417C9"/>
    <w:rsid w:val="00641873"/>
    <w:rsid w:val="00641A14"/>
    <w:rsid w:val="00642C6E"/>
    <w:rsid w:val="00644B2C"/>
    <w:rsid w:val="00645621"/>
    <w:rsid w:val="0064675D"/>
    <w:rsid w:val="00646BB8"/>
    <w:rsid w:val="006473CB"/>
    <w:rsid w:val="0065006E"/>
    <w:rsid w:val="00650076"/>
    <w:rsid w:val="0065061C"/>
    <w:rsid w:val="00650C1B"/>
    <w:rsid w:val="006515DB"/>
    <w:rsid w:val="00651806"/>
    <w:rsid w:val="00651B5D"/>
    <w:rsid w:val="00651C3A"/>
    <w:rsid w:val="00651DC5"/>
    <w:rsid w:val="006520A8"/>
    <w:rsid w:val="00652270"/>
    <w:rsid w:val="0065313D"/>
    <w:rsid w:val="00653C63"/>
    <w:rsid w:val="006543AD"/>
    <w:rsid w:val="006546D0"/>
    <w:rsid w:val="00654AEA"/>
    <w:rsid w:val="00654CB4"/>
    <w:rsid w:val="006550F9"/>
    <w:rsid w:val="006552B6"/>
    <w:rsid w:val="0065631D"/>
    <w:rsid w:val="00657A7F"/>
    <w:rsid w:val="00657AD0"/>
    <w:rsid w:val="00660C0F"/>
    <w:rsid w:val="00661C1B"/>
    <w:rsid w:val="00662789"/>
    <w:rsid w:val="00662A8C"/>
    <w:rsid w:val="00662ED2"/>
    <w:rsid w:val="0066398E"/>
    <w:rsid w:val="00663D81"/>
    <w:rsid w:val="00664F01"/>
    <w:rsid w:val="00664F97"/>
    <w:rsid w:val="00665623"/>
    <w:rsid w:val="0066564F"/>
    <w:rsid w:val="006658AC"/>
    <w:rsid w:val="0066624B"/>
    <w:rsid w:val="006678C7"/>
    <w:rsid w:val="00670001"/>
    <w:rsid w:val="006730E9"/>
    <w:rsid w:val="00673497"/>
    <w:rsid w:val="00673E27"/>
    <w:rsid w:val="00674090"/>
    <w:rsid w:val="0067496A"/>
    <w:rsid w:val="00674BA3"/>
    <w:rsid w:val="00674D64"/>
    <w:rsid w:val="00674D70"/>
    <w:rsid w:val="00674DFB"/>
    <w:rsid w:val="006750E1"/>
    <w:rsid w:val="0067639E"/>
    <w:rsid w:val="00676607"/>
    <w:rsid w:val="0067714A"/>
    <w:rsid w:val="006774EB"/>
    <w:rsid w:val="00677805"/>
    <w:rsid w:val="00680301"/>
    <w:rsid w:val="006807D3"/>
    <w:rsid w:val="00681E0A"/>
    <w:rsid w:val="00683503"/>
    <w:rsid w:val="0068395F"/>
    <w:rsid w:val="00684B1A"/>
    <w:rsid w:val="00685215"/>
    <w:rsid w:val="0068571A"/>
    <w:rsid w:val="00686757"/>
    <w:rsid w:val="00686BE6"/>
    <w:rsid w:val="00687C55"/>
    <w:rsid w:val="00690788"/>
    <w:rsid w:val="0069176E"/>
    <w:rsid w:val="00691FC6"/>
    <w:rsid w:val="0069215E"/>
    <w:rsid w:val="006921CE"/>
    <w:rsid w:val="006924BD"/>
    <w:rsid w:val="006930B8"/>
    <w:rsid w:val="00693259"/>
    <w:rsid w:val="00693512"/>
    <w:rsid w:val="00694B69"/>
    <w:rsid w:val="00694C94"/>
    <w:rsid w:val="00695C11"/>
    <w:rsid w:val="00695E1E"/>
    <w:rsid w:val="006969FC"/>
    <w:rsid w:val="00696D77"/>
    <w:rsid w:val="00697396"/>
    <w:rsid w:val="00697416"/>
    <w:rsid w:val="006977BD"/>
    <w:rsid w:val="006A05A3"/>
    <w:rsid w:val="006A09BD"/>
    <w:rsid w:val="006A111D"/>
    <w:rsid w:val="006A15D5"/>
    <w:rsid w:val="006A1DF3"/>
    <w:rsid w:val="006A2341"/>
    <w:rsid w:val="006A2C5E"/>
    <w:rsid w:val="006A2C64"/>
    <w:rsid w:val="006A2FF5"/>
    <w:rsid w:val="006A35B4"/>
    <w:rsid w:val="006A41F8"/>
    <w:rsid w:val="006A4AD5"/>
    <w:rsid w:val="006A4F29"/>
    <w:rsid w:val="006A51B5"/>
    <w:rsid w:val="006A52B3"/>
    <w:rsid w:val="006A5CA8"/>
    <w:rsid w:val="006A5EE2"/>
    <w:rsid w:val="006A667F"/>
    <w:rsid w:val="006A7053"/>
    <w:rsid w:val="006A72B4"/>
    <w:rsid w:val="006A7E1B"/>
    <w:rsid w:val="006A7FF6"/>
    <w:rsid w:val="006B0160"/>
    <w:rsid w:val="006B092E"/>
    <w:rsid w:val="006B0F27"/>
    <w:rsid w:val="006B306B"/>
    <w:rsid w:val="006B42B9"/>
    <w:rsid w:val="006B4A3A"/>
    <w:rsid w:val="006B6065"/>
    <w:rsid w:val="006B65DD"/>
    <w:rsid w:val="006B6956"/>
    <w:rsid w:val="006B7C00"/>
    <w:rsid w:val="006C0546"/>
    <w:rsid w:val="006C072B"/>
    <w:rsid w:val="006C1129"/>
    <w:rsid w:val="006C1DB7"/>
    <w:rsid w:val="006C1DC8"/>
    <w:rsid w:val="006C2274"/>
    <w:rsid w:val="006C239D"/>
    <w:rsid w:val="006C2A89"/>
    <w:rsid w:val="006C372A"/>
    <w:rsid w:val="006C6948"/>
    <w:rsid w:val="006C70F9"/>
    <w:rsid w:val="006C7542"/>
    <w:rsid w:val="006C760F"/>
    <w:rsid w:val="006C7621"/>
    <w:rsid w:val="006D07EB"/>
    <w:rsid w:val="006D0A85"/>
    <w:rsid w:val="006D1433"/>
    <w:rsid w:val="006D37ED"/>
    <w:rsid w:val="006D38DA"/>
    <w:rsid w:val="006D3998"/>
    <w:rsid w:val="006D53E9"/>
    <w:rsid w:val="006D5A07"/>
    <w:rsid w:val="006D5AD8"/>
    <w:rsid w:val="006D6156"/>
    <w:rsid w:val="006D6393"/>
    <w:rsid w:val="006D6C1D"/>
    <w:rsid w:val="006D707E"/>
    <w:rsid w:val="006D7237"/>
    <w:rsid w:val="006D79A9"/>
    <w:rsid w:val="006E011A"/>
    <w:rsid w:val="006E0491"/>
    <w:rsid w:val="006E076F"/>
    <w:rsid w:val="006E0CE3"/>
    <w:rsid w:val="006E16B4"/>
    <w:rsid w:val="006E16DC"/>
    <w:rsid w:val="006E1974"/>
    <w:rsid w:val="006E1DF5"/>
    <w:rsid w:val="006E1F49"/>
    <w:rsid w:val="006E2493"/>
    <w:rsid w:val="006E3788"/>
    <w:rsid w:val="006E3F9D"/>
    <w:rsid w:val="006E450C"/>
    <w:rsid w:val="006E4AA1"/>
    <w:rsid w:val="006E4B4F"/>
    <w:rsid w:val="006E5803"/>
    <w:rsid w:val="006E5866"/>
    <w:rsid w:val="006E66F0"/>
    <w:rsid w:val="006E7838"/>
    <w:rsid w:val="006F00FB"/>
    <w:rsid w:val="006F02DA"/>
    <w:rsid w:val="006F0344"/>
    <w:rsid w:val="006F12A8"/>
    <w:rsid w:val="006F1A3C"/>
    <w:rsid w:val="006F1BF1"/>
    <w:rsid w:val="006F1DCF"/>
    <w:rsid w:val="006F1ECA"/>
    <w:rsid w:val="006F2826"/>
    <w:rsid w:val="006F3D29"/>
    <w:rsid w:val="006F41F1"/>
    <w:rsid w:val="006F4B56"/>
    <w:rsid w:val="006F5F3A"/>
    <w:rsid w:val="006F636E"/>
    <w:rsid w:val="006F6A95"/>
    <w:rsid w:val="006F6C6C"/>
    <w:rsid w:val="006F73F8"/>
    <w:rsid w:val="006F78F6"/>
    <w:rsid w:val="007005E0"/>
    <w:rsid w:val="007011F7"/>
    <w:rsid w:val="007013CC"/>
    <w:rsid w:val="00701FA9"/>
    <w:rsid w:val="007020B7"/>
    <w:rsid w:val="00702679"/>
    <w:rsid w:val="0070314E"/>
    <w:rsid w:val="007036A7"/>
    <w:rsid w:val="00704302"/>
    <w:rsid w:val="00705A33"/>
    <w:rsid w:val="00705E12"/>
    <w:rsid w:val="0070601A"/>
    <w:rsid w:val="00706087"/>
    <w:rsid w:val="00706710"/>
    <w:rsid w:val="00706B43"/>
    <w:rsid w:val="00706B4B"/>
    <w:rsid w:val="00707924"/>
    <w:rsid w:val="00707CA8"/>
    <w:rsid w:val="00707EA4"/>
    <w:rsid w:val="00710233"/>
    <w:rsid w:val="00710681"/>
    <w:rsid w:val="00711B73"/>
    <w:rsid w:val="0071245D"/>
    <w:rsid w:val="00713BFB"/>
    <w:rsid w:val="00714101"/>
    <w:rsid w:val="0071466F"/>
    <w:rsid w:val="00715201"/>
    <w:rsid w:val="0071580E"/>
    <w:rsid w:val="00715ACA"/>
    <w:rsid w:val="00715B7A"/>
    <w:rsid w:val="00715C5F"/>
    <w:rsid w:val="007169A0"/>
    <w:rsid w:val="00716AB3"/>
    <w:rsid w:val="00716FEB"/>
    <w:rsid w:val="00717291"/>
    <w:rsid w:val="007175D0"/>
    <w:rsid w:val="00717670"/>
    <w:rsid w:val="007177C7"/>
    <w:rsid w:val="00717839"/>
    <w:rsid w:val="00717F70"/>
    <w:rsid w:val="007200CB"/>
    <w:rsid w:val="00720CE7"/>
    <w:rsid w:val="00720DA2"/>
    <w:rsid w:val="0072218B"/>
    <w:rsid w:val="007222C0"/>
    <w:rsid w:val="007228BA"/>
    <w:rsid w:val="00723335"/>
    <w:rsid w:val="00723AE1"/>
    <w:rsid w:val="00724929"/>
    <w:rsid w:val="00724CD2"/>
    <w:rsid w:val="0072553F"/>
    <w:rsid w:val="00726322"/>
    <w:rsid w:val="00726396"/>
    <w:rsid w:val="00726599"/>
    <w:rsid w:val="0072753C"/>
    <w:rsid w:val="00727550"/>
    <w:rsid w:val="0072765C"/>
    <w:rsid w:val="00727CFF"/>
    <w:rsid w:val="00730823"/>
    <w:rsid w:val="007308AB"/>
    <w:rsid w:val="00730DEB"/>
    <w:rsid w:val="007315B1"/>
    <w:rsid w:val="00731F36"/>
    <w:rsid w:val="0073421A"/>
    <w:rsid w:val="00734394"/>
    <w:rsid w:val="007361D1"/>
    <w:rsid w:val="00736A00"/>
    <w:rsid w:val="00740404"/>
    <w:rsid w:val="00740943"/>
    <w:rsid w:val="007435EA"/>
    <w:rsid w:val="00743DAD"/>
    <w:rsid w:val="0074478D"/>
    <w:rsid w:val="0074539A"/>
    <w:rsid w:val="00746379"/>
    <w:rsid w:val="0074740A"/>
    <w:rsid w:val="00747D09"/>
    <w:rsid w:val="0075038D"/>
    <w:rsid w:val="007505E7"/>
    <w:rsid w:val="00750F36"/>
    <w:rsid w:val="00751287"/>
    <w:rsid w:val="00751852"/>
    <w:rsid w:val="00751B12"/>
    <w:rsid w:val="00751F54"/>
    <w:rsid w:val="00752885"/>
    <w:rsid w:val="0075289C"/>
    <w:rsid w:val="007528FE"/>
    <w:rsid w:val="00752BF1"/>
    <w:rsid w:val="00752D72"/>
    <w:rsid w:val="007535BE"/>
    <w:rsid w:val="007537CA"/>
    <w:rsid w:val="00756084"/>
    <w:rsid w:val="0075732D"/>
    <w:rsid w:val="00760C53"/>
    <w:rsid w:val="007611B4"/>
    <w:rsid w:val="00761C91"/>
    <w:rsid w:val="007620B4"/>
    <w:rsid w:val="0076357C"/>
    <w:rsid w:val="00763751"/>
    <w:rsid w:val="007648FA"/>
    <w:rsid w:val="007650D2"/>
    <w:rsid w:val="007655DB"/>
    <w:rsid w:val="00766218"/>
    <w:rsid w:val="00766B5C"/>
    <w:rsid w:val="00767001"/>
    <w:rsid w:val="0076709E"/>
    <w:rsid w:val="0076761C"/>
    <w:rsid w:val="007677AF"/>
    <w:rsid w:val="00770570"/>
    <w:rsid w:val="00770EA2"/>
    <w:rsid w:val="007711B9"/>
    <w:rsid w:val="00771DC1"/>
    <w:rsid w:val="00772988"/>
    <w:rsid w:val="00772B11"/>
    <w:rsid w:val="00772B72"/>
    <w:rsid w:val="00773249"/>
    <w:rsid w:val="00773D7E"/>
    <w:rsid w:val="00774E5D"/>
    <w:rsid w:val="00775465"/>
    <w:rsid w:val="00775E9F"/>
    <w:rsid w:val="00777115"/>
    <w:rsid w:val="007772E9"/>
    <w:rsid w:val="0077766A"/>
    <w:rsid w:val="0078058D"/>
    <w:rsid w:val="00780BBB"/>
    <w:rsid w:val="00780D5D"/>
    <w:rsid w:val="00781276"/>
    <w:rsid w:val="007819E6"/>
    <w:rsid w:val="00781C0C"/>
    <w:rsid w:val="00781EDA"/>
    <w:rsid w:val="00782277"/>
    <w:rsid w:val="00782373"/>
    <w:rsid w:val="007827D6"/>
    <w:rsid w:val="00782A04"/>
    <w:rsid w:val="00783F76"/>
    <w:rsid w:val="0078484D"/>
    <w:rsid w:val="0078505E"/>
    <w:rsid w:val="00785461"/>
    <w:rsid w:val="0078580C"/>
    <w:rsid w:val="00785DB3"/>
    <w:rsid w:val="00785DE7"/>
    <w:rsid w:val="00786410"/>
    <w:rsid w:val="0078684B"/>
    <w:rsid w:val="007870D0"/>
    <w:rsid w:val="00787260"/>
    <w:rsid w:val="007874E7"/>
    <w:rsid w:val="00787AD2"/>
    <w:rsid w:val="0079070E"/>
    <w:rsid w:val="007910D6"/>
    <w:rsid w:val="00791E80"/>
    <w:rsid w:val="007921A7"/>
    <w:rsid w:val="007952CA"/>
    <w:rsid w:val="007957BD"/>
    <w:rsid w:val="00795D87"/>
    <w:rsid w:val="00796080"/>
    <w:rsid w:val="007964E0"/>
    <w:rsid w:val="00797314"/>
    <w:rsid w:val="00797680"/>
    <w:rsid w:val="007A0C5C"/>
    <w:rsid w:val="007A23D0"/>
    <w:rsid w:val="007A23D9"/>
    <w:rsid w:val="007A299D"/>
    <w:rsid w:val="007A2BB3"/>
    <w:rsid w:val="007A3EA5"/>
    <w:rsid w:val="007A4BCA"/>
    <w:rsid w:val="007A6979"/>
    <w:rsid w:val="007A6C86"/>
    <w:rsid w:val="007A6E5B"/>
    <w:rsid w:val="007A71A4"/>
    <w:rsid w:val="007A7C26"/>
    <w:rsid w:val="007A7CA5"/>
    <w:rsid w:val="007A7ECC"/>
    <w:rsid w:val="007A7FCE"/>
    <w:rsid w:val="007B12F4"/>
    <w:rsid w:val="007B159C"/>
    <w:rsid w:val="007B1901"/>
    <w:rsid w:val="007B1CD2"/>
    <w:rsid w:val="007B2145"/>
    <w:rsid w:val="007B4855"/>
    <w:rsid w:val="007B59C9"/>
    <w:rsid w:val="007B618F"/>
    <w:rsid w:val="007B63B9"/>
    <w:rsid w:val="007B78CA"/>
    <w:rsid w:val="007B7B52"/>
    <w:rsid w:val="007B7F5A"/>
    <w:rsid w:val="007B7FF4"/>
    <w:rsid w:val="007C121B"/>
    <w:rsid w:val="007C17B0"/>
    <w:rsid w:val="007C1BC5"/>
    <w:rsid w:val="007C1BDD"/>
    <w:rsid w:val="007C20B1"/>
    <w:rsid w:val="007C2182"/>
    <w:rsid w:val="007C2518"/>
    <w:rsid w:val="007C294A"/>
    <w:rsid w:val="007C3EDC"/>
    <w:rsid w:val="007C4405"/>
    <w:rsid w:val="007C4F31"/>
    <w:rsid w:val="007C5C09"/>
    <w:rsid w:val="007C6204"/>
    <w:rsid w:val="007C6573"/>
    <w:rsid w:val="007C6AD5"/>
    <w:rsid w:val="007C6BC4"/>
    <w:rsid w:val="007C6CE3"/>
    <w:rsid w:val="007C73A9"/>
    <w:rsid w:val="007C766F"/>
    <w:rsid w:val="007C7F79"/>
    <w:rsid w:val="007D01BF"/>
    <w:rsid w:val="007D03AE"/>
    <w:rsid w:val="007D07D5"/>
    <w:rsid w:val="007D08F6"/>
    <w:rsid w:val="007D095F"/>
    <w:rsid w:val="007D0A3A"/>
    <w:rsid w:val="007D100B"/>
    <w:rsid w:val="007D126B"/>
    <w:rsid w:val="007D169E"/>
    <w:rsid w:val="007D1BB6"/>
    <w:rsid w:val="007D2734"/>
    <w:rsid w:val="007D33B8"/>
    <w:rsid w:val="007D355C"/>
    <w:rsid w:val="007D3872"/>
    <w:rsid w:val="007D392A"/>
    <w:rsid w:val="007D4794"/>
    <w:rsid w:val="007D48CA"/>
    <w:rsid w:val="007D6C5B"/>
    <w:rsid w:val="007D7C95"/>
    <w:rsid w:val="007E13F4"/>
    <w:rsid w:val="007E1B17"/>
    <w:rsid w:val="007E1B56"/>
    <w:rsid w:val="007E3A75"/>
    <w:rsid w:val="007E3C8C"/>
    <w:rsid w:val="007E40CD"/>
    <w:rsid w:val="007E43D3"/>
    <w:rsid w:val="007E5041"/>
    <w:rsid w:val="007E541A"/>
    <w:rsid w:val="007E67F6"/>
    <w:rsid w:val="007E7219"/>
    <w:rsid w:val="007F004C"/>
    <w:rsid w:val="007F015A"/>
    <w:rsid w:val="007F0F6D"/>
    <w:rsid w:val="007F254B"/>
    <w:rsid w:val="007F3DBC"/>
    <w:rsid w:val="007F48E3"/>
    <w:rsid w:val="007F48F9"/>
    <w:rsid w:val="007F4D2B"/>
    <w:rsid w:val="007F6231"/>
    <w:rsid w:val="007F6602"/>
    <w:rsid w:val="007F662E"/>
    <w:rsid w:val="007F67AF"/>
    <w:rsid w:val="007F6843"/>
    <w:rsid w:val="007F68D1"/>
    <w:rsid w:val="007F6C04"/>
    <w:rsid w:val="007F7617"/>
    <w:rsid w:val="00800A16"/>
    <w:rsid w:val="00800BD5"/>
    <w:rsid w:val="00800E7B"/>
    <w:rsid w:val="008013DB"/>
    <w:rsid w:val="008016AA"/>
    <w:rsid w:val="00801C5E"/>
    <w:rsid w:val="00803733"/>
    <w:rsid w:val="00805244"/>
    <w:rsid w:val="00805539"/>
    <w:rsid w:val="00805C4F"/>
    <w:rsid w:val="0080691C"/>
    <w:rsid w:val="00807D39"/>
    <w:rsid w:val="00810544"/>
    <w:rsid w:val="00811504"/>
    <w:rsid w:val="00812218"/>
    <w:rsid w:val="00812282"/>
    <w:rsid w:val="00812A8B"/>
    <w:rsid w:val="00812CDB"/>
    <w:rsid w:val="008132F4"/>
    <w:rsid w:val="00813A6D"/>
    <w:rsid w:val="00813F90"/>
    <w:rsid w:val="00814BDE"/>
    <w:rsid w:val="00814CA9"/>
    <w:rsid w:val="00815151"/>
    <w:rsid w:val="008155DA"/>
    <w:rsid w:val="0081563D"/>
    <w:rsid w:val="008157F6"/>
    <w:rsid w:val="00817491"/>
    <w:rsid w:val="00817FA7"/>
    <w:rsid w:val="00820638"/>
    <w:rsid w:val="00820D1A"/>
    <w:rsid w:val="00820E5A"/>
    <w:rsid w:val="00821C22"/>
    <w:rsid w:val="00821EA2"/>
    <w:rsid w:val="0082248C"/>
    <w:rsid w:val="008227BF"/>
    <w:rsid w:val="00822D6B"/>
    <w:rsid w:val="00822F8C"/>
    <w:rsid w:val="008240E4"/>
    <w:rsid w:val="00825037"/>
    <w:rsid w:val="008259BC"/>
    <w:rsid w:val="008260EA"/>
    <w:rsid w:val="008261ED"/>
    <w:rsid w:val="008273F1"/>
    <w:rsid w:val="00827B94"/>
    <w:rsid w:val="008304B9"/>
    <w:rsid w:val="00831079"/>
    <w:rsid w:val="0083207A"/>
    <w:rsid w:val="0083335F"/>
    <w:rsid w:val="0083360B"/>
    <w:rsid w:val="0083458B"/>
    <w:rsid w:val="00835408"/>
    <w:rsid w:val="00835CB1"/>
    <w:rsid w:val="008366CF"/>
    <w:rsid w:val="008376C6"/>
    <w:rsid w:val="00837BB3"/>
    <w:rsid w:val="00837F43"/>
    <w:rsid w:val="008419FC"/>
    <w:rsid w:val="00842208"/>
    <w:rsid w:val="00842387"/>
    <w:rsid w:val="0084307A"/>
    <w:rsid w:val="00843295"/>
    <w:rsid w:val="00843E95"/>
    <w:rsid w:val="00844EC4"/>
    <w:rsid w:val="00845E8B"/>
    <w:rsid w:val="00846297"/>
    <w:rsid w:val="00846753"/>
    <w:rsid w:val="0084697F"/>
    <w:rsid w:val="0084772E"/>
    <w:rsid w:val="00847B56"/>
    <w:rsid w:val="00850817"/>
    <w:rsid w:val="00850882"/>
    <w:rsid w:val="008508A0"/>
    <w:rsid w:val="00850A1E"/>
    <w:rsid w:val="00850BE4"/>
    <w:rsid w:val="00851113"/>
    <w:rsid w:val="008519DC"/>
    <w:rsid w:val="00851A4C"/>
    <w:rsid w:val="00851C34"/>
    <w:rsid w:val="00852998"/>
    <w:rsid w:val="00852A49"/>
    <w:rsid w:val="00852BC4"/>
    <w:rsid w:val="00853494"/>
    <w:rsid w:val="008538B6"/>
    <w:rsid w:val="00853992"/>
    <w:rsid w:val="008545F0"/>
    <w:rsid w:val="00854A50"/>
    <w:rsid w:val="0085523E"/>
    <w:rsid w:val="00855376"/>
    <w:rsid w:val="0085554B"/>
    <w:rsid w:val="00855F55"/>
    <w:rsid w:val="008576F9"/>
    <w:rsid w:val="00857A3D"/>
    <w:rsid w:val="008600A2"/>
    <w:rsid w:val="008609B8"/>
    <w:rsid w:val="00860E55"/>
    <w:rsid w:val="00862B4F"/>
    <w:rsid w:val="00862D45"/>
    <w:rsid w:val="008636CC"/>
    <w:rsid w:val="00864ED3"/>
    <w:rsid w:val="008653FF"/>
    <w:rsid w:val="00865F5F"/>
    <w:rsid w:val="00866B0A"/>
    <w:rsid w:val="00866F57"/>
    <w:rsid w:val="008674D6"/>
    <w:rsid w:val="008677E6"/>
    <w:rsid w:val="00867A4D"/>
    <w:rsid w:val="00870870"/>
    <w:rsid w:val="008709C3"/>
    <w:rsid w:val="00870BF9"/>
    <w:rsid w:val="008719B1"/>
    <w:rsid w:val="0087220F"/>
    <w:rsid w:val="00873400"/>
    <w:rsid w:val="008738BC"/>
    <w:rsid w:val="00873F6B"/>
    <w:rsid w:val="0087476C"/>
    <w:rsid w:val="00875B81"/>
    <w:rsid w:val="00875EB4"/>
    <w:rsid w:val="008769D3"/>
    <w:rsid w:val="008778EA"/>
    <w:rsid w:val="00880693"/>
    <w:rsid w:val="00883964"/>
    <w:rsid w:val="00883FE6"/>
    <w:rsid w:val="00884463"/>
    <w:rsid w:val="00884C76"/>
    <w:rsid w:val="00884C8D"/>
    <w:rsid w:val="00885302"/>
    <w:rsid w:val="0088539C"/>
    <w:rsid w:val="0088551E"/>
    <w:rsid w:val="00885F6E"/>
    <w:rsid w:val="00885FE7"/>
    <w:rsid w:val="008861F4"/>
    <w:rsid w:val="00886A9D"/>
    <w:rsid w:val="00886F1E"/>
    <w:rsid w:val="0088788D"/>
    <w:rsid w:val="00887C17"/>
    <w:rsid w:val="00887E77"/>
    <w:rsid w:val="0089050A"/>
    <w:rsid w:val="00890C57"/>
    <w:rsid w:val="00890EEF"/>
    <w:rsid w:val="0089309A"/>
    <w:rsid w:val="00893891"/>
    <w:rsid w:val="008942C1"/>
    <w:rsid w:val="00894DAC"/>
    <w:rsid w:val="00894EB5"/>
    <w:rsid w:val="00895493"/>
    <w:rsid w:val="00895FCB"/>
    <w:rsid w:val="00895FF3"/>
    <w:rsid w:val="00896277"/>
    <w:rsid w:val="00896AC7"/>
    <w:rsid w:val="00896B55"/>
    <w:rsid w:val="00897A64"/>
    <w:rsid w:val="00897B12"/>
    <w:rsid w:val="00897DC9"/>
    <w:rsid w:val="008A082A"/>
    <w:rsid w:val="008A0F4E"/>
    <w:rsid w:val="008A10E9"/>
    <w:rsid w:val="008A1122"/>
    <w:rsid w:val="008A1AAE"/>
    <w:rsid w:val="008A1C85"/>
    <w:rsid w:val="008A2430"/>
    <w:rsid w:val="008A2825"/>
    <w:rsid w:val="008A2984"/>
    <w:rsid w:val="008A2A5D"/>
    <w:rsid w:val="008A31DE"/>
    <w:rsid w:val="008A380D"/>
    <w:rsid w:val="008A3A9F"/>
    <w:rsid w:val="008A3DC5"/>
    <w:rsid w:val="008A481A"/>
    <w:rsid w:val="008A4C34"/>
    <w:rsid w:val="008A556E"/>
    <w:rsid w:val="008A565C"/>
    <w:rsid w:val="008A59B4"/>
    <w:rsid w:val="008A62B8"/>
    <w:rsid w:val="008A676E"/>
    <w:rsid w:val="008A683E"/>
    <w:rsid w:val="008A68FA"/>
    <w:rsid w:val="008A6F78"/>
    <w:rsid w:val="008A6FF3"/>
    <w:rsid w:val="008B0B75"/>
    <w:rsid w:val="008B14AB"/>
    <w:rsid w:val="008B4700"/>
    <w:rsid w:val="008B4F89"/>
    <w:rsid w:val="008B6DBF"/>
    <w:rsid w:val="008B7494"/>
    <w:rsid w:val="008B74E3"/>
    <w:rsid w:val="008B7859"/>
    <w:rsid w:val="008C0432"/>
    <w:rsid w:val="008C0550"/>
    <w:rsid w:val="008C087D"/>
    <w:rsid w:val="008C0935"/>
    <w:rsid w:val="008C0D89"/>
    <w:rsid w:val="008C13A9"/>
    <w:rsid w:val="008C1C9B"/>
    <w:rsid w:val="008C23A5"/>
    <w:rsid w:val="008C31C3"/>
    <w:rsid w:val="008C47DF"/>
    <w:rsid w:val="008C53C0"/>
    <w:rsid w:val="008C54EE"/>
    <w:rsid w:val="008C5BC7"/>
    <w:rsid w:val="008C5EF5"/>
    <w:rsid w:val="008C6CCB"/>
    <w:rsid w:val="008C7743"/>
    <w:rsid w:val="008C7CC0"/>
    <w:rsid w:val="008D10F6"/>
    <w:rsid w:val="008D12C3"/>
    <w:rsid w:val="008D1CC9"/>
    <w:rsid w:val="008D1D0F"/>
    <w:rsid w:val="008D27D2"/>
    <w:rsid w:val="008D2DDA"/>
    <w:rsid w:val="008D3B6D"/>
    <w:rsid w:val="008D4820"/>
    <w:rsid w:val="008D4E7F"/>
    <w:rsid w:val="008D56C8"/>
    <w:rsid w:val="008D5F96"/>
    <w:rsid w:val="008D6124"/>
    <w:rsid w:val="008D76EE"/>
    <w:rsid w:val="008D7C8F"/>
    <w:rsid w:val="008D7EA7"/>
    <w:rsid w:val="008E039A"/>
    <w:rsid w:val="008E0BFD"/>
    <w:rsid w:val="008E0C18"/>
    <w:rsid w:val="008E0D84"/>
    <w:rsid w:val="008E1393"/>
    <w:rsid w:val="008E17A2"/>
    <w:rsid w:val="008E1A9B"/>
    <w:rsid w:val="008E1D7A"/>
    <w:rsid w:val="008E2E06"/>
    <w:rsid w:val="008E2F40"/>
    <w:rsid w:val="008E4457"/>
    <w:rsid w:val="008E4771"/>
    <w:rsid w:val="008E55E0"/>
    <w:rsid w:val="008E5A36"/>
    <w:rsid w:val="008E5FFC"/>
    <w:rsid w:val="008E6064"/>
    <w:rsid w:val="008E77B9"/>
    <w:rsid w:val="008E7CB8"/>
    <w:rsid w:val="008E7FCA"/>
    <w:rsid w:val="008F2B98"/>
    <w:rsid w:val="008F2BC0"/>
    <w:rsid w:val="008F33CE"/>
    <w:rsid w:val="008F39F1"/>
    <w:rsid w:val="008F3A3E"/>
    <w:rsid w:val="008F3FF5"/>
    <w:rsid w:val="008F40A3"/>
    <w:rsid w:val="008F4B9A"/>
    <w:rsid w:val="008F4F12"/>
    <w:rsid w:val="008F6022"/>
    <w:rsid w:val="008F64FD"/>
    <w:rsid w:val="008F68B7"/>
    <w:rsid w:val="008F6C44"/>
    <w:rsid w:val="008F6DAA"/>
    <w:rsid w:val="008F7335"/>
    <w:rsid w:val="008F79F5"/>
    <w:rsid w:val="00901393"/>
    <w:rsid w:val="00901B60"/>
    <w:rsid w:val="00901EE3"/>
    <w:rsid w:val="00902102"/>
    <w:rsid w:val="009040A9"/>
    <w:rsid w:val="00904A18"/>
    <w:rsid w:val="00904AEB"/>
    <w:rsid w:val="0090515F"/>
    <w:rsid w:val="00905611"/>
    <w:rsid w:val="009057F5"/>
    <w:rsid w:val="009058AA"/>
    <w:rsid w:val="00906950"/>
    <w:rsid w:val="00910953"/>
    <w:rsid w:val="00910D31"/>
    <w:rsid w:val="00911401"/>
    <w:rsid w:val="00911C1D"/>
    <w:rsid w:val="00911D0B"/>
    <w:rsid w:val="00912444"/>
    <w:rsid w:val="00912AE6"/>
    <w:rsid w:val="00912B24"/>
    <w:rsid w:val="009139E3"/>
    <w:rsid w:val="009142AF"/>
    <w:rsid w:val="009147C8"/>
    <w:rsid w:val="0091482B"/>
    <w:rsid w:val="0091558E"/>
    <w:rsid w:val="0091694C"/>
    <w:rsid w:val="00916BC2"/>
    <w:rsid w:val="00916D53"/>
    <w:rsid w:val="009171C4"/>
    <w:rsid w:val="009177EC"/>
    <w:rsid w:val="00917C6F"/>
    <w:rsid w:val="00917C90"/>
    <w:rsid w:val="0092046A"/>
    <w:rsid w:val="00920A49"/>
    <w:rsid w:val="00921138"/>
    <w:rsid w:val="00921300"/>
    <w:rsid w:val="0092229B"/>
    <w:rsid w:val="0092265A"/>
    <w:rsid w:val="009227AF"/>
    <w:rsid w:val="00922EC5"/>
    <w:rsid w:val="00922FE5"/>
    <w:rsid w:val="00923832"/>
    <w:rsid w:val="00923A38"/>
    <w:rsid w:val="00924B65"/>
    <w:rsid w:val="00924C3B"/>
    <w:rsid w:val="009254EB"/>
    <w:rsid w:val="009256AB"/>
    <w:rsid w:val="00925D41"/>
    <w:rsid w:val="00926722"/>
    <w:rsid w:val="0092684F"/>
    <w:rsid w:val="009308F7"/>
    <w:rsid w:val="00931307"/>
    <w:rsid w:val="009318C6"/>
    <w:rsid w:val="00931ADE"/>
    <w:rsid w:val="00931BB1"/>
    <w:rsid w:val="00933308"/>
    <w:rsid w:val="00933398"/>
    <w:rsid w:val="00933D37"/>
    <w:rsid w:val="00934092"/>
    <w:rsid w:val="00934594"/>
    <w:rsid w:val="00934621"/>
    <w:rsid w:val="0093470D"/>
    <w:rsid w:val="00934CED"/>
    <w:rsid w:val="00935710"/>
    <w:rsid w:val="00936298"/>
    <w:rsid w:val="00936D42"/>
    <w:rsid w:val="009374E4"/>
    <w:rsid w:val="00937838"/>
    <w:rsid w:val="00937F46"/>
    <w:rsid w:val="009403D5"/>
    <w:rsid w:val="00940A2B"/>
    <w:rsid w:val="00940D18"/>
    <w:rsid w:val="00941547"/>
    <w:rsid w:val="00941718"/>
    <w:rsid w:val="00941855"/>
    <w:rsid w:val="00941C7B"/>
    <w:rsid w:val="00941CB2"/>
    <w:rsid w:val="00942513"/>
    <w:rsid w:val="00942977"/>
    <w:rsid w:val="009429D4"/>
    <w:rsid w:val="00943596"/>
    <w:rsid w:val="009437A5"/>
    <w:rsid w:val="00943836"/>
    <w:rsid w:val="00943E73"/>
    <w:rsid w:val="0094441C"/>
    <w:rsid w:val="009444EC"/>
    <w:rsid w:val="0094534F"/>
    <w:rsid w:val="0094572C"/>
    <w:rsid w:val="009463FB"/>
    <w:rsid w:val="009465E1"/>
    <w:rsid w:val="00950690"/>
    <w:rsid w:val="00950817"/>
    <w:rsid w:val="00951355"/>
    <w:rsid w:val="009516A8"/>
    <w:rsid w:val="00951889"/>
    <w:rsid w:val="009519C0"/>
    <w:rsid w:val="00951E3F"/>
    <w:rsid w:val="00952400"/>
    <w:rsid w:val="00953AB8"/>
    <w:rsid w:val="00954364"/>
    <w:rsid w:val="00954780"/>
    <w:rsid w:val="009549AA"/>
    <w:rsid w:val="00954D32"/>
    <w:rsid w:val="00955873"/>
    <w:rsid w:val="00955E59"/>
    <w:rsid w:val="00956549"/>
    <w:rsid w:val="00957549"/>
    <w:rsid w:val="009575E5"/>
    <w:rsid w:val="0096026E"/>
    <w:rsid w:val="009656B7"/>
    <w:rsid w:val="0096584E"/>
    <w:rsid w:val="009659A7"/>
    <w:rsid w:val="0096629A"/>
    <w:rsid w:val="00966863"/>
    <w:rsid w:val="00966BCA"/>
    <w:rsid w:val="00966DC3"/>
    <w:rsid w:val="009711F5"/>
    <w:rsid w:val="009723C9"/>
    <w:rsid w:val="00972614"/>
    <w:rsid w:val="00972722"/>
    <w:rsid w:val="009732BB"/>
    <w:rsid w:val="00974D08"/>
    <w:rsid w:val="00975D90"/>
    <w:rsid w:val="00976176"/>
    <w:rsid w:val="00976394"/>
    <w:rsid w:val="0097651A"/>
    <w:rsid w:val="0097690E"/>
    <w:rsid w:val="00976AA0"/>
    <w:rsid w:val="00976ABD"/>
    <w:rsid w:val="00977052"/>
    <w:rsid w:val="009774BB"/>
    <w:rsid w:val="00977915"/>
    <w:rsid w:val="00977BEE"/>
    <w:rsid w:val="00980196"/>
    <w:rsid w:val="00980D2E"/>
    <w:rsid w:val="0098104A"/>
    <w:rsid w:val="00981C7F"/>
    <w:rsid w:val="00981EAD"/>
    <w:rsid w:val="00981F1B"/>
    <w:rsid w:val="009820BE"/>
    <w:rsid w:val="00982C07"/>
    <w:rsid w:val="009838C3"/>
    <w:rsid w:val="0098391F"/>
    <w:rsid w:val="009843E3"/>
    <w:rsid w:val="009849BE"/>
    <w:rsid w:val="00984C10"/>
    <w:rsid w:val="009852FD"/>
    <w:rsid w:val="00985DE6"/>
    <w:rsid w:val="00986B7C"/>
    <w:rsid w:val="00986EDC"/>
    <w:rsid w:val="0098761A"/>
    <w:rsid w:val="00987A11"/>
    <w:rsid w:val="00987B44"/>
    <w:rsid w:val="00990D1D"/>
    <w:rsid w:val="0099103E"/>
    <w:rsid w:val="009929E1"/>
    <w:rsid w:val="009937C8"/>
    <w:rsid w:val="009938F8"/>
    <w:rsid w:val="00993A28"/>
    <w:rsid w:val="009941D4"/>
    <w:rsid w:val="0099430E"/>
    <w:rsid w:val="0099482E"/>
    <w:rsid w:val="00994B51"/>
    <w:rsid w:val="0099564A"/>
    <w:rsid w:val="00995728"/>
    <w:rsid w:val="00995834"/>
    <w:rsid w:val="009960F9"/>
    <w:rsid w:val="00996915"/>
    <w:rsid w:val="009969BD"/>
    <w:rsid w:val="00997A43"/>
    <w:rsid w:val="009A052B"/>
    <w:rsid w:val="009A0D3F"/>
    <w:rsid w:val="009A16AE"/>
    <w:rsid w:val="009A1AE9"/>
    <w:rsid w:val="009A2C7D"/>
    <w:rsid w:val="009A2DDB"/>
    <w:rsid w:val="009A51B9"/>
    <w:rsid w:val="009A5F3B"/>
    <w:rsid w:val="009A6031"/>
    <w:rsid w:val="009A6641"/>
    <w:rsid w:val="009A672E"/>
    <w:rsid w:val="009A7AD5"/>
    <w:rsid w:val="009B0079"/>
    <w:rsid w:val="009B0E87"/>
    <w:rsid w:val="009B1643"/>
    <w:rsid w:val="009B39C7"/>
    <w:rsid w:val="009B42FD"/>
    <w:rsid w:val="009B4664"/>
    <w:rsid w:val="009B4938"/>
    <w:rsid w:val="009B49E1"/>
    <w:rsid w:val="009B4D96"/>
    <w:rsid w:val="009B4DED"/>
    <w:rsid w:val="009B504F"/>
    <w:rsid w:val="009B5AD0"/>
    <w:rsid w:val="009B65F3"/>
    <w:rsid w:val="009B6B72"/>
    <w:rsid w:val="009B7573"/>
    <w:rsid w:val="009B7B91"/>
    <w:rsid w:val="009B7CF3"/>
    <w:rsid w:val="009C1184"/>
    <w:rsid w:val="009C1F59"/>
    <w:rsid w:val="009C36BC"/>
    <w:rsid w:val="009C38D2"/>
    <w:rsid w:val="009C50BD"/>
    <w:rsid w:val="009C5797"/>
    <w:rsid w:val="009C5A2C"/>
    <w:rsid w:val="009C5F0F"/>
    <w:rsid w:val="009C634B"/>
    <w:rsid w:val="009C780D"/>
    <w:rsid w:val="009C7C15"/>
    <w:rsid w:val="009D0806"/>
    <w:rsid w:val="009D2B84"/>
    <w:rsid w:val="009D3F23"/>
    <w:rsid w:val="009D436D"/>
    <w:rsid w:val="009D4964"/>
    <w:rsid w:val="009D5195"/>
    <w:rsid w:val="009D58E6"/>
    <w:rsid w:val="009D68F5"/>
    <w:rsid w:val="009D6CFA"/>
    <w:rsid w:val="009D74BB"/>
    <w:rsid w:val="009D75BD"/>
    <w:rsid w:val="009D7B95"/>
    <w:rsid w:val="009E0150"/>
    <w:rsid w:val="009E0757"/>
    <w:rsid w:val="009E0AD7"/>
    <w:rsid w:val="009E0D02"/>
    <w:rsid w:val="009E0E40"/>
    <w:rsid w:val="009E2118"/>
    <w:rsid w:val="009E24C9"/>
    <w:rsid w:val="009E24E2"/>
    <w:rsid w:val="009E30D1"/>
    <w:rsid w:val="009E4932"/>
    <w:rsid w:val="009E5270"/>
    <w:rsid w:val="009E544B"/>
    <w:rsid w:val="009E5F81"/>
    <w:rsid w:val="009E66B4"/>
    <w:rsid w:val="009E6861"/>
    <w:rsid w:val="009F1D54"/>
    <w:rsid w:val="009F303B"/>
    <w:rsid w:val="009F34E6"/>
    <w:rsid w:val="009F3853"/>
    <w:rsid w:val="009F46E6"/>
    <w:rsid w:val="009F485A"/>
    <w:rsid w:val="009F4928"/>
    <w:rsid w:val="009F574C"/>
    <w:rsid w:val="009F636C"/>
    <w:rsid w:val="009F67E8"/>
    <w:rsid w:val="009F7173"/>
    <w:rsid w:val="009F76B2"/>
    <w:rsid w:val="009F78EF"/>
    <w:rsid w:val="00A00327"/>
    <w:rsid w:val="00A00EA7"/>
    <w:rsid w:val="00A00FF8"/>
    <w:rsid w:val="00A017A6"/>
    <w:rsid w:val="00A017A8"/>
    <w:rsid w:val="00A01FA7"/>
    <w:rsid w:val="00A03B45"/>
    <w:rsid w:val="00A03BD3"/>
    <w:rsid w:val="00A03D64"/>
    <w:rsid w:val="00A0440B"/>
    <w:rsid w:val="00A05B61"/>
    <w:rsid w:val="00A05EF6"/>
    <w:rsid w:val="00A0756D"/>
    <w:rsid w:val="00A07EE3"/>
    <w:rsid w:val="00A07F24"/>
    <w:rsid w:val="00A101BB"/>
    <w:rsid w:val="00A11279"/>
    <w:rsid w:val="00A11626"/>
    <w:rsid w:val="00A1169D"/>
    <w:rsid w:val="00A11DEF"/>
    <w:rsid w:val="00A12429"/>
    <w:rsid w:val="00A144A5"/>
    <w:rsid w:val="00A14D5C"/>
    <w:rsid w:val="00A1570A"/>
    <w:rsid w:val="00A16039"/>
    <w:rsid w:val="00A16049"/>
    <w:rsid w:val="00A161FB"/>
    <w:rsid w:val="00A1652B"/>
    <w:rsid w:val="00A175EF"/>
    <w:rsid w:val="00A17E8E"/>
    <w:rsid w:val="00A2021C"/>
    <w:rsid w:val="00A20453"/>
    <w:rsid w:val="00A20477"/>
    <w:rsid w:val="00A20DD0"/>
    <w:rsid w:val="00A21F09"/>
    <w:rsid w:val="00A22562"/>
    <w:rsid w:val="00A2258F"/>
    <w:rsid w:val="00A22EAD"/>
    <w:rsid w:val="00A2312D"/>
    <w:rsid w:val="00A23B41"/>
    <w:rsid w:val="00A25578"/>
    <w:rsid w:val="00A2559D"/>
    <w:rsid w:val="00A25EC7"/>
    <w:rsid w:val="00A264BB"/>
    <w:rsid w:val="00A264F6"/>
    <w:rsid w:val="00A2702D"/>
    <w:rsid w:val="00A279C6"/>
    <w:rsid w:val="00A27A5C"/>
    <w:rsid w:val="00A27AAA"/>
    <w:rsid w:val="00A27D5F"/>
    <w:rsid w:val="00A30773"/>
    <w:rsid w:val="00A320C0"/>
    <w:rsid w:val="00A324C9"/>
    <w:rsid w:val="00A32816"/>
    <w:rsid w:val="00A32904"/>
    <w:rsid w:val="00A32E48"/>
    <w:rsid w:val="00A32E80"/>
    <w:rsid w:val="00A32FC4"/>
    <w:rsid w:val="00A33B7E"/>
    <w:rsid w:val="00A33E92"/>
    <w:rsid w:val="00A34959"/>
    <w:rsid w:val="00A34B15"/>
    <w:rsid w:val="00A34D10"/>
    <w:rsid w:val="00A353C1"/>
    <w:rsid w:val="00A35B2A"/>
    <w:rsid w:val="00A3615F"/>
    <w:rsid w:val="00A36574"/>
    <w:rsid w:val="00A369F3"/>
    <w:rsid w:val="00A41723"/>
    <w:rsid w:val="00A420BF"/>
    <w:rsid w:val="00A421AE"/>
    <w:rsid w:val="00A42883"/>
    <w:rsid w:val="00A432E4"/>
    <w:rsid w:val="00A43822"/>
    <w:rsid w:val="00A43D64"/>
    <w:rsid w:val="00A43D6B"/>
    <w:rsid w:val="00A444BD"/>
    <w:rsid w:val="00A45502"/>
    <w:rsid w:val="00A4660D"/>
    <w:rsid w:val="00A46C65"/>
    <w:rsid w:val="00A470B9"/>
    <w:rsid w:val="00A47335"/>
    <w:rsid w:val="00A479E6"/>
    <w:rsid w:val="00A47BEB"/>
    <w:rsid w:val="00A50D54"/>
    <w:rsid w:val="00A51C2D"/>
    <w:rsid w:val="00A527F4"/>
    <w:rsid w:val="00A534BC"/>
    <w:rsid w:val="00A53E39"/>
    <w:rsid w:val="00A54300"/>
    <w:rsid w:val="00A54978"/>
    <w:rsid w:val="00A55209"/>
    <w:rsid w:val="00A55698"/>
    <w:rsid w:val="00A55C6D"/>
    <w:rsid w:val="00A55CE9"/>
    <w:rsid w:val="00A5621C"/>
    <w:rsid w:val="00A566A9"/>
    <w:rsid w:val="00A568AF"/>
    <w:rsid w:val="00A57167"/>
    <w:rsid w:val="00A60234"/>
    <w:rsid w:val="00A61423"/>
    <w:rsid w:val="00A61CAF"/>
    <w:rsid w:val="00A61E4A"/>
    <w:rsid w:val="00A61FE8"/>
    <w:rsid w:val="00A62A61"/>
    <w:rsid w:val="00A63F24"/>
    <w:rsid w:val="00A641BB"/>
    <w:rsid w:val="00A6453D"/>
    <w:rsid w:val="00A65244"/>
    <w:rsid w:val="00A659F7"/>
    <w:rsid w:val="00A66026"/>
    <w:rsid w:val="00A70443"/>
    <w:rsid w:val="00A713A6"/>
    <w:rsid w:val="00A71478"/>
    <w:rsid w:val="00A71735"/>
    <w:rsid w:val="00A72382"/>
    <w:rsid w:val="00A72C36"/>
    <w:rsid w:val="00A73692"/>
    <w:rsid w:val="00A739CB"/>
    <w:rsid w:val="00A73F0C"/>
    <w:rsid w:val="00A74CF3"/>
    <w:rsid w:val="00A7517D"/>
    <w:rsid w:val="00A7556E"/>
    <w:rsid w:val="00A756C6"/>
    <w:rsid w:val="00A75866"/>
    <w:rsid w:val="00A76030"/>
    <w:rsid w:val="00A769BA"/>
    <w:rsid w:val="00A76A14"/>
    <w:rsid w:val="00A76C18"/>
    <w:rsid w:val="00A77E9C"/>
    <w:rsid w:val="00A803C2"/>
    <w:rsid w:val="00A8054D"/>
    <w:rsid w:val="00A80E27"/>
    <w:rsid w:val="00A817DC"/>
    <w:rsid w:val="00A81956"/>
    <w:rsid w:val="00A81F19"/>
    <w:rsid w:val="00A82231"/>
    <w:rsid w:val="00A83718"/>
    <w:rsid w:val="00A847E3"/>
    <w:rsid w:val="00A84F76"/>
    <w:rsid w:val="00A854EC"/>
    <w:rsid w:val="00A85530"/>
    <w:rsid w:val="00A8603E"/>
    <w:rsid w:val="00A86B34"/>
    <w:rsid w:val="00A86BC8"/>
    <w:rsid w:val="00A874C3"/>
    <w:rsid w:val="00A9059F"/>
    <w:rsid w:val="00A90FEB"/>
    <w:rsid w:val="00A90FF5"/>
    <w:rsid w:val="00A920AD"/>
    <w:rsid w:val="00A92BFF"/>
    <w:rsid w:val="00A92C32"/>
    <w:rsid w:val="00A92C81"/>
    <w:rsid w:val="00A935DF"/>
    <w:rsid w:val="00A9408D"/>
    <w:rsid w:val="00A945ED"/>
    <w:rsid w:val="00A95524"/>
    <w:rsid w:val="00A95EC3"/>
    <w:rsid w:val="00A96988"/>
    <w:rsid w:val="00A970C8"/>
    <w:rsid w:val="00A977B8"/>
    <w:rsid w:val="00A97A04"/>
    <w:rsid w:val="00AA0965"/>
    <w:rsid w:val="00AA12F6"/>
    <w:rsid w:val="00AA195C"/>
    <w:rsid w:val="00AA1B4A"/>
    <w:rsid w:val="00AA1C92"/>
    <w:rsid w:val="00AA1D56"/>
    <w:rsid w:val="00AA1D73"/>
    <w:rsid w:val="00AA248C"/>
    <w:rsid w:val="00AA2BC4"/>
    <w:rsid w:val="00AA2C90"/>
    <w:rsid w:val="00AA2E1A"/>
    <w:rsid w:val="00AA40AD"/>
    <w:rsid w:val="00AA47A3"/>
    <w:rsid w:val="00AA49D5"/>
    <w:rsid w:val="00AA576D"/>
    <w:rsid w:val="00AA580E"/>
    <w:rsid w:val="00AA610B"/>
    <w:rsid w:val="00AA7F93"/>
    <w:rsid w:val="00AB164E"/>
    <w:rsid w:val="00AB1915"/>
    <w:rsid w:val="00AB1F86"/>
    <w:rsid w:val="00AB33DD"/>
    <w:rsid w:val="00AB34B5"/>
    <w:rsid w:val="00AB382A"/>
    <w:rsid w:val="00AB3FBE"/>
    <w:rsid w:val="00AB428D"/>
    <w:rsid w:val="00AB453B"/>
    <w:rsid w:val="00AB5662"/>
    <w:rsid w:val="00AB5BD9"/>
    <w:rsid w:val="00AB63A6"/>
    <w:rsid w:val="00AB67F0"/>
    <w:rsid w:val="00AB6EB2"/>
    <w:rsid w:val="00AB7216"/>
    <w:rsid w:val="00AC1B80"/>
    <w:rsid w:val="00AC4106"/>
    <w:rsid w:val="00AC4E54"/>
    <w:rsid w:val="00AC51A7"/>
    <w:rsid w:val="00AC5AC2"/>
    <w:rsid w:val="00AC67B3"/>
    <w:rsid w:val="00AC7A6C"/>
    <w:rsid w:val="00AD032F"/>
    <w:rsid w:val="00AD1204"/>
    <w:rsid w:val="00AD2494"/>
    <w:rsid w:val="00AD2767"/>
    <w:rsid w:val="00AD27B5"/>
    <w:rsid w:val="00AD3C4E"/>
    <w:rsid w:val="00AD464A"/>
    <w:rsid w:val="00AD4AFC"/>
    <w:rsid w:val="00AD50F1"/>
    <w:rsid w:val="00AD617A"/>
    <w:rsid w:val="00AD6690"/>
    <w:rsid w:val="00AD66C4"/>
    <w:rsid w:val="00AD6938"/>
    <w:rsid w:val="00AD69A2"/>
    <w:rsid w:val="00AD7E49"/>
    <w:rsid w:val="00AE0252"/>
    <w:rsid w:val="00AE049F"/>
    <w:rsid w:val="00AE1625"/>
    <w:rsid w:val="00AE1E18"/>
    <w:rsid w:val="00AE2461"/>
    <w:rsid w:val="00AE3009"/>
    <w:rsid w:val="00AE35E0"/>
    <w:rsid w:val="00AE4681"/>
    <w:rsid w:val="00AE5009"/>
    <w:rsid w:val="00AE576B"/>
    <w:rsid w:val="00AE6976"/>
    <w:rsid w:val="00AE74D3"/>
    <w:rsid w:val="00AE7B1B"/>
    <w:rsid w:val="00AF0213"/>
    <w:rsid w:val="00AF02DF"/>
    <w:rsid w:val="00AF04D8"/>
    <w:rsid w:val="00AF08AF"/>
    <w:rsid w:val="00AF09B5"/>
    <w:rsid w:val="00AF13A8"/>
    <w:rsid w:val="00AF1E7F"/>
    <w:rsid w:val="00AF1EAC"/>
    <w:rsid w:val="00AF1F38"/>
    <w:rsid w:val="00AF2122"/>
    <w:rsid w:val="00AF2175"/>
    <w:rsid w:val="00AF29AD"/>
    <w:rsid w:val="00AF2AEC"/>
    <w:rsid w:val="00AF2E1E"/>
    <w:rsid w:val="00AF339C"/>
    <w:rsid w:val="00AF3B49"/>
    <w:rsid w:val="00AF3E4A"/>
    <w:rsid w:val="00AF4719"/>
    <w:rsid w:val="00AF4D06"/>
    <w:rsid w:val="00AF4E1A"/>
    <w:rsid w:val="00AF5CC4"/>
    <w:rsid w:val="00AF5CF0"/>
    <w:rsid w:val="00AF65D8"/>
    <w:rsid w:val="00B00710"/>
    <w:rsid w:val="00B008C4"/>
    <w:rsid w:val="00B00DA8"/>
    <w:rsid w:val="00B022A4"/>
    <w:rsid w:val="00B04348"/>
    <w:rsid w:val="00B055AD"/>
    <w:rsid w:val="00B057F5"/>
    <w:rsid w:val="00B06349"/>
    <w:rsid w:val="00B063E1"/>
    <w:rsid w:val="00B0659F"/>
    <w:rsid w:val="00B06C06"/>
    <w:rsid w:val="00B0705E"/>
    <w:rsid w:val="00B07377"/>
    <w:rsid w:val="00B07C5A"/>
    <w:rsid w:val="00B1040F"/>
    <w:rsid w:val="00B1147E"/>
    <w:rsid w:val="00B117B3"/>
    <w:rsid w:val="00B129B7"/>
    <w:rsid w:val="00B12B6A"/>
    <w:rsid w:val="00B12CCA"/>
    <w:rsid w:val="00B13802"/>
    <w:rsid w:val="00B13ACA"/>
    <w:rsid w:val="00B13BF2"/>
    <w:rsid w:val="00B13C12"/>
    <w:rsid w:val="00B13DC0"/>
    <w:rsid w:val="00B141DD"/>
    <w:rsid w:val="00B14224"/>
    <w:rsid w:val="00B149A3"/>
    <w:rsid w:val="00B14A32"/>
    <w:rsid w:val="00B15F48"/>
    <w:rsid w:val="00B16562"/>
    <w:rsid w:val="00B16B13"/>
    <w:rsid w:val="00B175CA"/>
    <w:rsid w:val="00B178FC"/>
    <w:rsid w:val="00B17A9C"/>
    <w:rsid w:val="00B17DBD"/>
    <w:rsid w:val="00B20189"/>
    <w:rsid w:val="00B203E0"/>
    <w:rsid w:val="00B215FD"/>
    <w:rsid w:val="00B22B01"/>
    <w:rsid w:val="00B22C37"/>
    <w:rsid w:val="00B233F2"/>
    <w:rsid w:val="00B240CF"/>
    <w:rsid w:val="00B2493D"/>
    <w:rsid w:val="00B24D41"/>
    <w:rsid w:val="00B2518D"/>
    <w:rsid w:val="00B25497"/>
    <w:rsid w:val="00B2684F"/>
    <w:rsid w:val="00B272B4"/>
    <w:rsid w:val="00B27E4A"/>
    <w:rsid w:val="00B30B07"/>
    <w:rsid w:val="00B30B3E"/>
    <w:rsid w:val="00B30BF8"/>
    <w:rsid w:val="00B31A69"/>
    <w:rsid w:val="00B31E46"/>
    <w:rsid w:val="00B31FC8"/>
    <w:rsid w:val="00B32AEE"/>
    <w:rsid w:val="00B33799"/>
    <w:rsid w:val="00B339DC"/>
    <w:rsid w:val="00B340D0"/>
    <w:rsid w:val="00B34846"/>
    <w:rsid w:val="00B3496C"/>
    <w:rsid w:val="00B357A5"/>
    <w:rsid w:val="00B3616C"/>
    <w:rsid w:val="00B36571"/>
    <w:rsid w:val="00B36A75"/>
    <w:rsid w:val="00B36AA2"/>
    <w:rsid w:val="00B373F0"/>
    <w:rsid w:val="00B41451"/>
    <w:rsid w:val="00B4168B"/>
    <w:rsid w:val="00B41876"/>
    <w:rsid w:val="00B41D2D"/>
    <w:rsid w:val="00B427E2"/>
    <w:rsid w:val="00B42C5F"/>
    <w:rsid w:val="00B431DA"/>
    <w:rsid w:val="00B448A0"/>
    <w:rsid w:val="00B44C49"/>
    <w:rsid w:val="00B45C9D"/>
    <w:rsid w:val="00B46170"/>
    <w:rsid w:val="00B46B1D"/>
    <w:rsid w:val="00B479D9"/>
    <w:rsid w:val="00B504F5"/>
    <w:rsid w:val="00B50AE6"/>
    <w:rsid w:val="00B51CEE"/>
    <w:rsid w:val="00B52CAE"/>
    <w:rsid w:val="00B53313"/>
    <w:rsid w:val="00B539AC"/>
    <w:rsid w:val="00B54B96"/>
    <w:rsid w:val="00B55A0D"/>
    <w:rsid w:val="00B55DB9"/>
    <w:rsid w:val="00B55E3D"/>
    <w:rsid w:val="00B55EB2"/>
    <w:rsid w:val="00B568C6"/>
    <w:rsid w:val="00B57AFA"/>
    <w:rsid w:val="00B57C78"/>
    <w:rsid w:val="00B6056C"/>
    <w:rsid w:val="00B61A91"/>
    <w:rsid w:val="00B6346F"/>
    <w:rsid w:val="00B641DD"/>
    <w:rsid w:val="00B644B8"/>
    <w:rsid w:val="00B64D03"/>
    <w:rsid w:val="00B65508"/>
    <w:rsid w:val="00B65F74"/>
    <w:rsid w:val="00B66D25"/>
    <w:rsid w:val="00B67DB2"/>
    <w:rsid w:val="00B67E10"/>
    <w:rsid w:val="00B70666"/>
    <w:rsid w:val="00B70AFC"/>
    <w:rsid w:val="00B7122F"/>
    <w:rsid w:val="00B7165B"/>
    <w:rsid w:val="00B72114"/>
    <w:rsid w:val="00B722E6"/>
    <w:rsid w:val="00B72CEB"/>
    <w:rsid w:val="00B73D00"/>
    <w:rsid w:val="00B73EE9"/>
    <w:rsid w:val="00B74210"/>
    <w:rsid w:val="00B74C2F"/>
    <w:rsid w:val="00B7541F"/>
    <w:rsid w:val="00B756F4"/>
    <w:rsid w:val="00B7642C"/>
    <w:rsid w:val="00B764F0"/>
    <w:rsid w:val="00B7681D"/>
    <w:rsid w:val="00B77017"/>
    <w:rsid w:val="00B775B2"/>
    <w:rsid w:val="00B77FD0"/>
    <w:rsid w:val="00B81B31"/>
    <w:rsid w:val="00B81E10"/>
    <w:rsid w:val="00B82240"/>
    <w:rsid w:val="00B831ED"/>
    <w:rsid w:val="00B837E0"/>
    <w:rsid w:val="00B83D4F"/>
    <w:rsid w:val="00B83F48"/>
    <w:rsid w:val="00B840A9"/>
    <w:rsid w:val="00B84266"/>
    <w:rsid w:val="00B856A4"/>
    <w:rsid w:val="00B857E9"/>
    <w:rsid w:val="00B85A2A"/>
    <w:rsid w:val="00B85CFC"/>
    <w:rsid w:val="00B86534"/>
    <w:rsid w:val="00B87967"/>
    <w:rsid w:val="00B87B2D"/>
    <w:rsid w:val="00B87F4C"/>
    <w:rsid w:val="00B910D5"/>
    <w:rsid w:val="00B92A64"/>
    <w:rsid w:val="00B933C4"/>
    <w:rsid w:val="00B93EDA"/>
    <w:rsid w:val="00B94EEB"/>
    <w:rsid w:val="00B95113"/>
    <w:rsid w:val="00B951F4"/>
    <w:rsid w:val="00B95A0C"/>
    <w:rsid w:val="00B966B6"/>
    <w:rsid w:val="00B96783"/>
    <w:rsid w:val="00B967C1"/>
    <w:rsid w:val="00B96A04"/>
    <w:rsid w:val="00B9767D"/>
    <w:rsid w:val="00B97AD1"/>
    <w:rsid w:val="00BA0517"/>
    <w:rsid w:val="00BA1344"/>
    <w:rsid w:val="00BA1F52"/>
    <w:rsid w:val="00BA21C3"/>
    <w:rsid w:val="00BA2A95"/>
    <w:rsid w:val="00BA2B86"/>
    <w:rsid w:val="00BA2E6E"/>
    <w:rsid w:val="00BA2F51"/>
    <w:rsid w:val="00BA2FD6"/>
    <w:rsid w:val="00BA3122"/>
    <w:rsid w:val="00BA3377"/>
    <w:rsid w:val="00BA4602"/>
    <w:rsid w:val="00BA4E0A"/>
    <w:rsid w:val="00BA4F70"/>
    <w:rsid w:val="00BA4FF9"/>
    <w:rsid w:val="00BA5395"/>
    <w:rsid w:val="00BA5BF8"/>
    <w:rsid w:val="00BA600F"/>
    <w:rsid w:val="00BA668E"/>
    <w:rsid w:val="00BA6935"/>
    <w:rsid w:val="00BA6A51"/>
    <w:rsid w:val="00BB0A1C"/>
    <w:rsid w:val="00BB0CBA"/>
    <w:rsid w:val="00BB0CD1"/>
    <w:rsid w:val="00BB15F1"/>
    <w:rsid w:val="00BB1CBF"/>
    <w:rsid w:val="00BB2323"/>
    <w:rsid w:val="00BB23F7"/>
    <w:rsid w:val="00BB29B0"/>
    <w:rsid w:val="00BB2B3A"/>
    <w:rsid w:val="00BB5423"/>
    <w:rsid w:val="00BB5459"/>
    <w:rsid w:val="00BB61B3"/>
    <w:rsid w:val="00BB6E2B"/>
    <w:rsid w:val="00BB7E25"/>
    <w:rsid w:val="00BC0184"/>
    <w:rsid w:val="00BC0735"/>
    <w:rsid w:val="00BC0868"/>
    <w:rsid w:val="00BC0B4E"/>
    <w:rsid w:val="00BC106C"/>
    <w:rsid w:val="00BC11F1"/>
    <w:rsid w:val="00BC23A5"/>
    <w:rsid w:val="00BC2C47"/>
    <w:rsid w:val="00BC2CB1"/>
    <w:rsid w:val="00BC3076"/>
    <w:rsid w:val="00BC4920"/>
    <w:rsid w:val="00BC5B5F"/>
    <w:rsid w:val="00BC63C5"/>
    <w:rsid w:val="00BC6AFB"/>
    <w:rsid w:val="00BC6BEB"/>
    <w:rsid w:val="00BC7FC8"/>
    <w:rsid w:val="00BD02A5"/>
    <w:rsid w:val="00BD0EFB"/>
    <w:rsid w:val="00BD1615"/>
    <w:rsid w:val="00BD1F93"/>
    <w:rsid w:val="00BD258C"/>
    <w:rsid w:val="00BD2EE4"/>
    <w:rsid w:val="00BD47D9"/>
    <w:rsid w:val="00BD506C"/>
    <w:rsid w:val="00BD5C8B"/>
    <w:rsid w:val="00BD5E15"/>
    <w:rsid w:val="00BD603F"/>
    <w:rsid w:val="00BD6C33"/>
    <w:rsid w:val="00BD7029"/>
    <w:rsid w:val="00BD74B0"/>
    <w:rsid w:val="00BD7857"/>
    <w:rsid w:val="00BE07E5"/>
    <w:rsid w:val="00BE0D38"/>
    <w:rsid w:val="00BE0E03"/>
    <w:rsid w:val="00BE0EE6"/>
    <w:rsid w:val="00BE118E"/>
    <w:rsid w:val="00BE142A"/>
    <w:rsid w:val="00BE1C89"/>
    <w:rsid w:val="00BE2363"/>
    <w:rsid w:val="00BE2728"/>
    <w:rsid w:val="00BE34CE"/>
    <w:rsid w:val="00BE3D93"/>
    <w:rsid w:val="00BE421D"/>
    <w:rsid w:val="00BE4865"/>
    <w:rsid w:val="00BE4B74"/>
    <w:rsid w:val="00BE4EB3"/>
    <w:rsid w:val="00BE5ACA"/>
    <w:rsid w:val="00BE5C9F"/>
    <w:rsid w:val="00BE5F19"/>
    <w:rsid w:val="00BE5F27"/>
    <w:rsid w:val="00BE633A"/>
    <w:rsid w:val="00BE63EF"/>
    <w:rsid w:val="00BE6AA8"/>
    <w:rsid w:val="00BE6E1E"/>
    <w:rsid w:val="00BE7917"/>
    <w:rsid w:val="00BF0192"/>
    <w:rsid w:val="00BF1B07"/>
    <w:rsid w:val="00BF1D16"/>
    <w:rsid w:val="00BF220B"/>
    <w:rsid w:val="00BF246C"/>
    <w:rsid w:val="00BF2F4A"/>
    <w:rsid w:val="00BF3AEA"/>
    <w:rsid w:val="00BF3D21"/>
    <w:rsid w:val="00BF3EE3"/>
    <w:rsid w:val="00BF414C"/>
    <w:rsid w:val="00BF4332"/>
    <w:rsid w:val="00BF697E"/>
    <w:rsid w:val="00BF6D39"/>
    <w:rsid w:val="00BF6D53"/>
    <w:rsid w:val="00BF745D"/>
    <w:rsid w:val="00C001A5"/>
    <w:rsid w:val="00C00AF5"/>
    <w:rsid w:val="00C00C93"/>
    <w:rsid w:val="00C01795"/>
    <w:rsid w:val="00C018B3"/>
    <w:rsid w:val="00C01B62"/>
    <w:rsid w:val="00C02109"/>
    <w:rsid w:val="00C022A6"/>
    <w:rsid w:val="00C02585"/>
    <w:rsid w:val="00C02DA4"/>
    <w:rsid w:val="00C030C2"/>
    <w:rsid w:val="00C04276"/>
    <w:rsid w:val="00C04814"/>
    <w:rsid w:val="00C0488C"/>
    <w:rsid w:val="00C04D02"/>
    <w:rsid w:val="00C04FE0"/>
    <w:rsid w:val="00C05089"/>
    <w:rsid w:val="00C0535B"/>
    <w:rsid w:val="00C0577D"/>
    <w:rsid w:val="00C05923"/>
    <w:rsid w:val="00C06010"/>
    <w:rsid w:val="00C063FC"/>
    <w:rsid w:val="00C07560"/>
    <w:rsid w:val="00C07931"/>
    <w:rsid w:val="00C07E26"/>
    <w:rsid w:val="00C07E82"/>
    <w:rsid w:val="00C109F4"/>
    <w:rsid w:val="00C10FCF"/>
    <w:rsid w:val="00C11037"/>
    <w:rsid w:val="00C110DE"/>
    <w:rsid w:val="00C11F66"/>
    <w:rsid w:val="00C12620"/>
    <w:rsid w:val="00C12F0F"/>
    <w:rsid w:val="00C13272"/>
    <w:rsid w:val="00C13963"/>
    <w:rsid w:val="00C13DD0"/>
    <w:rsid w:val="00C141E2"/>
    <w:rsid w:val="00C145AB"/>
    <w:rsid w:val="00C14AD5"/>
    <w:rsid w:val="00C1626E"/>
    <w:rsid w:val="00C163F7"/>
    <w:rsid w:val="00C1671D"/>
    <w:rsid w:val="00C16A00"/>
    <w:rsid w:val="00C16AD8"/>
    <w:rsid w:val="00C16C10"/>
    <w:rsid w:val="00C16F71"/>
    <w:rsid w:val="00C1728F"/>
    <w:rsid w:val="00C179C2"/>
    <w:rsid w:val="00C17CF9"/>
    <w:rsid w:val="00C20843"/>
    <w:rsid w:val="00C21799"/>
    <w:rsid w:val="00C22935"/>
    <w:rsid w:val="00C22D00"/>
    <w:rsid w:val="00C22F39"/>
    <w:rsid w:val="00C234C8"/>
    <w:rsid w:val="00C24080"/>
    <w:rsid w:val="00C24453"/>
    <w:rsid w:val="00C252AE"/>
    <w:rsid w:val="00C25454"/>
    <w:rsid w:val="00C27F18"/>
    <w:rsid w:val="00C30701"/>
    <w:rsid w:val="00C3155D"/>
    <w:rsid w:val="00C31855"/>
    <w:rsid w:val="00C31AC1"/>
    <w:rsid w:val="00C32378"/>
    <w:rsid w:val="00C32909"/>
    <w:rsid w:val="00C32C82"/>
    <w:rsid w:val="00C33438"/>
    <w:rsid w:val="00C34AEA"/>
    <w:rsid w:val="00C34D34"/>
    <w:rsid w:val="00C352D9"/>
    <w:rsid w:val="00C359B3"/>
    <w:rsid w:val="00C36570"/>
    <w:rsid w:val="00C3667C"/>
    <w:rsid w:val="00C375F9"/>
    <w:rsid w:val="00C407B1"/>
    <w:rsid w:val="00C40C86"/>
    <w:rsid w:val="00C40C89"/>
    <w:rsid w:val="00C41B76"/>
    <w:rsid w:val="00C420B7"/>
    <w:rsid w:val="00C424CB"/>
    <w:rsid w:val="00C42E6F"/>
    <w:rsid w:val="00C432FC"/>
    <w:rsid w:val="00C433CC"/>
    <w:rsid w:val="00C43588"/>
    <w:rsid w:val="00C43F35"/>
    <w:rsid w:val="00C4462A"/>
    <w:rsid w:val="00C44692"/>
    <w:rsid w:val="00C4585A"/>
    <w:rsid w:val="00C45C0C"/>
    <w:rsid w:val="00C46D5E"/>
    <w:rsid w:val="00C470A4"/>
    <w:rsid w:val="00C475A1"/>
    <w:rsid w:val="00C47B39"/>
    <w:rsid w:val="00C47DD1"/>
    <w:rsid w:val="00C50D37"/>
    <w:rsid w:val="00C5144F"/>
    <w:rsid w:val="00C519B2"/>
    <w:rsid w:val="00C526D6"/>
    <w:rsid w:val="00C52970"/>
    <w:rsid w:val="00C52CB0"/>
    <w:rsid w:val="00C52DDE"/>
    <w:rsid w:val="00C533ED"/>
    <w:rsid w:val="00C53A55"/>
    <w:rsid w:val="00C5439E"/>
    <w:rsid w:val="00C54548"/>
    <w:rsid w:val="00C5507A"/>
    <w:rsid w:val="00C551BD"/>
    <w:rsid w:val="00C55EF1"/>
    <w:rsid w:val="00C56268"/>
    <w:rsid w:val="00C56635"/>
    <w:rsid w:val="00C56671"/>
    <w:rsid w:val="00C56B31"/>
    <w:rsid w:val="00C57A52"/>
    <w:rsid w:val="00C57E9F"/>
    <w:rsid w:val="00C6066D"/>
    <w:rsid w:val="00C6068A"/>
    <w:rsid w:val="00C60E74"/>
    <w:rsid w:val="00C6172A"/>
    <w:rsid w:val="00C61C79"/>
    <w:rsid w:val="00C622CF"/>
    <w:rsid w:val="00C62D73"/>
    <w:rsid w:val="00C62DE1"/>
    <w:rsid w:val="00C633A7"/>
    <w:rsid w:val="00C63883"/>
    <w:rsid w:val="00C63ACC"/>
    <w:rsid w:val="00C63D48"/>
    <w:rsid w:val="00C64069"/>
    <w:rsid w:val="00C6529A"/>
    <w:rsid w:val="00C65439"/>
    <w:rsid w:val="00C701AF"/>
    <w:rsid w:val="00C704F9"/>
    <w:rsid w:val="00C71D0C"/>
    <w:rsid w:val="00C72214"/>
    <w:rsid w:val="00C72438"/>
    <w:rsid w:val="00C72FF7"/>
    <w:rsid w:val="00C73596"/>
    <w:rsid w:val="00C74618"/>
    <w:rsid w:val="00C75753"/>
    <w:rsid w:val="00C75B7B"/>
    <w:rsid w:val="00C75BEB"/>
    <w:rsid w:val="00C75CDE"/>
    <w:rsid w:val="00C760EE"/>
    <w:rsid w:val="00C773BC"/>
    <w:rsid w:val="00C77414"/>
    <w:rsid w:val="00C77B5D"/>
    <w:rsid w:val="00C77CEF"/>
    <w:rsid w:val="00C804A0"/>
    <w:rsid w:val="00C81E09"/>
    <w:rsid w:val="00C81E49"/>
    <w:rsid w:val="00C82A9C"/>
    <w:rsid w:val="00C8314C"/>
    <w:rsid w:val="00C84078"/>
    <w:rsid w:val="00C84D22"/>
    <w:rsid w:val="00C84DBC"/>
    <w:rsid w:val="00C84DEC"/>
    <w:rsid w:val="00C84F56"/>
    <w:rsid w:val="00C85362"/>
    <w:rsid w:val="00C85700"/>
    <w:rsid w:val="00C863A1"/>
    <w:rsid w:val="00C8677D"/>
    <w:rsid w:val="00C869CF"/>
    <w:rsid w:val="00C86C02"/>
    <w:rsid w:val="00C87030"/>
    <w:rsid w:val="00C874DD"/>
    <w:rsid w:val="00C8766B"/>
    <w:rsid w:val="00C87BE9"/>
    <w:rsid w:val="00C902A6"/>
    <w:rsid w:val="00C904FE"/>
    <w:rsid w:val="00C91AA2"/>
    <w:rsid w:val="00C920B4"/>
    <w:rsid w:val="00C92775"/>
    <w:rsid w:val="00C92987"/>
    <w:rsid w:val="00C92CE8"/>
    <w:rsid w:val="00C9300F"/>
    <w:rsid w:val="00C93535"/>
    <w:rsid w:val="00C94C4A"/>
    <w:rsid w:val="00C94F5D"/>
    <w:rsid w:val="00C9510E"/>
    <w:rsid w:val="00C96260"/>
    <w:rsid w:val="00C97033"/>
    <w:rsid w:val="00C97790"/>
    <w:rsid w:val="00C97E6A"/>
    <w:rsid w:val="00CA03CC"/>
    <w:rsid w:val="00CA12A7"/>
    <w:rsid w:val="00CA2100"/>
    <w:rsid w:val="00CA2358"/>
    <w:rsid w:val="00CA37CF"/>
    <w:rsid w:val="00CA5413"/>
    <w:rsid w:val="00CA5C1D"/>
    <w:rsid w:val="00CA6631"/>
    <w:rsid w:val="00CA6993"/>
    <w:rsid w:val="00CA752A"/>
    <w:rsid w:val="00CA765E"/>
    <w:rsid w:val="00CB18CE"/>
    <w:rsid w:val="00CB24AE"/>
    <w:rsid w:val="00CB2757"/>
    <w:rsid w:val="00CB2D4B"/>
    <w:rsid w:val="00CB3DE2"/>
    <w:rsid w:val="00CB4305"/>
    <w:rsid w:val="00CB46DC"/>
    <w:rsid w:val="00CB4FA2"/>
    <w:rsid w:val="00CB5658"/>
    <w:rsid w:val="00CB59DA"/>
    <w:rsid w:val="00CB6201"/>
    <w:rsid w:val="00CB630E"/>
    <w:rsid w:val="00CB66C5"/>
    <w:rsid w:val="00CB68FD"/>
    <w:rsid w:val="00CB6D9E"/>
    <w:rsid w:val="00CB70E2"/>
    <w:rsid w:val="00CB76D3"/>
    <w:rsid w:val="00CB78B3"/>
    <w:rsid w:val="00CB7F59"/>
    <w:rsid w:val="00CC09D9"/>
    <w:rsid w:val="00CC0FEE"/>
    <w:rsid w:val="00CC24AB"/>
    <w:rsid w:val="00CC2C8A"/>
    <w:rsid w:val="00CC34EF"/>
    <w:rsid w:val="00CC3992"/>
    <w:rsid w:val="00CC3B7C"/>
    <w:rsid w:val="00CC42E2"/>
    <w:rsid w:val="00CC485A"/>
    <w:rsid w:val="00CC4C03"/>
    <w:rsid w:val="00CC4DF3"/>
    <w:rsid w:val="00CC5149"/>
    <w:rsid w:val="00CC5452"/>
    <w:rsid w:val="00CC5E93"/>
    <w:rsid w:val="00CC71C4"/>
    <w:rsid w:val="00CC7517"/>
    <w:rsid w:val="00CC776C"/>
    <w:rsid w:val="00CD045D"/>
    <w:rsid w:val="00CD04A7"/>
    <w:rsid w:val="00CD04AC"/>
    <w:rsid w:val="00CD285B"/>
    <w:rsid w:val="00CD2CDB"/>
    <w:rsid w:val="00CD35DA"/>
    <w:rsid w:val="00CD3F8A"/>
    <w:rsid w:val="00CD4940"/>
    <w:rsid w:val="00CD5EAD"/>
    <w:rsid w:val="00CD680E"/>
    <w:rsid w:val="00CD6B86"/>
    <w:rsid w:val="00CD7863"/>
    <w:rsid w:val="00CE0E8D"/>
    <w:rsid w:val="00CE1A3B"/>
    <w:rsid w:val="00CE3189"/>
    <w:rsid w:val="00CE3462"/>
    <w:rsid w:val="00CE4551"/>
    <w:rsid w:val="00CE4ABC"/>
    <w:rsid w:val="00CE4FE5"/>
    <w:rsid w:val="00CE5224"/>
    <w:rsid w:val="00CE5679"/>
    <w:rsid w:val="00CE5B7C"/>
    <w:rsid w:val="00CE5D7E"/>
    <w:rsid w:val="00CE7688"/>
    <w:rsid w:val="00CE7965"/>
    <w:rsid w:val="00CF0860"/>
    <w:rsid w:val="00CF0A57"/>
    <w:rsid w:val="00CF0FA5"/>
    <w:rsid w:val="00CF15E7"/>
    <w:rsid w:val="00CF43AE"/>
    <w:rsid w:val="00CF4C69"/>
    <w:rsid w:val="00CF5A5B"/>
    <w:rsid w:val="00CF6C40"/>
    <w:rsid w:val="00CF702A"/>
    <w:rsid w:val="00CF74F0"/>
    <w:rsid w:val="00CF7E21"/>
    <w:rsid w:val="00D005B3"/>
    <w:rsid w:val="00D00DC0"/>
    <w:rsid w:val="00D01AB3"/>
    <w:rsid w:val="00D02A77"/>
    <w:rsid w:val="00D02AD2"/>
    <w:rsid w:val="00D02DE0"/>
    <w:rsid w:val="00D02EBD"/>
    <w:rsid w:val="00D043B6"/>
    <w:rsid w:val="00D0473C"/>
    <w:rsid w:val="00D04A67"/>
    <w:rsid w:val="00D04F4D"/>
    <w:rsid w:val="00D050A8"/>
    <w:rsid w:val="00D05F6F"/>
    <w:rsid w:val="00D05F81"/>
    <w:rsid w:val="00D05FCE"/>
    <w:rsid w:val="00D0610C"/>
    <w:rsid w:val="00D06829"/>
    <w:rsid w:val="00D06E1B"/>
    <w:rsid w:val="00D07159"/>
    <w:rsid w:val="00D071E9"/>
    <w:rsid w:val="00D074DC"/>
    <w:rsid w:val="00D11A0A"/>
    <w:rsid w:val="00D125D1"/>
    <w:rsid w:val="00D127A0"/>
    <w:rsid w:val="00D14B79"/>
    <w:rsid w:val="00D15137"/>
    <w:rsid w:val="00D15DFB"/>
    <w:rsid w:val="00D16D34"/>
    <w:rsid w:val="00D16FDC"/>
    <w:rsid w:val="00D17347"/>
    <w:rsid w:val="00D20BC8"/>
    <w:rsid w:val="00D20E30"/>
    <w:rsid w:val="00D20F32"/>
    <w:rsid w:val="00D2204C"/>
    <w:rsid w:val="00D220D0"/>
    <w:rsid w:val="00D2288C"/>
    <w:rsid w:val="00D22EA7"/>
    <w:rsid w:val="00D24509"/>
    <w:rsid w:val="00D245EA"/>
    <w:rsid w:val="00D2467A"/>
    <w:rsid w:val="00D24822"/>
    <w:rsid w:val="00D24B16"/>
    <w:rsid w:val="00D24B75"/>
    <w:rsid w:val="00D24CD7"/>
    <w:rsid w:val="00D2506E"/>
    <w:rsid w:val="00D2647F"/>
    <w:rsid w:val="00D2687E"/>
    <w:rsid w:val="00D26BFA"/>
    <w:rsid w:val="00D30262"/>
    <w:rsid w:val="00D30F66"/>
    <w:rsid w:val="00D31161"/>
    <w:rsid w:val="00D32897"/>
    <w:rsid w:val="00D329A7"/>
    <w:rsid w:val="00D32AB1"/>
    <w:rsid w:val="00D346C2"/>
    <w:rsid w:val="00D35041"/>
    <w:rsid w:val="00D35218"/>
    <w:rsid w:val="00D3537C"/>
    <w:rsid w:val="00D35CD5"/>
    <w:rsid w:val="00D35F24"/>
    <w:rsid w:val="00D364D4"/>
    <w:rsid w:val="00D367DA"/>
    <w:rsid w:val="00D3715C"/>
    <w:rsid w:val="00D37C24"/>
    <w:rsid w:val="00D404F9"/>
    <w:rsid w:val="00D40FDE"/>
    <w:rsid w:val="00D4116B"/>
    <w:rsid w:val="00D412F8"/>
    <w:rsid w:val="00D4160C"/>
    <w:rsid w:val="00D41FE7"/>
    <w:rsid w:val="00D4409D"/>
    <w:rsid w:val="00D445FD"/>
    <w:rsid w:val="00D44B63"/>
    <w:rsid w:val="00D44BDD"/>
    <w:rsid w:val="00D45157"/>
    <w:rsid w:val="00D45391"/>
    <w:rsid w:val="00D46220"/>
    <w:rsid w:val="00D47747"/>
    <w:rsid w:val="00D47F0B"/>
    <w:rsid w:val="00D50792"/>
    <w:rsid w:val="00D50BD5"/>
    <w:rsid w:val="00D513F4"/>
    <w:rsid w:val="00D51FA0"/>
    <w:rsid w:val="00D52877"/>
    <w:rsid w:val="00D53352"/>
    <w:rsid w:val="00D538A6"/>
    <w:rsid w:val="00D54C5A"/>
    <w:rsid w:val="00D563EE"/>
    <w:rsid w:val="00D56642"/>
    <w:rsid w:val="00D578C6"/>
    <w:rsid w:val="00D5792E"/>
    <w:rsid w:val="00D57D6B"/>
    <w:rsid w:val="00D60054"/>
    <w:rsid w:val="00D60A5A"/>
    <w:rsid w:val="00D61111"/>
    <w:rsid w:val="00D6122A"/>
    <w:rsid w:val="00D618E3"/>
    <w:rsid w:val="00D61C06"/>
    <w:rsid w:val="00D62407"/>
    <w:rsid w:val="00D626C4"/>
    <w:rsid w:val="00D62D2B"/>
    <w:rsid w:val="00D6374D"/>
    <w:rsid w:val="00D64079"/>
    <w:rsid w:val="00D6407F"/>
    <w:rsid w:val="00D641BB"/>
    <w:rsid w:val="00D649D6"/>
    <w:rsid w:val="00D64C42"/>
    <w:rsid w:val="00D65B3F"/>
    <w:rsid w:val="00D65D3E"/>
    <w:rsid w:val="00D66923"/>
    <w:rsid w:val="00D6700E"/>
    <w:rsid w:val="00D67841"/>
    <w:rsid w:val="00D702AF"/>
    <w:rsid w:val="00D707BB"/>
    <w:rsid w:val="00D7090F"/>
    <w:rsid w:val="00D71461"/>
    <w:rsid w:val="00D716CA"/>
    <w:rsid w:val="00D7177A"/>
    <w:rsid w:val="00D717B4"/>
    <w:rsid w:val="00D720AD"/>
    <w:rsid w:val="00D726B2"/>
    <w:rsid w:val="00D7281E"/>
    <w:rsid w:val="00D728D8"/>
    <w:rsid w:val="00D72DFE"/>
    <w:rsid w:val="00D72FA4"/>
    <w:rsid w:val="00D73505"/>
    <w:rsid w:val="00D7472A"/>
    <w:rsid w:val="00D74B56"/>
    <w:rsid w:val="00D76079"/>
    <w:rsid w:val="00D76EF4"/>
    <w:rsid w:val="00D7722C"/>
    <w:rsid w:val="00D7773B"/>
    <w:rsid w:val="00D803A2"/>
    <w:rsid w:val="00D804D1"/>
    <w:rsid w:val="00D80611"/>
    <w:rsid w:val="00D80A0F"/>
    <w:rsid w:val="00D80ACE"/>
    <w:rsid w:val="00D80E0C"/>
    <w:rsid w:val="00D810AE"/>
    <w:rsid w:val="00D81179"/>
    <w:rsid w:val="00D81257"/>
    <w:rsid w:val="00D8134A"/>
    <w:rsid w:val="00D816D8"/>
    <w:rsid w:val="00D81B8A"/>
    <w:rsid w:val="00D81EC7"/>
    <w:rsid w:val="00D820BB"/>
    <w:rsid w:val="00D82395"/>
    <w:rsid w:val="00D82EE8"/>
    <w:rsid w:val="00D835CA"/>
    <w:rsid w:val="00D83B39"/>
    <w:rsid w:val="00D83B4E"/>
    <w:rsid w:val="00D8442E"/>
    <w:rsid w:val="00D8562E"/>
    <w:rsid w:val="00D85F13"/>
    <w:rsid w:val="00D8657F"/>
    <w:rsid w:val="00D86D3A"/>
    <w:rsid w:val="00D86F5E"/>
    <w:rsid w:val="00D8722E"/>
    <w:rsid w:val="00D879CF"/>
    <w:rsid w:val="00D87D10"/>
    <w:rsid w:val="00D87F55"/>
    <w:rsid w:val="00D90306"/>
    <w:rsid w:val="00D91E5E"/>
    <w:rsid w:val="00D9298E"/>
    <w:rsid w:val="00D92B83"/>
    <w:rsid w:val="00D92D4E"/>
    <w:rsid w:val="00D934DF"/>
    <w:rsid w:val="00D94F78"/>
    <w:rsid w:val="00D94FFD"/>
    <w:rsid w:val="00D950F2"/>
    <w:rsid w:val="00D9554B"/>
    <w:rsid w:val="00D9698E"/>
    <w:rsid w:val="00D969FB"/>
    <w:rsid w:val="00D96A70"/>
    <w:rsid w:val="00D96C23"/>
    <w:rsid w:val="00DA0278"/>
    <w:rsid w:val="00DA10BC"/>
    <w:rsid w:val="00DA124E"/>
    <w:rsid w:val="00DA1607"/>
    <w:rsid w:val="00DA17E9"/>
    <w:rsid w:val="00DA1ACD"/>
    <w:rsid w:val="00DA1E89"/>
    <w:rsid w:val="00DA263E"/>
    <w:rsid w:val="00DA2E57"/>
    <w:rsid w:val="00DA2E97"/>
    <w:rsid w:val="00DA34B2"/>
    <w:rsid w:val="00DA3913"/>
    <w:rsid w:val="00DA3B78"/>
    <w:rsid w:val="00DA40F4"/>
    <w:rsid w:val="00DA49E1"/>
    <w:rsid w:val="00DA521A"/>
    <w:rsid w:val="00DA5991"/>
    <w:rsid w:val="00DA5E1D"/>
    <w:rsid w:val="00DA5E5E"/>
    <w:rsid w:val="00DA6111"/>
    <w:rsid w:val="00DA67B0"/>
    <w:rsid w:val="00DA6A5B"/>
    <w:rsid w:val="00DA722F"/>
    <w:rsid w:val="00DA731A"/>
    <w:rsid w:val="00DB0A85"/>
    <w:rsid w:val="00DB11D2"/>
    <w:rsid w:val="00DB14E3"/>
    <w:rsid w:val="00DB1796"/>
    <w:rsid w:val="00DB17DA"/>
    <w:rsid w:val="00DB17F5"/>
    <w:rsid w:val="00DB1EAC"/>
    <w:rsid w:val="00DB2868"/>
    <w:rsid w:val="00DB40BC"/>
    <w:rsid w:val="00DB4609"/>
    <w:rsid w:val="00DB564E"/>
    <w:rsid w:val="00DB570A"/>
    <w:rsid w:val="00DB5775"/>
    <w:rsid w:val="00DB66C0"/>
    <w:rsid w:val="00DB69D2"/>
    <w:rsid w:val="00DB6A73"/>
    <w:rsid w:val="00DB7521"/>
    <w:rsid w:val="00DB7E6B"/>
    <w:rsid w:val="00DC0D35"/>
    <w:rsid w:val="00DC2423"/>
    <w:rsid w:val="00DC2B23"/>
    <w:rsid w:val="00DC3E14"/>
    <w:rsid w:val="00DC4250"/>
    <w:rsid w:val="00DC4597"/>
    <w:rsid w:val="00DC4667"/>
    <w:rsid w:val="00DC56F6"/>
    <w:rsid w:val="00DC6AB5"/>
    <w:rsid w:val="00DC6E07"/>
    <w:rsid w:val="00DC7120"/>
    <w:rsid w:val="00DD0043"/>
    <w:rsid w:val="00DD0182"/>
    <w:rsid w:val="00DD173F"/>
    <w:rsid w:val="00DD25EB"/>
    <w:rsid w:val="00DD2DA6"/>
    <w:rsid w:val="00DD3639"/>
    <w:rsid w:val="00DD3A2D"/>
    <w:rsid w:val="00DD417A"/>
    <w:rsid w:val="00DD5138"/>
    <w:rsid w:val="00DD694B"/>
    <w:rsid w:val="00DD6CF6"/>
    <w:rsid w:val="00DD7B15"/>
    <w:rsid w:val="00DE01D4"/>
    <w:rsid w:val="00DE10C6"/>
    <w:rsid w:val="00DE1B7E"/>
    <w:rsid w:val="00DE1BED"/>
    <w:rsid w:val="00DE1DCA"/>
    <w:rsid w:val="00DE208F"/>
    <w:rsid w:val="00DE2571"/>
    <w:rsid w:val="00DE2627"/>
    <w:rsid w:val="00DE2915"/>
    <w:rsid w:val="00DE32EA"/>
    <w:rsid w:val="00DE347B"/>
    <w:rsid w:val="00DE412D"/>
    <w:rsid w:val="00DE4233"/>
    <w:rsid w:val="00DE460C"/>
    <w:rsid w:val="00DE48BE"/>
    <w:rsid w:val="00DE48E7"/>
    <w:rsid w:val="00DE53DC"/>
    <w:rsid w:val="00DE58C7"/>
    <w:rsid w:val="00DE69BE"/>
    <w:rsid w:val="00DE7787"/>
    <w:rsid w:val="00DE779A"/>
    <w:rsid w:val="00DF132F"/>
    <w:rsid w:val="00DF18D3"/>
    <w:rsid w:val="00DF193D"/>
    <w:rsid w:val="00DF1FD7"/>
    <w:rsid w:val="00DF2EB5"/>
    <w:rsid w:val="00DF3136"/>
    <w:rsid w:val="00DF31E0"/>
    <w:rsid w:val="00DF3511"/>
    <w:rsid w:val="00DF37B5"/>
    <w:rsid w:val="00DF3ABF"/>
    <w:rsid w:val="00DF3B50"/>
    <w:rsid w:val="00DF43D2"/>
    <w:rsid w:val="00DF4EC7"/>
    <w:rsid w:val="00DF5067"/>
    <w:rsid w:val="00DF5080"/>
    <w:rsid w:val="00DF5BB2"/>
    <w:rsid w:val="00DF5D21"/>
    <w:rsid w:val="00DF63BB"/>
    <w:rsid w:val="00DF6442"/>
    <w:rsid w:val="00DF723E"/>
    <w:rsid w:val="00E00BEC"/>
    <w:rsid w:val="00E00C56"/>
    <w:rsid w:val="00E00D5B"/>
    <w:rsid w:val="00E01668"/>
    <w:rsid w:val="00E017A1"/>
    <w:rsid w:val="00E01D5E"/>
    <w:rsid w:val="00E02815"/>
    <w:rsid w:val="00E034CB"/>
    <w:rsid w:val="00E03741"/>
    <w:rsid w:val="00E03E17"/>
    <w:rsid w:val="00E040C1"/>
    <w:rsid w:val="00E04414"/>
    <w:rsid w:val="00E0474F"/>
    <w:rsid w:val="00E04C09"/>
    <w:rsid w:val="00E05B25"/>
    <w:rsid w:val="00E05B28"/>
    <w:rsid w:val="00E05C7F"/>
    <w:rsid w:val="00E05D40"/>
    <w:rsid w:val="00E06F7F"/>
    <w:rsid w:val="00E0724F"/>
    <w:rsid w:val="00E075E2"/>
    <w:rsid w:val="00E07DAA"/>
    <w:rsid w:val="00E10523"/>
    <w:rsid w:val="00E11B1B"/>
    <w:rsid w:val="00E12AC6"/>
    <w:rsid w:val="00E12F7C"/>
    <w:rsid w:val="00E13291"/>
    <w:rsid w:val="00E13C01"/>
    <w:rsid w:val="00E13FE1"/>
    <w:rsid w:val="00E14694"/>
    <w:rsid w:val="00E14AB8"/>
    <w:rsid w:val="00E15F8A"/>
    <w:rsid w:val="00E1630B"/>
    <w:rsid w:val="00E16943"/>
    <w:rsid w:val="00E1703E"/>
    <w:rsid w:val="00E1756C"/>
    <w:rsid w:val="00E207B1"/>
    <w:rsid w:val="00E20955"/>
    <w:rsid w:val="00E20A77"/>
    <w:rsid w:val="00E20EEE"/>
    <w:rsid w:val="00E2227F"/>
    <w:rsid w:val="00E22799"/>
    <w:rsid w:val="00E22AEE"/>
    <w:rsid w:val="00E23394"/>
    <w:rsid w:val="00E23E5C"/>
    <w:rsid w:val="00E24480"/>
    <w:rsid w:val="00E24E97"/>
    <w:rsid w:val="00E278D4"/>
    <w:rsid w:val="00E27D96"/>
    <w:rsid w:val="00E314DF"/>
    <w:rsid w:val="00E319C3"/>
    <w:rsid w:val="00E31C04"/>
    <w:rsid w:val="00E3296A"/>
    <w:rsid w:val="00E32F19"/>
    <w:rsid w:val="00E33B0C"/>
    <w:rsid w:val="00E3498D"/>
    <w:rsid w:val="00E34E30"/>
    <w:rsid w:val="00E35D25"/>
    <w:rsid w:val="00E3635B"/>
    <w:rsid w:val="00E3662A"/>
    <w:rsid w:val="00E36976"/>
    <w:rsid w:val="00E37A76"/>
    <w:rsid w:val="00E37C36"/>
    <w:rsid w:val="00E400EE"/>
    <w:rsid w:val="00E41460"/>
    <w:rsid w:val="00E41E48"/>
    <w:rsid w:val="00E422AF"/>
    <w:rsid w:val="00E425A4"/>
    <w:rsid w:val="00E42A61"/>
    <w:rsid w:val="00E42BE2"/>
    <w:rsid w:val="00E42DD3"/>
    <w:rsid w:val="00E42F1B"/>
    <w:rsid w:val="00E43FAC"/>
    <w:rsid w:val="00E4491F"/>
    <w:rsid w:val="00E45824"/>
    <w:rsid w:val="00E45E3C"/>
    <w:rsid w:val="00E47590"/>
    <w:rsid w:val="00E50036"/>
    <w:rsid w:val="00E50E4E"/>
    <w:rsid w:val="00E5253A"/>
    <w:rsid w:val="00E52835"/>
    <w:rsid w:val="00E53205"/>
    <w:rsid w:val="00E5339C"/>
    <w:rsid w:val="00E54153"/>
    <w:rsid w:val="00E54AE6"/>
    <w:rsid w:val="00E55940"/>
    <w:rsid w:val="00E55F8F"/>
    <w:rsid w:val="00E56814"/>
    <w:rsid w:val="00E56D05"/>
    <w:rsid w:val="00E572E4"/>
    <w:rsid w:val="00E574F7"/>
    <w:rsid w:val="00E57A69"/>
    <w:rsid w:val="00E57FA5"/>
    <w:rsid w:val="00E60129"/>
    <w:rsid w:val="00E60DDF"/>
    <w:rsid w:val="00E61410"/>
    <w:rsid w:val="00E61525"/>
    <w:rsid w:val="00E61BF8"/>
    <w:rsid w:val="00E621A1"/>
    <w:rsid w:val="00E62224"/>
    <w:rsid w:val="00E629A8"/>
    <w:rsid w:val="00E62B50"/>
    <w:rsid w:val="00E62C33"/>
    <w:rsid w:val="00E63485"/>
    <w:rsid w:val="00E63E96"/>
    <w:rsid w:val="00E64159"/>
    <w:rsid w:val="00E64246"/>
    <w:rsid w:val="00E648D7"/>
    <w:rsid w:val="00E657A1"/>
    <w:rsid w:val="00E67070"/>
    <w:rsid w:val="00E70099"/>
    <w:rsid w:val="00E701BF"/>
    <w:rsid w:val="00E71C5B"/>
    <w:rsid w:val="00E72185"/>
    <w:rsid w:val="00E7301C"/>
    <w:rsid w:val="00E73A1E"/>
    <w:rsid w:val="00E73F0C"/>
    <w:rsid w:val="00E743A0"/>
    <w:rsid w:val="00E743E4"/>
    <w:rsid w:val="00E74A4E"/>
    <w:rsid w:val="00E74AC4"/>
    <w:rsid w:val="00E75427"/>
    <w:rsid w:val="00E75C0E"/>
    <w:rsid w:val="00E76074"/>
    <w:rsid w:val="00E76741"/>
    <w:rsid w:val="00E770CF"/>
    <w:rsid w:val="00E77126"/>
    <w:rsid w:val="00E7795E"/>
    <w:rsid w:val="00E779E2"/>
    <w:rsid w:val="00E800FD"/>
    <w:rsid w:val="00E80507"/>
    <w:rsid w:val="00E82BD2"/>
    <w:rsid w:val="00E82CD7"/>
    <w:rsid w:val="00E84E2C"/>
    <w:rsid w:val="00E8569E"/>
    <w:rsid w:val="00E85CFD"/>
    <w:rsid w:val="00E863BF"/>
    <w:rsid w:val="00E87EDC"/>
    <w:rsid w:val="00E87F61"/>
    <w:rsid w:val="00E90043"/>
    <w:rsid w:val="00E906A9"/>
    <w:rsid w:val="00E90AAF"/>
    <w:rsid w:val="00E90DB3"/>
    <w:rsid w:val="00E9114F"/>
    <w:rsid w:val="00E9166A"/>
    <w:rsid w:val="00E91E72"/>
    <w:rsid w:val="00E921EF"/>
    <w:rsid w:val="00E92D41"/>
    <w:rsid w:val="00E93145"/>
    <w:rsid w:val="00E94C98"/>
    <w:rsid w:val="00E95756"/>
    <w:rsid w:val="00E96110"/>
    <w:rsid w:val="00E96200"/>
    <w:rsid w:val="00E96972"/>
    <w:rsid w:val="00E96AE8"/>
    <w:rsid w:val="00E96B95"/>
    <w:rsid w:val="00E96D46"/>
    <w:rsid w:val="00E97C98"/>
    <w:rsid w:val="00EA0735"/>
    <w:rsid w:val="00EA0FA8"/>
    <w:rsid w:val="00EA1CE5"/>
    <w:rsid w:val="00EA29E7"/>
    <w:rsid w:val="00EA2EBE"/>
    <w:rsid w:val="00EA314B"/>
    <w:rsid w:val="00EA4705"/>
    <w:rsid w:val="00EA4EFA"/>
    <w:rsid w:val="00EA64A0"/>
    <w:rsid w:val="00EA6CFC"/>
    <w:rsid w:val="00EB0281"/>
    <w:rsid w:val="00EB1F68"/>
    <w:rsid w:val="00EB26D0"/>
    <w:rsid w:val="00EB30D0"/>
    <w:rsid w:val="00EB3EC5"/>
    <w:rsid w:val="00EB4436"/>
    <w:rsid w:val="00EB4B07"/>
    <w:rsid w:val="00EB4DC0"/>
    <w:rsid w:val="00EB52C0"/>
    <w:rsid w:val="00EB585E"/>
    <w:rsid w:val="00EB5F36"/>
    <w:rsid w:val="00EB6487"/>
    <w:rsid w:val="00EB65A7"/>
    <w:rsid w:val="00EB6EB6"/>
    <w:rsid w:val="00EB72C7"/>
    <w:rsid w:val="00EB7B2A"/>
    <w:rsid w:val="00EC00CE"/>
    <w:rsid w:val="00EC09DA"/>
    <w:rsid w:val="00EC0CEE"/>
    <w:rsid w:val="00EC11D7"/>
    <w:rsid w:val="00EC1523"/>
    <w:rsid w:val="00EC193D"/>
    <w:rsid w:val="00EC1FA4"/>
    <w:rsid w:val="00EC254F"/>
    <w:rsid w:val="00EC3E2C"/>
    <w:rsid w:val="00EC57A8"/>
    <w:rsid w:val="00EC5D9A"/>
    <w:rsid w:val="00EC5EAA"/>
    <w:rsid w:val="00EC6C90"/>
    <w:rsid w:val="00EC6F54"/>
    <w:rsid w:val="00EC7204"/>
    <w:rsid w:val="00EC76FB"/>
    <w:rsid w:val="00EC7C54"/>
    <w:rsid w:val="00ED1C73"/>
    <w:rsid w:val="00ED20BA"/>
    <w:rsid w:val="00ED22AD"/>
    <w:rsid w:val="00ED2A66"/>
    <w:rsid w:val="00ED2D14"/>
    <w:rsid w:val="00ED337E"/>
    <w:rsid w:val="00ED3F93"/>
    <w:rsid w:val="00ED45EB"/>
    <w:rsid w:val="00ED4771"/>
    <w:rsid w:val="00ED5045"/>
    <w:rsid w:val="00ED538F"/>
    <w:rsid w:val="00ED5453"/>
    <w:rsid w:val="00ED5CEE"/>
    <w:rsid w:val="00ED6029"/>
    <w:rsid w:val="00EE0616"/>
    <w:rsid w:val="00EE0CB9"/>
    <w:rsid w:val="00EE16F2"/>
    <w:rsid w:val="00EE2048"/>
    <w:rsid w:val="00EE24AD"/>
    <w:rsid w:val="00EE2733"/>
    <w:rsid w:val="00EE2765"/>
    <w:rsid w:val="00EE2E50"/>
    <w:rsid w:val="00EE4E96"/>
    <w:rsid w:val="00EE58CF"/>
    <w:rsid w:val="00EE5AFA"/>
    <w:rsid w:val="00EE5E3C"/>
    <w:rsid w:val="00EE62FB"/>
    <w:rsid w:val="00EE696F"/>
    <w:rsid w:val="00EE6A98"/>
    <w:rsid w:val="00EF04BD"/>
    <w:rsid w:val="00EF07FF"/>
    <w:rsid w:val="00EF0985"/>
    <w:rsid w:val="00EF0A3B"/>
    <w:rsid w:val="00EF1228"/>
    <w:rsid w:val="00EF141B"/>
    <w:rsid w:val="00EF1898"/>
    <w:rsid w:val="00EF1A4E"/>
    <w:rsid w:val="00EF28C8"/>
    <w:rsid w:val="00EF4000"/>
    <w:rsid w:val="00EF43A4"/>
    <w:rsid w:val="00EF49A8"/>
    <w:rsid w:val="00EF531C"/>
    <w:rsid w:val="00EF54E2"/>
    <w:rsid w:val="00EF6433"/>
    <w:rsid w:val="00EF6693"/>
    <w:rsid w:val="00EF79EC"/>
    <w:rsid w:val="00EF7B67"/>
    <w:rsid w:val="00F00206"/>
    <w:rsid w:val="00F009CD"/>
    <w:rsid w:val="00F00BFE"/>
    <w:rsid w:val="00F01C2E"/>
    <w:rsid w:val="00F01EDB"/>
    <w:rsid w:val="00F02B45"/>
    <w:rsid w:val="00F035BF"/>
    <w:rsid w:val="00F03C01"/>
    <w:rsid w:val="00F0465F"/>
    <w:rsid w:val="00F048E2"/>
    <w:rsid w:val="00F04A71"/>
    <w:rsid w:val="00F05D2F"/>
    <w:rsid w:val="00F05F93"/>
    <w:rsid w:val="00F10023"/>
    <w:rsid w:val="00F10842"/>
    <w:rsid w:val="00F11052"/>
    <w:rsid w:val="00F114A0"/>
    <w:rsid w:val="00F114A2"/>
    <w:rsid w:val="00F12622"/>
    <w:rsid w:val="00F1266B"/>
    <w:rsid w:val="00F12E95"/>
    <w:rsid w:val="00F13235"/>
    <w:rsid w:val="00F13503"/>
    <w:rsid w:val="00F13FF8"/>
    <w:rsid w:val="00F144FF"/>
    <w:rsid w:val="00F16C41"/>
    <w:rsid w:val="00F16D75"/>
    <w:rsid w:val="00F16DEB"/>
    <w:rsid w:val="00F171AA"/>
    <w:rsid w:val="00F210E1"/>
    <w:rsid w:val="00F21574"/>
    <w:rsid w:val="00F21647"/>
    <w:rsid w:val="00F22515"/>
    <w:rsid w:val="00F22839"/>
    <w:rsid w:val="00F22BCF"/>
    <w:rsid w:val="00F24ADE"/>
    <w:rsid w:val="00F2550D"/>
    <w:rsid w:val="00F2570F"/>
    <w:rsid w:val="00F2594A"/>
    <w:rsid w:val="00F2607B"/>
    <w:rsid w:val="00F26559"/>
    <w:rsid w:val="00F274FA"/>
    <w:rsid w:val="00F30065"/>
    <w:rsid w:val="00F31786"/>
    <w:rsid w:val="00F32B3A"/>
    <w:rsid w:val="00F33C02"/>
    <w:rsid w:val="00F34804"/>
    <w:rsid w:val="00F34AC0"/>
    <w:rsid w:val="00F34D6C"/>
    <w:rsid w:val="00F35C80"/>
    <w:rsid w:val="00F35CE5"/>
    <w:rsid w:val="00F369DC"/>
    <w:rsid w:val="00F40743"/>
    <w:rsid w:val="00F41063"/>
    <w:rsid w:val="00F41A72"/>
    <w:rsid w:val="00F42ACC"/>
    <w:rsid w:val="00F42F44"/>
    <w:rsid w:val="00F432D0"/>
    <w:rsid w:val="00F43A33"/>
    <w:rsid w:val="00F43D36"/>
    <w:rsid w:val="00F443E7"/>
    <w:rsid w:val="00F453B7"/>
    <w:rsid w:val="00F453C4"/>
    <w:rsid w:val="00F45C75"/>
    <w:rsid w:val="00F45F20"/>
    <w:rsid w:val="00F460E4"/>
    <w:rsid w:val="00F4611B"/>
    <w:rsid w:val="00F46DEF"/>
    <w:rsid w:val="00F472E3"/>
    <w:rsid w:val="00F475C1"/>
    <w:rsid w:val="00F50420"/>
    <w:rsid w:val="00F50626"/>
    <w:rsid w:val="00F50EC8"/>
    <w:rsid w:val="00F51DED"/>
    <w:rsid w:val="00F52459"/>
    <w:rsid w:val="00F52E5D"/>
    <w:rsid w:val="00F53169"/>
    <w:rsid w:val="00F53829"/>
    <w:rsid w:val="00F53F1B"/>
    <w:rsid w:val="00F548BA"/>
    <w:rsid w:val="00F5491D"/>
    <w:rsid w:val="00F54EDB"/>
    <w:rsid w:val="00F55179"/>
    <w:rsid w:val="00F56C6C"/>
    <w:rsid w:val="00F57955"/>
    <w:rsid w:val="00F60022"/>
    <w:rsid w:val="00F60115"/>
    <w:rsid w:val="00F60AB1"/>
    <w:rsid w:val="00F61672"/>
    <w:rsid w:val="00F61D45"/>
    <w:rsid w:val="00F62122"/>
    <w:rsid w:val="00F62547"/>
    <w:rsid w:val="00F62C1E"/>
    <w:rsid w:val="00F63EF1"/>
    <w:rsid w:val="00F64B1B"/>
    <w:rsid w:val="00F6585C"/>
    <w:rsid w:val="00F6664B"/>
    <w:rsid w:val="00F675BA"/>
    <w:rsid w:val="00F67EB5"/>
    <w:rsid w:val="00F7013B"/>
    <w:rsid w:val="00F70CF7"/>
    <w:rsid w:val="00F710C3"/>
    <w:rsid w:val="00F721C6"/>
    <w:rsid w:val="00F724BC"/>
    <w:rsid w:val="00F7313D"/>
    <w:rsid w:val="00F73349"/>
    <w:rsid w:val="00F73551"/>
    <w:rsid w:val="00F7375B"/>
    <w:rsid w:val="00F73939"/>
    <w:rsid w:val="00F74923"/>
    <w:rsid w:val="00F7530C"/>
    <w:rsid w:val="00F76218"/>
    <w:rsid w:val="00F764EA"/>
    <w:rsid w:val="00F7657A"/>
    <w:rsid w:val="00F76D3E"/>
    <w:rsid w:val="00F7713F"/>
    <w:rsid w:val="00F8012A"/>
    <w:rsid w:val="00F80439"/>
    <w:rsid w:val="00F80FAA"/>
    <w:rsid w:val="00F8199E"/>
    <w:rsid w:val="00F828B8"/>
    <w:rsid w:val="00F82AAB"/>
    <w:rsid w:val="00F82E7B"/>
    <w:rsid w:val="00F832B9"/>
    <w:rsid w:val="00F83B23"/>
    <w:rsid w:val="00F83F3E"/>
    <w:rsid w:val="00F84C7E"/>
    <w:rsid w:val="00F84F75"/>
    <w:rsid w:val="00F85CDC"/>
    <w:rsid w:val="00F85EFB"/>
    <w:rsid w:val="00F8601B"/>
    <w:rsid w:val="00F86250"/>
    <w:rsid w:val="00F86C70"/>
    <w:rsid w:val="00F870FE"/>
    <w:rsid w:val="00F87802"/>
    <w:rsid w:val="00F87902"/>
    <w:rsid w:val="00F87E0E"/>
    <w:rsid w:val="00F87F78"/>
    <w:rsid w:val="00F90EE1"/>
    <w:rsid w:val="00F91181"/>
    <w:rsid w:val="00F919F5"/>
    <w:rsid w:val="00F93C82"/>
    <w:rsid w:val="00F947D4"/>
    <w:rsid w:val="00F95066"/>
    <w:rsid w:val="00F9506F"/>
    <w:rsid w:val="00F9533A"/>
    <w:rsid w:val="00F95633"/>
    <w:rsid w:val="00F97105"/>
    <w:rsid w:val="00F97656"/>
    <w:rsid w:val="00FA03FF"/>
    <w:rsid w:val="00FA0779"/>
    <w:rsid w:val="00FA1700"/>
    <w:rsid w:val="00FA3043"/>
    <w:rsid w:val="00FA38D8"/>
    <w:rsid w:val="00FA4554"/>
    <w:rsid w:val="00FA4CD7"/>
    <w:rsid w:val="00FA4E1C"/>
    <w:rsid w:val="00FA57DD"/>
    <w:rsid w:val="00FA6510"/>
    <w:rsid w:val="00FA71A0"/>
    <w:rsid w:val="00FA7D0C"/>
    <w:rsid w:val="00FA7D2E"/>
    <w:rsid w:val="00FA7EB4"/>
    <w:rsid w:val="00FB15AF"/>
    <w:rsid w:val="00FB19C4"/>
    <w:rsid w:val="00FB22F2"/>
    <w:rsid w:val="00FB2534"/>
    <w:rsid w:val="00FB3DEE"/>
    <w:rsid w:val="00FB3F22"/>
    <w:rsid w:val="00FB44AB"/>
    <w:rsid w:val="00FB5340"/>
    <w:rsid w:val="00FB55F3"/>
    <w:rsid w:val="00FB69F1"/>
    <w:rsid w:val="00FB791F"/>
    <w:rsid w:val="00FB7BA8"/>
    <w:rsid w:val="00FB7C4A"/>
    <w:rsid w:val="00FC0661"/>
    <w:rsid w:val="00FC1CC2"/>
    <w:rsid w:val="00FC271F"/>
    <w:rsid w:val="00FC2E41"/>
    <w:rsid w:val="00FC3CC6"/>
    <w:rsid w:val="00FC44FC"/>
    <w:rsid w:val="00FC4A12"/>
    <w:rsid w:val="00FC4B72"/>
    <w:rsid w:val="00FC549F"/>
    <w:rsid w:val="00FC56E0"/>
    <w:rsid w:val="00FC5727"/>
    <w:rsid w:val="00FC6053"/>
    <w:rsid w:val="00FC6813"/>
    <w:rsid w:val="00FC68AA"/>
    <w:rsid w:val="00FC6BF9"/>
    <w:rsid w:val="00FC7F5F"/>
    <w:rsid w:val="00FD05F4"/>
    <w:rsid w:val="00FD0604"/>
    <w:rsid w:val="00FD07F6"/>
    <w:rsid w:val="00FD105A"/>
    <w:rsid w:val="00FD20C3"/>
    <w:rsid w:val="00FD235C"/>
    <w:rsid w:val="00FD2C85"/>
    <w:rsid w:val="00FD339A"/>
    <w:rsid w:val="00FD367D"/>
    <w:rsid w:val="00FD3A09"/>
    <w:rsid w:val="00FD4B4B"/>
    <w:rsid w:val="00FD5F4D"/>
    <w:rsid w:val="00FD644C"/>
    <w:rsid w:val="00FD65B9"/>
    <w:rsid w:val="00FD69C8"/>
    <w:rsid w:val="00FD73BB"/>
    <w:rsid w:val="00FD74C2"/>
    <w:rsid w:val="00FD7AAD"/>
    <w:rsid w:val="00FD7E65"/>
    <w:rsid w:val="00FE07DF"/>
    <w:rsid w:val="00FE1195"/>
    <w:rsid w:val="00FE12C5"/>
    <w:rsid w:val="00FE1A75"/>
    <w:rsid w:val="00FE1BE7"/>
    <w:rsid w:val="00FE1ECA"/>
    <w:rsid w:val="00FE2128"/>
    <w:rsid w:val="00FE2231"/>
    <w:rsid w:val="00FE280A"/>
    <w:rsid w:val="00FE4171"/>
    <w:rsid w:val="00FE4FC2"/>
    <w:rsid w:val="00FE590B"/>
    <w:rsid w:val="00FE63A8"/>
    <w:rsid w:val="00FE6AD0"/>
    <w:rsid w:val="00FE75E6"/>
    <w:rsid w:val="00FE7CBB"/>
    <w:rsid w:val="00FF0776"/>
    <w:rsid w:val="00FF0868"/>
    <w:rsid w:val="00FF094C"/>
    <w:rsid w:val="00FF15F3"/>
    <w:rsid w:val="00FF176D"/>
    <w:rsid w:val="00FF1AF9"/>
    <w:rsid w:val="00FF1C1D"/>
    <w:rsid w:val="00FF29C8"/>
    <w:rsid w:val="00FF3078"/>
    <w:rsid w:val="00FF3D21"/>
    <w:rsid w:val="00FF4007"/>
    <w:rsid w:val="00FF4064"/>
    <w:rsid w:val="00FF4A34"/>
    <w:rsid w:val="00FF4B5F"/>
    <w:rsid w:val="00FF4C44"/>
    <w:rsid w:val="00FF51C5"/>
    <w:rsid w:val="00FF5A73"/>
    <w:rsid w:val="00FF5DE1"/>
    <w:rsid w:val="00FF5E75"/>
    <w:rsid w:val="00FF687E"/>
    <w:rsid w:val="00FF6F50"/>
    <w:rsid w:val="00FF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EE766"/>
  <w15:docId w15:val="{F49B0280-489A-4C5B-841B-46E06C30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57D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D57D6B"/>
    <w:rPr>
      <w:rFonts w:ascii="Arial" w:eastAsia="Times New Roman" w:hAnsi="Arial"/>
      <w:sz w:val="22"/>
      <w:szCs w:val="22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D1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15DFB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semiHidden/>
    <w:unhideWhenUsed/>
    <w:rsid w:val="00D9030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90306"/>
    <w:rPr>
      <w:color w:val="800080"/>
      <w:u w:val="single"/>
    </w:rPr>
  </w:style>
  <w:style w:type="paragraph" w:customStyle="1" w:styleId="msonormal0">
    <w:name w:val="msonormal"/>
    <w:basedOn w:val="a"/>
    <w:rsid w:val="00D90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D90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5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Камынин Михаил Егорович</cp:lastModifiedBy>
  <cp:revision>155</cp:revision>
  <cp:lastPrinted>2024-12-04T15:13:00Z</cp:lastPrinted>
  <dcterms:created xsi:type="dcterms:W3CDTF">2019-01-29T12:40:00Z</dcterms:created>
  <dcterms:modified xsi:type="dcterms:W3CDTF">2024-12-24T08:01:00Z</dcterms:modified>
</cp:coreProperties>
</file>